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560E4" w14:textId="77777777" w:rsidR="00641342" w:rsidRPr="00641342" w:rsidRDefault="00641342" w:rsidP="00641342">
      <w:pPr>
        <w:widowControl w:val="0"/>
        <w:shd w:val="clear" w:color="auto" w:fill="FFFFFF"/>
        <w:jc w:val="center"/>
        <w:outlineLvl w:val="0"/>
        <w:rPr>
          <w:spacing w:val="8"/>
        </w:rPr>
      </w:pPr>
      <w:bookmarkStart w:id="0" w:name="_Hlk52183727"/>
      <w:r w:rsidRPr="00641342">
        <w:rPr>
          <w:spacing w:val="8"/>
        </w:rPr>
        <w:t>Федеральное государственное образовательное бюджетное</w:t>
      </w:r>
    </w:p>
    <w:p w14:paraId="48F2E86A" w14:textId="77777777" w:rsidR="00641342" w:rsidRPr="00641342" w:rsidRDefault="00641342" w:rsidP="00641342">
      <w:pPr>
        <w:widowControl w:val="0"/>
        <w:shd w:val="clear" w:color="auto" w:fill="FFFFFF"/>
        <w:jc w:val="center"/>
        <w:rPr>
          <w:b/>
          <w:spacing w:val="8"/>
        </w:rPr>
      </w:pPr>
      <w:r w:rsidRPr="00641342">
        <w:rPr>
          <w:spacing w:val="8"/>
        </w:rPr>
        <w:t xml:space="preserve"> учреждение высшего образования</w:t>
      </w:r>
    </w:p>
    <w:p w14:paraId="29CAFF54" w14:textId="77777777" w:rsidR="00641342" w:rsidRPr="00641342" w:rsidRDefault="00641342" w:rsidP="00641342">
      <w:pPr>
        <w:widowControl w:val="0"/>
        <w:shd w:val="clear" w:color="auto" w:fill="FFFFFF"/>
        <w:jc w:val="center"/>
        <w:rPr>
          <w:b/>
          <w:spacing w:val="8"/>
        </w:rPr>
      </w:pPr>
      <w:r w:rsidRPr="00641342">
        <w:rPr>
          <w:b/>
          <w:spacing w:val="8"/>
        </w:rPr>
        <w:t>«Финансовый университет при Правительстве Российской Федерации»</w:t>
      </w:r>
    </w:p>
    <w:p w14:paraId="6BB204AB" w14:textId="77777777" w:rsidR="00641342" w:rsidRPr="00641342" w:rsidRDefault="00641342" w:rsidP="00641342">
      <w:pPr>
        <w:widowControl w:val="0"/>
        <w:shd w:val="clear" w:color="auto" w:fill="FFFFFF"/>
        <w:jc w:val="center"/>
        <w:outlineLvl w:val="0"/>
        <w:rPr>
          <w:b/>
          <w:spacing w:val="8"/>
        </w:rPr>
      </w:pPr>
      <w:r w:rsidRPr="00641342">
        <w:rPr>
          <w:b/>
          <w:spacing w:val="8"/>
        </w:rPr>
        <w:t>Сургутский финансово-экономический колледж</w:t>
      </w:r>
    </w:p>
    <w:p w14:paraId="2769F515" w14:textId="77777777" w:rsidR="00641342" w:rsidRPr="00641342" w:rsidRDefault="00641342" w:rsidP="00641342">
      <w:pPr>
        <w:widowControl w:val="0"/>
        <w:shd w:val="clear" w:color="auto" w:fill="FFFFFF"/>
        <w:spacing w:line="480" w:lineRule="auto"/>
        <w:jc w:val="center"/>
        <w:outlineLvl w:val="0"/>
        <w:rPr>
          <w:b/>
          <w:spacing w:val="8"/>
        </w:rPr>
      </w:pPr>
      <w:r w:rsidRPr="00641342">
        <w:rPr>
          <w:b/>
          <w:spacing w:val="8"/>
        </w:rPr>
        <w:t>(Сургутский филиал Финуниверситета)</w:t>
      </w:r>
    </w:p>
    <w:p w14:paraId="26EBDBE8" w14:textId="77777777" w:rsidR="00641342" w:rsidRPr="00641342" w:rsidRDefault="00641342" w:rsidP="00641342">
      <w:pPr>
        <w:widowControl w:val="0"/>
        <w:shd w:val="clear" w:color="auto" w:fill="FFFFFF"/>
        <w:spacing w:line="480" w:lineRule="auto"/>
        <w:ind w:hanging="567"/>
        <w:jc w:val="center"/>
        <w:outlineLvl w:val="0"/>
        <w:rPr>
          <w:b/>
          <w:spacing w:val="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641342" w:rsidRPr="00641342" w14:paraId="3D8F9CDA" w14:textId="77777777" w:rsidTr="000F4EC8">
        <w:trPr>
          <w:trHeight w:val="2250"/>
        </w:trPr>
        <w:tc>
          <w:tcPr>
            <w:tcW w:w="5529" w:type="dxa"/>
            <w:shd w:val="clear" w:color="auto" w:fill="auto"/>
          </w:tcPr>
          <w:p w14:paraId="41600C60" w14:textId="77777777" w:rsidR="00641342" w:rsidRPr="00641342" w:rsidRDefault="00641342" w:rsidP="00641342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14:paraId="1CC7A874" w14:textId="77777777" w:rsidR="00641342" w:rsidRPr="00641342" w:rsidRDefault="00641342" w:rsidP="00641342">
            <w:pPr>
              <w:ind w:left="10"/>
              <w:rPr>
                <w:rFonts w:eastAsia="Calibri"/>
                <w:sz w:val="28"/>
                <w:szCs w:val="28"/>
              </w:rPr>
            </w:pPr>
            <w:r w:rsidRPr="00641342">
              <w:rPr>
                <w:rFonts w:eastAsia="Calibri"/>
                <w:sz w:val="28"/>
                <w:szCs w:val="28"/>
              </w:rPr>
              <w:t>УТВЕРЖДАЮ</w:t>
            </w:r>
          </w:p>
          <w:p w14:paraId="32961AFF" w14:textId="77777777" w:rsidR="00641342" w:rsidRPr="00641342" w:rsidRDefault="00641342" w:rsidP="00641342">
            <w:pPr>
              <w:ind w:left="10"/>
              <w:rPr>
                <w:rFonts w:eastAsia="Calibri"/>
                <w:sz w:val="28"/>
                <w:szCs w:val="28"/>
              </w:rPr>
            </w:pPr>
          </w:p>
          <w:p w14:paraId="43966C99" w14:textId="77777777" w:rsidR="00641342" w:rsidRPr="00641342" w:rsidRDefault="00641342" w:rsidP="00641342">
            <w:pPr>
              <w:ind w:left="10"/>
              <w:rPr>
                <w:rFonts w:eastAsia="Calibri"/>
                <w:sz w:val="28"/>
                <w:szCs w:val="28"/>
              </w:rPr>
            </w:pPr>
            <w:r w:rsidRPr="00641342">
              <w:rPr>
                <w:rFonts w:eastAsia="Calibri"/>
                <w:sz w:val="28"/>
                <w:szCs w:val="28"/>
              </w:rPr>
              <w:t>Заместитель директора по УМР</w:t>
            </w:r>
          </w:p>
          <w:p w14:paraId="7CD0F9C0" w14:textId="77777777" w:rsidR="00641342" w:rsidRPr="00641342" w:rsidRDefault="00641342" w:rsidP="00641342">
            <w:pPr>
              <w:ind w:left="10"/>
              <w:rPr>
                <w:rFonts w:eastAsia="Calibri"/>
                <w:sz w:val="28"/>
                <w:szCs w:val="28"/>
              </w:rPr>
            </w:pP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</w:r>
            <w:r w:rsidRPr="00641342">
              <w:rPr>
                <w:rFonts w:eastAsia="Calibri"/>
                <w:sz w:val="28"/>
                <w:szCs w:val="28"/>
              </w:rPr>
              <w:softHyphen/>
              <w:t>_____________Е.В. Гримчак</w:t>
            </w:r>
          </w:p>
          <w:p w14:paraId="780A4896" w14:textId="77777777" w:rsidR="00641342" w:rsidRPr="00641342" w:rsidRDefault="00641342" w:rsidP="00641342">
            <w:pPr>
              <w:ind w:left="10"/>
              <w:rPr>
                <w:rFonts w:eastAsia="Calibri"/>
                <w:sz w:val="28"/>
                <w:szCs w:val="28"/>
              </w:rPr>
            </w:pPr>
            <w:r w:rsidRPr="00641342">
              <w:rPr>
                <w:rFonts w:eastAsia="Calibri"/>
                <w:sz w:val="28"/>
                <w:szCs w:val="28"/>
              </w:rPr>
              <w:t>«____»______________2023  г.</w:t>
            </w:r>
          </w:p>
        </w:tc>
      </w:tr>
    </w:tbl>
    <w:p w14:paraId="4981227F" w14:textId="77777777" w:rsidR="00641342" w:rsidRPr="00641342" w:rsidRDefault="00641342" w:rsidP="00641342">
      <w:pPr>
        <w:widowControl w:val="0"/>
        <w:shd w:val="clear" w:color="auto" w:fill="FFFFFF"/>
        <w:spacing w:line="480" w:lineRule="auto"/>
        <w:ind w:hanging="567"/>
        <w:jc w:val="center"/>
        <w:outlineLvl w:val="0"/>
        <w:rPr>
          <w:b/>
          <w:spacing w:val="8"/>
        </w:rPr>
      </w:pPr>
    </w:p>
    <w:p w14:paraId="7A155107" w14:textId="77777777" w:rsidR="00641342" w:rsidRPr="00641342" w:rsidRDefault="00641342" w:rsidP="00641342">
      <w:pPr>
        <w:widowControl w:val="0"/>
        <w:rPr>
          <w:spacing w:val="-3"/>
        </w:rPr>
      </w:pPr>
    </w:p>
    <w:p w14:paraId="1ED27327" w14:textId="77777777" w:rsidR="00641342" w:rsidRPr="00641342" w:rsidRDefault="00641342" w:rsidP="00641342">
      <w:pPr>
        <w:widowControl w:val="0"/>
        <w:tabs>
          <w:tab w:val="left" w:pos="3495"/>
        </w:tabs>
        <w:rPr>
          <w:spacing w:val="-3"/>
        </w:rPr>
      </w:pPr>
      <w:r w:rsidRPr="00641342">
        <w:rPr>
          <w:spacing w:val="-3"/>
        </w:rPr>
        <w:tab/>
      </w:r>
    </w:p>
    <w:p w14:paraId="0A987185" w14:textId="77777777" w:rsidR="00641342" w:rsidRPr="00641342" w:rsidRDefault="00641342" w:rsidP="00641342">
      <w:pPr>
        <w:widowControl w:val="0"/>
      </w:pPr>
    </w:p>
    <w:p w14:paraId="1547A055" w14:textId="77777777" w:rsidR="00641342" w:rsidRPr="00641342" w:rsidRDefault="00641342" w:rsidP="00641342">
      <w:pPr>
        <w:widowControl w:val="0"/>
        <w:ind w:left="10"/>
        <w:jc w:val="center"/>
        <w:outlineLvl w:val="0"/>
        <w:rPr>
          <w:b/>
        </w:rPr>
      </w:pPr>
      <w:r w:rsidRPr="00641342">
        <w:rPr>
          <w:b/>
        </w:rPr>
        <w:t>ФОНД ОЦЕНОЧНЫХ СРЕДСТВ ПО ДИСЦИПЛИНЕ</w:t>
      </w:r>
    </w:p>
    <w:p w14:paraId="77DEAC60" w14:textId="77777777" w:rsidR="00641342" w:rsidRPr="00641342" w:rsidRDefault="00641342" w:rsidP="00641342">
      <w:pPr>
        <w:spacing w:after="13"/>
        <w:ind w:left="11" w:right="3"/>
        <w:jc w:val="center"/>
      </w:pPr>
      <w:r w:rsidRPr="00641342">
        <w:rPr>
          <w:sz w:val="28"/>
        </w:rPr>
        <w:t>ЕН.01 Математика</w:t>
      </w:r>
    </w:p>
    <w:p w14:paraId="3487D45D" w14:textId="77777777" w:rsidR="00641342" w:rsidRPr="00641342" w:rsidRDefault="00641342" w:rsidP="00641342">
      <w:pPr>
        <w:widowControl w:val="0"/>
        <w:ind w:left="10"/>
        <w:jc w:val="center"/>
      </w:pPr>
      <w:r w:rsidRPr="00641342">
        <w:rPr>
          <w:sz w:val="28"/>
        </w:rPr>
        <w:t>40.02.01 Право и организация социального обеспечения</w:t>
      </w:r>
    </w:p>
    <w:p w14:paraId="59EAC66E" w14:textId="77777777" w:rsidR="00641342" w:rsidRPr="00641342" w:rsidRDefault="00641342" w:rsidP="00641342">
      <w:pPr>
        <w:widowControl w:val="0"/>
        <w:ind w:left="10"/>
      </w:pPr>
    </w:p>
    <w:p w14:paraId="1ECB5137" w14:textId="77777777" w:rsidR="00641342" w:rsidRPr="00641342" w:rsidRDefault="00641342" w:rsidP="00641342">
      <w:pPr>
        <w:widowControl w:val="0"/>
        <w:ind w:left="10"/>
      </w:pPr>
    </w:p>
    <w:p w14:paraId="78F769FE" w14:textId="77777777" w:rsidR="00641342" w:rsidRPr="00641342" w:rsidRDefault="00641342" w:rsidP="00641342">
      <w:pPr>
        <w:widowControl w:val="0"/>
        <w:ind w:left="10"/>
      </w:pPr>
    </w:p>
    <w:p w14:paraId="46AA2C42" w14:textId="77777777" w:rsidR="00641342" w:rsidRPr="00641342" w:rsidRDefault="00641342" w:rsidP="00641342">
      <w:pPr>
        <w:widowControl w:val="0"/>
        <w:ind w:left="10"/>
      </w:pPr>
    </w:p>
    <w:p w14:paraId="0970CAE7" w14:textId="77777777" w:rsidR="00641342" w:rsidRPr="00641342" w:rsidRDefault="00641342" w:rsidP="00641342">
      <w:pPr>
        <w:widowControl w:val="0"/>
        <w:ind w:left="10"/>
      </w:pPr>
    </w:p>
    <w:p w14:paraId="4724BB1C" w14:textId="77777777" w:rsidR="00641342" w:rsidRPr="00641342" w:rsidRDefault="00641342" w:rsidP="00641342">
      <w:pPr>
        <w:widowControl w:val="0"/>
        <w:ind w:left="10"/>
      </w:pPr>
    </w:p>
    <w:p w14:paraId="672B0E0A" w14:textId="77777777" w:rsidR="00641342" w:rsidRPr="00641342" w:rsidRDefault="00641342" w:rsidP="00641342">
      <w:pPr>
        <w:widowControl w:val="0"/>
        <w:ind w:left="10"/>
      </w:pPr>
    </w:p>
    <w:p w14:paraId="79C692E9" w14:textId="77777777" w:rsidR="00641342" w:rsidRPr="00641342" w:rsidRDefault="00641342" w:rsidP="00641342">
      <w:pPr>
        <w:widowControl w:val="0"/>
        <w:ind w:left="10"/>
      </w:pPr>
    </w:p>
    <w:p w14:paraId="51FEE975" w14:textId="77777777" w:rsidR="00641342" w:rsidRPr="00641342" w:rsidRDefault="00641342" w:rsidP="00641342">
      <w:pPr>
        <w:widowControl w:val="0"/>
        <w:ind w:left="10"/>
      </w:pPr>
    </w:p>
    <w:p w14:paraId="3B4F0E3D" w14:textId="77777777" w:rsidR="00641342" w:rsidRPr="00641342" w:rsidRDefault="00641342" w:rsidP="00641342">
      <w:pPr>
        <w:widowControl w:val="0"/>
        <w:ind w:left="10"/>
      </w:pPr>
    </w:p>
    <w:p w14:paraId="62E200BE" w14:textId="77777777" w:rsidR="00641342" w:rsidRPr="00641342" w:rsidRDefault="00641342" w:rsidP="00641342">
      <w:pPr>
        <w:widowControl w:val="0"/>
        <w:ind w:left="10"/>
      </w:pPr>
    </w:p>
    <w:p w14:paraId="134356E9" w14:textId="77777777" w:rsidR="00641342" w:rsidRPr="00641342" w:rsidRDefault="00641342" w:rsidP="00641342">
      <w:pPr>
        <w:widowControl w:val="0"/>
        <w:ind w:left="10"/>
      </w:pPr>
    </w:p>
    <w:p w14:paraId="1969F2FA" w14:textId="77777777" w:rsidR="00641342" w:rsidRPr="00641342" w:rsidRDefault="00641342" w:rsidP="00641342">
      <w:pPr>
        <w:widowControl w:val="0"/>
        <w:ind w:left="10"/>
      </w:pPr>
    </w:p>
    <w:p w14:paraId="109B1B7E" w14:textId="77777777" w:rsidR="00641342" w:rsidRPr="00641342" w:rsidRDefault="00641342" w:rsidP="00641342">
      <w:pPr>
        <w:widowControl w:val="0"/>
        <w:ind w:left="10"/>
      </w:pPr>
    </w:p>
    <w:p w14:paraId="297A6CDE" w14:textId="77777777" w:rsidR="00641342" w:rsidRPr="00641342" w:rsidRDefault="00641342" w:rsidP="00641342">
      <w:pPr>
        <w:widowControl w:val="0"/>
        <w:ind w:left="10"/>
      </w:pPr>
    </w:p>
    <w:p w14:paraId="58AF4E0C" w14:textId="77777777" w:rsidR="00641342" w:rsidRPr="00641342" w:rsidRDefault="00641342" w:rsidP="00641342">
      <w:pPr>
        <w:widowControl w:val="0"/>
        <w:ind w:left="10"/>
      </w:pPr>
    </w:p>
    <w:p w14:paraId="5852148D" w14:textId="77777777" w:rsidR="00641342" w:rsidRPr="00641342" w:rsidRDefault="00641342" w:rsidP="00641342">
      <w:pPr>
        <w:widowControl w:val="0"/>
        <w:ind w:left="10"/>
      </w:pPr>
    </w:p>
    <w:p w14:paraId="5FEB382B" w14:textId="77777777" w:rsidR="00641342" w:rsidRPr="00641342" w:rsidRDefault="00641342" w:rsidP="00641342">
      <w:pPr>
        <w:widowControl w:val="0"/>
        <w:ind w:left="10"/>
      </w:pPr>
    </w:p>
    <w:p w14:paraId="5DD6A661" w14:textId="77777777" w:rsidR="00641342" w:rsidRPr="00641342" w:rsidRDefault="00641342" w:rsidP="00641342">
      <w:pPr>
        <w:widowControl w:val="0"/>
        <w:ind w:left="10"/>
      </w:pPr>
    </w:p>
    <w:p w14:paraId="0EB9D280" w14:textId="77777777" w:rsidR="00641342" w:rsidRPr="00641342" w:rsidRDefault="00641342" w:rsidP="00641342">
      <w:pPr>
        <w:widowControl w:val="0"/>
        <w:ind w:left="10"/>
      </w:pPr>
    </w:p>
    <w:p w14:paraId="09CD2443" w14:textId="77777777" w:rsidR="00641342" w:rsidRPr="00641342" w:rsidRDefault="00641342" w:rsidP="00641342">
      <w:pPr>
        <w:widowControl w:val="0"/>
        <w:ind w:left="10"/>
      </w:pPr>
    </w:p>
    <w:p w14:paraId="1DF4D4D1" w14:textId="77777777" w:rsidR="00641342" w:rsidRPr="00641342" w:rsidRDefault="00641342" w:rsidP="00641342">
      <w:pPr>
        <w:widowControl w:val="0"/>
        <w:ind w:left="10"/>
      </w:pPr>
    </w:p>
    <w:p w14:paraId="54950B6C" w14:textId="77777777" w:rsidR="00641342" w:rsidRPr="00641342" w:rsidRDefault="00641342" w:rsidP="00641342">
      <w:pPr>
        <w:widowControl w:val="0"/>
        <w:ind w:left="10"/>
      </w:pPr>
    </w:p>
    <w:p w14:paraId="74E42298" w14:textId="77777777" w:rsidR="00641342" w:rsidRPr="00641342" w:rsidRDefault="00641342" w:rsidP="00641342">
      <w:pPr>
        <w:widowControl w:val="0"/>
        <w:ind w:left="10"/>
        <w:jc w:val="center"/>
        <w:outlineLvl w:val="0"/>
      </w:pPr>
    </w:p>
    <w:p w14:paraId="6F1024CA" w14:textId="77777777" w:rsidR="00641342" w:rsidRPr="00641342" w:rsidRDefault="00641342" w:rsidP="00641342">
      <w:pPr>
        <w:widowControl w:val="0"/>
        <w:ind w:left="10"/>
        <w:jc w:val="center"/>
        <w:outlineLvl w:val="0"/>
      </w:pPr>
    </w:p>
    <w:p w14:paraId="59605816" w14:textId="77777777" w:rsidR="00641342" w:rsidRPr="00641342" w:rsidRDefault="00641342" w:rsidP="00641342">
      <w:pPr>
        <w:widowControl w:val="0"/>
        <w:ind w:left="10"/>
        <w:jc w:val="center"/>
        <w:outlineLvl w:val="0"/>
      </w:pPr>
    </w:p>
    <w:p w14:paraId="602023D3" w14:textId="77777777" w:rsidR="00641342" w:rsidRPr="00641342" w:rsidRDefault="00641342" w:rsidP="00641342">
      <w:pPr>
        <w:widowControl w:val="0"/>
        <w:ind w:left="10"/>
        <w:jc w:val="center"/>
        <w:outlineLvl w:val="0"/>
      </w:pPr>
    </w:p>
    <w:p w14:paraId="4C0B3BB4" w14:textId="77777777" w:rsidR="00641342" w:rsidRPr="00641342" w:rsidRDefault="00641342" w:rsidP="00641342">
      <w:pPr>
        <w:widowControl w:val="0"/>
        <w:ind w:left="10"/>
        <w:jc w:val="center"/>
        <w:outlineLvl w:val="0"/>
      </w:pPr>
      <w:r w:rsidRPr="00641342">
        <w:t xml:space="preserve">Сургут </w:t>
      </w:r>
      <w:r w:rsidRPr="00641342">
        <w:sym w:font="Symbol" w:char="F02D"/>
      </w:r>
      <w:r w:rsidRPr="00641342">
        <w:t xml:space="preserve"> 2023 г.</w:t>
      </w:r>
    </w:p>
    <w:p w14:paraId="65FE515D" w14:textId="77777777" w:rsidR="00641342" w:rsidRPr="00641342" w:rsidRDefault="00641342" w:rsidP="00641342">
      <w:pPr>
        <w:spacing w:line="256" w:lineRule="auto"/>
        <w:ind w:left="71"/>
        <w:jc w:val="center"/>
      </w:pPr>
    </w:p>
    <w:p w14:paraId="688448FB" w14:textId="77777777" w:rsidR="00641342" w:rsidRPr="00641342" w:rsidRDefault="00641342" w:rsidP="00641342">
      <w:pPr>
        <w:spacing w:line="259" w:lineRule="auto"/>
      </w:pPr>
    </w:p>
    <w:p w14:paraId="35F0AA1D" w14:textId="77777777" w:rsidR="00641342" w:rsidRPr="00641342" w:rsidRDefault="00641342" w:rsidP="00641342">
      <w:pPr>
        <w:spacing w:after="13"/>
        <w:ind w:left="11" w:right="3" w:firstLine="698"/>
        <w:jc w:val="both"/>
        <w:rPr>
          <w:bCs/>
        </w:rPr>
      </w:pPr>
    </w:p>
    <w:p w14:paraId="6CBAE7B5" w14:textId="77777777" w:rsidR="00641342" w:rsidRPr="00641342" w:rsidRDefault="00641342" w:rsidP="00641342">
      <w:pPr>
        <w:spacing w:after="13"/>
        <w:ind w:left="11" w:right="3" w:firstLine="698"/>
        <w:jc w:val="both"/>
        <w:rPr>
          <w:bCs/>
        </w:rPr>
      </w:pPr>
      <w:r w:rsidRPr="00641342">
        <w:rPr>
          <w:bCs/>
        </w:rPr>
        <w:t xml:space="preserve">Фонд оценочных средств составлен в соответствии с рабочей программой дисциплины </w:t>
      </w:r>
      <w:r w:rsidRPr="00641342">
        <w:t>ЕН.01 Математика</w:t>
      </w:r>
      <w:r w:rsidRPr="00641342">
        <w:rPr>
          <w:bCs/>
        </w:rPr>
        <w:t>, утвержденной Сургутским филиалом Финуниверситета в 2023 году.</w:t>
      </w:r>
    </w:p>
    <w:bookmarkEnd w:id="0"/>
    <w:p w14:paraId="59580E67" w14:textId="77777777" w:rsidR="00641342" w:rsidRPr="00641342" w:rsidRDefault="00641342" w:rsidP="00641342">
      <w:pPr>
        <w:spacing w:line="259" w:lineRule="auto"/>
        <w:rPr>
          <w:bCs/>
          <w:highlight w:val="yellow"/>
        </w:rPr>
      </w:pPr>
    </w:p>
    <w:p w14:paraId="222D64CE" w14:textId="77777777" w:rsidR="00641342" w:rsidRPr="00641342" w:rsidRDefault="00641342" w:rsidP="00641342">
      <w:pPr>
        <w:spacing w:line="259" w:lineRule="auto"/>
        <w:rPr>
          <w:bCs/>
          <w:highlight w:val="yellow"/>
        </w:rPr>
      </w:pPr>
    </w:p>
    <w:p w14:paraId="4280EF14" w14:textId="77777777" w:rsidR="00641342" w:rsidRPr="00641342" w:rsidRDefault="00641342" w:rsidP="00641342">
      <w:pPr>
        <w:spacing w:line="259" w:lineRule="auto"/>
        <w:rPr>
          <w:bCs/>
          <w:highlight w:val="yellow"/>
        </w:rPr>
      </w:pPr>
    </w:p>
    <w:p w14:paraId="6760AD9A" w14:textId="77777777" w:rsidR="00641342" w:rsidRPr="00641342" w:rsidRDefault="00641342" w:rsidP="00641342">
      <w:pPr>
        <w:spacing w:line="259" w:lineRule="auto"/>
        <w:rPr>
          <w:bCs/>
          <w:highlight w:val="yellow"/>
        </w:rPr>
      </w:pPr>
    </w:p>
    <w:p w14:paraId="02F0D6E6" w14:textId="77777777" w:rsidR="00641342" w:rsidRPr="00641342" w:rsidRDefault="00641342" w:rsidP="00641342">
      <w:pPr>
        <w:spacing w:line="259" w:lineRule="auto"/>
        <w:rPr>
          <w:bCs/>
          <w:highlight w:val="yellow"/>
        </w:rPr>
      </w:pPr>
    </w:p>
    <w:p w14:paraId="6C70E2E2" w14:textId="77777777" w:rsidR="00641342" w:rsidRPr="00641342" w:rsidRDefault="00641342" w:rsidP="00641342">
      <w:pPr>
        <w:spacing w:line="259" w:lineRule="auto"/>
        <w:rPr>
          <w:bCs/>
          <w:highlight w:val="yellow"/>
        </w:rPr>
      </w:pPr>
    </w:p>
    <w:p w14:paraId="41BCF42F" w14:textId="77777777" w:rsidR="00641342" w:rsidRPr="00641342" w:rsidRDefault="00641342" w:rsidP="00641342">
      <w:pPr>
        <w:widowControl w:val="0"/>
        <w:tabs>
          <w:tab w:val="left" w:pos="9498"/>
          <w:tab w:val="left" w:pos="9639"/>
        </w:tabs>
        <w:autoSpaceDE w:val="0"/>
        <w:autoSpaceDN w:val="0"/>
        <w:spacing w:line="360" w:lineRule="auto"/>
        <w:ind w:right="3" w:firstLine="709"/>
      </w:pPr>
      <w:r w:rsidRPr="00641342">
        <w:t>Разработчик: Бондарева Татьяна Владимировна,  преподаватель.</w:t>
      </w:r>
    </w:p>
    <w:p w14:paraId="08F09834" w14:textId="77777777" w:rsidR="00641342" w:rsidRPr="00641342" w:rsidRDefault="00641342" w:rsidP="00641342">
      <w:pPr>
        <w:spacing w:line="259" w:lineRule="auto"/>
        <w:ind w:firstLine="709"/>
        <w:rPr>
          <w:bCs/>
          <w:highlight w:val="yellow"/>
        </w:rPr>
      </w:pPr>
    </w:p>
    <w:p w14:paraId="110BB04D" w14:textId="77777777" w:rsidR="00641342" w:rsidRPr="00641342" w:rsidRDefault="00641342" w:rsidP="00641342">
      <w:pPr>
        <w:spacing w:line="259" w:lineRule="auto"/>
        <w:ind w:firstLine="709"/>
        <w:rPr>
          <w:bCs/>
          <w:highlight w:val="yellow"/>
        </w:rPr>
      </w:pPr>
    </w:p>
    <w:p w14:paraId="0877304D" w14:textId="77777777" w:rsidR="00641342" w:rsidRPr="00641342" w:rsidRDefault="00641342" w:rsidP="00641342">
      <w:pPr>
        <w:spacing w:line="259" w:lineRule="auto"/>
        <w:ind w:firstLine="709"/>
        <w:rPr>
          <w:bCs/>
          <w:highlight w:val="yellow"/>
        </w:rPr>
      </w:pPr>
    </w:p>
    <w:p w14:paraId="5F84A188" w14:textId="77777777" w:rsidR="00641342" w:rsidRPr="00641342" w:rsidRDefault="00641342" w:rsidP="00641342">
      <w:pPr>
        <w:spacing w:line="259" w:lineRule="auto"/>
        <w:ind w:firstLine="709"/>
        <w:rPr>
          <w:bCs/>
          <w:highlight w:val="yellow"/>
        </w:rPr>
      </w:pPr>
    </w:p>
    <w:p w14:paraId="7E35DB02" w14:textId="77777777" w:rsidR="00641342" w:rsidRPr="00641342" w:rsidRDefault="00641342" w:rsidP="00641342">
      <w:pPr>
        <w:spacing w:line="259" w:lineRule="auto"/>
        <w:ind w:firstLine="709"/>
        <w:rPr>
          <w:bCs/>
          <w:i/>
        </w:rPr>
      </w:pPr>
    </w:p>
    <w:p w14:paraId="731FDE8C" w14:textId="77777777" w:rsidR="00641342" w:rsidRPr="00641342" w:rsidRDefault="00641342" w:rsidP="00641342">
      <w:pPr>
        <w:spacing w:line="259" w:lineRule="auto"/>
        <w:ind w:firstLine="709"/>
        <w:rPr>
          <w:bCs/>
        </w:rPr>
      </w:pPr>
      <w:r w:rsidRPr="00641342">
        <w:rPr>
          <w:bCs/>
        </w:rPr>
        <w:t>Фонд оценочных средств рассмотрен и рекомендован к утверждению на заседании предметной (цикловой) комиссии общепрофессиональных дисциплин.</w:t>
      </w:r>
    </w:p>
    <w:p w14:paraId="28A9A6C2" w14:textId="77777777" w:rsidR="00641342" w:rsidRPr="00641342" w:rsidRDefault="00641342" w:rsidP="00641342">
      <w:pPr>
        <w:spacing w:line="259" w:lineRule="auto"/>
        <w:ind w:firstLine="709"/>
        <w:rPr>
          <w:bCs/>
        </w:rPr>
      </w:pPr>
      <w:r w:rsidRPr="00641342">
        <w:rPr>
          <w:bCs/>
        </w:rPr>
        <w:t>Протокол от «_____» __________________20____г. №_____</w:t>
      </w:r>
    </w:p>
    <w:p w14:paraId="0F6F2ABC" w14:textId="77777777" w:rsidR="00641342" w:rsidRPr="00641342" w:rsidRDefault="00641342" w:rsidP="00641342">
      <w:pPr>
        <w:spacing w:line="259" w:lineRule="auto"/>
        <w:ind w:firstLine="709"/>
        <w:rPr>
          <w:bCs/>
        </w:rPr>
      </w:pPr>
      <w:r w:rsidRPr="00641342">
        <w:rPr>
          <w:bCs/>
        </w:rPr>
        <w:t>Председатель ПЦК ______________ Л.М. Талипова</w:t>
      </w:r>
    </w:p>
    <w:p w14:paraId="36C72200" w14:textId="77777777" w:rsidR="00641342" w:rsidRPr="00641342" w:rsidRDefault="00641342" w:rsidP="00641342">
      <w:pPr>
        <w:spacing w:line="259" w:lineRule="auto"/>
        <w:ind w:firstLine="709"/>
      </w:pPr>
    </w:p>
    <w:p w14:paraId="10701A37" w14:textId="77777777" w:rsidR="00641342" w:rsidRPr="00641342" w:rsidRDefault="00641342" w:rsidP="00641342">
      <w:pPr>
        <w:spacing w:line="259" w:lineRule="auto"/>
        <w:ind w:firstLine="709"/>
      </w:pPr>
    </w:p>
    <w:p w14:paraId="37AA7D02" w14:textId="77777777" w:rsidR="00641342" w:rsidRPr="00641342" w:rsidRDefault="00641342" w:rsidP="00641342">
      <w:pPr>
        <w:spacing w:line="259" w:lineRule="auto"/>
        <w:ind w:firstLine="709"/>
      </w:pPr>
    </w:p>
    <w:p w14:paraId="228A8514" w14:textId="77777777" w:rsidR="00641342" w:rsidRPr="00641342" w:rsidRDefault="00641342" w:rsidP="00641342">
      <w:pPr>
        <w:spacing w:line="259" w:lineRule="auto"/>
        <w:ind w:firstLine="709"/>
      </w:pPr>
    </w:p>
    <w:p w14:paraId="37201174" w14:textId="77777777" w:rsidR="00641342" w:rsidRPr="00641342" w:rsidRDefault="00641342" w:rsidP="00641342">
      <w:pPr>
        <w:spacing w:line="259" w:lineRule="auto"/>
      </w:pPr>
    </w:p>
    <w:p w14:paraId="4707CDC6" w14:textId="77777777" w:rsidR="00DC5FE6" w:rsidRPr="00CC5063" w:rsidRDefault="00DC5FE6" w:rsidP="00DC5FE6">
      <w:pPr>
        <w:spacing w:line="259" w:lineRule="auto"/>
        <w:ind w:firstLine="709"/>
      </w:pPr>
    </w:p>
    <w:p w14:paraId="116E0AC3" w14:textId="77777777" w:rsidR="00DC5FE6" w:rsidRPr="00CC5063" w:rsidRDefault="00DC5FE6" w:rsidP="00DC5FE6">
      <w:pPr>
        <w:spacing w:line="259" w:lineRule="auto"/>
        <w:ind w:firstLine="709"/>
      </w:pPr>
    </w:p>
    <w:p w14:paraId="459F888C" w14:textId="77777777" w:rsidR="00DC5FE6" w:rsidRPr="00CC5063" w:rsidRDefault="00DC5FE6" w:rsidP="00DC5FE6">
      <w:pPr>
        <w:spacing w:line="259" w:lineRule="auto"/>
      </w:pPr>
    </w:p>
    <w:p w14:paraId="581E0008" w14:textId="77777777" w:rsidR="00286BAB" w:rsidRPr="00286BAB" w:rsidRDefault="00286BAB" w:rsidP="00286BAB">
      <w:pPr>
        <w:pageBreakBefore/>
        <w:ind w:firstLine="567"/>
        <w:jc w:val="center"/>
        <w:rPr>
          <w:b/>
          <w:smallCaps/>
        </w:rPr>
      </w:pPr>
      <w:r w:rsidRPr="00286BAB">
        <w:rPr>
          <w:b/>
          <w:smallCaps/>
        </w:rPr>
        <w:lastRenderedPageBreak/>
        <w:t>СОДЕРЖАНИЕ</w:t>
      </w:r>
    </w:p>
    <w:p w14:paraId="11F41750" w14:textId="77777777" w:rsidR="00286BAB" w:rsidRPr="00286BAB" w:rsidRDefault="00286BAB" w:rsidP="00286BAB">
      <w:pPr>
        <w:ind w:firstLine="567"/>
        <w:jc w:val="center"/>
        <w:rPr>
          <w:b/>
          <w:smallCaps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772"/>
        <w:gridCol w:w="1082"/>
      </w:tblGrid>
      <w:tr w:rsidR="00286BAB" w:rsidRPr="00286BAB" w14:paraId="205BDFEC" w14:textId="77777777" w:rsidTr="00286BAB">
        <w:trPr>
          <w:trHeight w:val="567"/>
        </w:trPr>
        <w:tc>
          <w:tcPr>
            <w:tcW w:w="4451" w:type="pct"/>
            <w:vAlign w:val="center"/>
            <w:hideMark/>
          </w:tcPr>
          <w:p w14:paraId="5C2F1AD2" w14:textId="77777777" w:rsidR="00286BAB" w:rsidRPr="00286BAB" w:rsidRDefault="00286BAB">
            <w:pPr>
              <w:keepNext/>
              <w:suppressLineNumbers/>
              <w:tabs>
                <w:tab w:val="left" w:pos="1701"/>
              </w:tabs>
              <w:suppressAutoHyphens/>
              <w:ind w:left="94" w:hanging="142"/>
              <w:jc w:val="both"/>
            </w:pPr>
            <w:r w:rsidRPr="00286BAB"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  <w:hideMark/>
          </w:tcPr>
          <w:p w14:paraId="1624E46D" w14:textId="77777777" w:rsidR="00286BAB" w:rsidRPr="00286BAB" w:rsidRDefault="00286BAB">
            <w:pPr>
              <w:jc w:val="center"/>
            </w:pPr>
            <w:r w:rsidRPr="00286BAB">
              <w:t>4</w:t>
            </w:r>
          </w:p>
        </w:tc>
      </w:tr>
      <w:tr w:rsidR="00286BAB" w:rsidRPr="00286BAB" w14:paraId="54AC4CC0" w14:textId="77777777" w:rsidTr="00286BAB">
        <w:trPr>
          <w:trHeight w:val="752"/>
        </w:trPr>
        <w:tc>
          <w:tcPr>
            <w:tcW w:w="4451" w:type="pct"/>
            <w:vAlign w:val="center"/>
            <w:hideMark/>
          </w:tcPr>
          <w:p w14:paraId="7FAA2EA8" w14:textId="13E9C8CF" w:rsidR="00286BAB" w:rsidRPr="00286BAB" w:rsidRDefault="00286BAB" w:rsidP="00B2386F">
            <w:pPr>
              <w:pStyle w:val="11"/>
              <w:numPr>
                <w:ilvl w:val="0"/>
                <w:numId w:val="28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B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ПРОМЕЖУТОЧНОЙ АТТЕСТАЦИИ</w:t>
            </w:r>
          </w:p>
        </w:tc>
        <w:tc>
          <w:tcPr>
            <w:tcW w:w="549" w:type="pct"/>
            <w:vAlign w:val="center"/>
            <w:hideMark/>
          </w:tcPr>
          <w:p w14:paraId="3ECCDFA3" w14:textId="690E24EF" w:rsidR="00286BAB" w:rsidRPr="00286BAB" w:rsidRDefault="00CA2474">
            <w:pPr>
              <w:jc w:val="center"/>
            </w:pPr>
            <w:r>
              <w:t>6</w:t>
            </w:r>
          </w:p>
        </w:tc>
      </w:tr>
      <w:tr w:rsidR="00286BAB" w:rsidRPr="00286BAB" w14:paraId="3FAAE540" w14:textId="77777777" w:rsidTr="00286BAB">
        <w:trPr>
          <w:trHeight w:val="834"/>
        </w:trPr>
        <w:tc>
          <w:tcPr>
            <w:tcW w:w="4451" w:type="pct"/>
            <w:vAlign w:val="center"/>
            <w:hideMark/>
          </w:tcPr>
          <w:p w14:paraId="71094819" w14:textId="77777777" w:rsidR="00286BAB" w:rsidRPr="00286BAB" w:rsidRDefault="00286BAB" w:rsidP="00B2386F">
            <w:pPr>
              <w:pStyle w:val="11"/>
              <w:numPr>
                <w:ilvl w:val="0"/>
                <w:numId w:val="28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B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  <w:hideMark/>
          </w:tcPr>
          <w:p w14:paraId="0C1FEBEF" w14:textId="7ECF6524" w:rsidR="00286BAB" w:rsidRPr="00286BAB" w:rsidRDefault="00CA2474">
            <w:pPr>
              <w:jc w:val="center"/>
              <w:rPr>
                <w:rFonts w:eastAsia="Calibri"/>
                <w:lang w:eastAsia="en-US"/>
              </w:rPr>
            </w:pPr>
            <w:r>
              <w:t>8</w:t>
            </w:r>
          </w:p>
        </w:tc>
      </w:tr>
      <w:tr w:rsidR="00286BAB" w14:paraId="604EF960" w14:textId="77777777" w:rsidTr="00286BAB">
        <w:trPr>
          <w:trHeight w:val="549"/>
        </w:trPr>
        <w:tc>
          <w:tcPr>
            <w:tcW w:w="4451" w:type="pct"/>
            <w:vAlign w:val="center"/>
            <w:hideMark/>
          </w:tcPr>
          <w:p w14:paraId="1A298F49" w14:textId="77777777" w:rsidR="00286BAB" w:rsidRPr="00286BAB" w:rsidRDefault="00286BAB" w:rsidP="00B2386F">
            <w:pPr>
              <w:pStyle w:val="Style19"/>
              <w:widowControl/>
              <w:numPr>
                <w:ilvl w:val="0"/>
                <w:numId w:val="28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286BAB">
              <w:rPr>
                <w:bCs/>
                <w:lang w:eastAsia="en-US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  <w:hideMark/>
          </w:tcPr>
          <w:p w14:paraId="476A9E7D" w14:textId="77777777" w:rsidR="00286BAB" w:rsidRPr="00286BAB" w:rsidRDefault="00286BAB">
            <w:pPr>
              <w:jc w:val="center"/>
              <w:rPr>
                <w:lang w:eastAsia="en-US"/>
              </w:rPr>
            </w:pPr>
            <w:r w:rsidRPr="00286BAB">
              <w:t>15</w:t>
            </w:r>
          </w:p>
        </w:tc>
      </w:tr>
    </w:tbl>
    <w:p w14:paraId="51154B2A" w14:textId="77777777" w:rsidR="005E723F" w:rsidRDefault="005E723F" w:rsidP="00502312">
      <w:pPr>
        <w:ind w:left="426"/>
        <w:jc w:val="both"/>
        <w:rPr>
          <w:b/>
        </w:rPr>
      </w:pPr>
    </w:p>
    <w:p w14:paraId="38F16D64" w14:textId="77777777" w:rsidR="005E723F" w:rsidRDefault="005E723F" w:rsidP="00502312">
      <w:pPr>
        <w:ind w:left="426"/>
        <w:jc w:val="both"/>
        <w:rPr>
          <w:b/>
        </w:rPr>
      </w:pPr>
    </w:p>
    <w:p w14:paraId="20FE54B8" w14:textId="77777777" w:rsidR="005E723F" w:rsidRDefault="005E723F" w:rsidP="00502312">
      <w:pPr>
        <w:ind w:left="426"/>
        <w:jc w:val="both"/>
        <w:rPr>
          <w:b/>
        </w:rPr>
      </w:pPr>
    </w:p>
    <w:p w14:paraId="5804E3F2" w14:textId="77777777" w:rsidR="005E723F" w:rsidRDefault="005E723F" w:rsidP="00502312">
      <w:pPr>
        <w:ind w:left="426"/>
        <w:jc w:val="both"/>
        <w:rPr>
          <w:b/>
        </w:rPr>
      </w:pPr>
    </w:p>
    <w:p w14:paraId="4EA9913B" w14:textId="77777777" w:rsidR="005E723F" w:rsidRDefault="005E723F" w:rsidP="00502312">
      <w:pPr>
        <w:ind w:left="426"/>
        <w:jc w:val="both"/>
        <w:rPr>
          <w:b/>
        </w:rPr>
      </w:pPr>
    </w:p>
    <w:p w14:paraId="5A3567DD" w14:textId="77777777" w:rsidR="005E723F" w:rsidRDefault="005E723F" w:rsidP="00502312">
      <w:pPr>
        <w:ind w:left="426"/>
        <w:jc w:val="both"/>
        <w:rPr>
          <w:b/>
        </w:rPr>
      </w:pPr>
    </w:p>
    <w:p w14:paraId="4DDE648C" w14:textId="0590A637" w:rsidR="005E723F" w:rsidRDefault="005E723F" w:rsidP="00502312">
      <w:pPr>
        <w:ind w:left="426"/>
        <w:jc w:val="both"/>
        <w:rPr>
          <w:b/>
        </w:rPr>
      </w:pPr>
    </w:p>
    <w:p w14:paraId="194532CC" w14:textId="0EBA7309" w:rsidR="009C325A" w:rsidRDefault="009C325A" w:rsidP="00502312">
      <w:pPr>
        <w:ind w:left="426"/>
        <w:jc w:val="both"/>
        <w:rPr>
          <w:b/>
        </w:rPr>
      </w:pPr>
    </w:p>
    <w:p w14:paraId="21DBD938" w14:textId="0A28EE9F" w:rsidR="009C325A" w:rsidRDefault="009C325A" w:rsidP="00502312">
      <w:pPr>
        <w:ind w:left="426"/>
        <w:jc w:val="both"/>
        <w:rPr>
          <w:b/>
        </w:rPr>
      </w:pPr>
    </w:p>
    <w:p w14:paraId="5F5702DB" w14:textId="28157522" w:rsidR="009C325A" w:rsidRDefault="009C325A" w:rsidP="00502312">
      <w:pPr>
        <w:ind w:left="426"/>
        <w:jc w:val="both"/>
        <w:rPr>
          <w:b/>
        </w:rPr>
      </w:pPr>
    </w:p>
    <w:p w14:paraId="64D89EC9" w14:textId="65506FA4" w:rsidR="009C325A" w:rsidRDefault="009C325A" w:rsidP="00502312">
      <w:pPr>
        <w:ind w:left="426"/>
        <w:jc w:val="both"/>
        <w:rPr>
          <w:b/>
        </w:rPr>
      </w:pPr>
    </w:p>
    <w:p w14:paraId="59D7D2A0" w14:textId="47B81B1E" w:rsidR="009C325A" w:rsidRDefault="009C325A" w:rsidP="00502312">
      <w:pPr>
        <w:ind w:left="426"/>
        <w:jc w:val="both"/>
        <w:rPr>
          <w:b/>
        </w:rPr>
      </w:pPr>
    </w:p>
    <w:p w14:paraId="7CF52350" w14:textId="6358B6F6" w:rsidR="009C325A" w:rsidRDefault="009C325A" w:rsidP="00502312">
      <w:pPr>
        <w:ind w:left="426"/>
        <w:jc w:val="both"/>
        <w:rPr>
          <w:b/>
        </w:rPr>
      </w:pPr>
    </w:p>
    <w:p w14:paraId="5D6FE1CB" w14:textId="28360E33" w:rsidR="009C325A" w:rsidRDefault="009C325A" w:rsidP="00502312">
      <w:pPr>
        <w:ind w:left="426"/>
        <w:jc w:val="both"/>
        <w:rPr>
          <w:b/>
        </w:rPr>
      </w:pPr>
    </w:p>
    <w:p w14:paraId="3CCB921E" w14:textId="68B16FB3" w:rsidR="009C325A" w:rsidRDefault="009C325A" w:rsidP="00502312">
      <w:pPr>
        <w:ind w:left="426"/>
        <w:jc w:val="both"/>
        <w:rPr>
          <w:b/>
        </w:rPr>
      </w:pPr>
    </w:p>
    <w:p w14:paraId="7A1707F5" w14:textId="60992B5A" w:rsidR="009C325A" w:rsidRDefault="009C325A" w:rsidP="00502312">
      <w:pPr>
        <w:ind w:left="426"/>
        <w:jc w:val="both"/>
        <w:rPr>
          <w:b/>
        </w:rPr>
      </w:pPr>
    </w:p>
    <w:p w14:paraId="6F210484" w14:textId="60B74093" w:rsidR="009C325A" w:rsidRDefault="009C325A" w:rsidP="00502312">
      <w:pPr>
        <w:ind w:left="426"/>
        <w:jc w:val="both"/>
        <w:rPr>
          <w:b/>
        </w:rPr>
      </w:pPr>
    </w:p>
    <w:p w14:paraId="713534B8" w14:textId="21347793" w:rsidR="009C325A" w:rsidRDefault="009C325A" w:rsidP="00502312">
      <w:pPr>
        <w:ind w:left="426"/>
        <w:jc w:val="both"/>
        <w:rPr>
          <w:b/>
        </w:rPr>
      </w:pPr>
    </w:p>
    <w:p w14:paraId="74DBF846" w14:textId="35D08646" w:rsidR="009C325A" w:rsidRDefault="009C325A" w:rsidP="00502312">
      <w:pPr>
        <w:ind w:left="426"/>
        <w:jc w:val="both"/>
        <w:rPr>
          <w:b/>
        </w:rPr>
      </w:pPr>
    </w:p>
    <w:p w14:paraId="1BBBF430" w14:textId="1493973A" w:rsidR="009C325A" w:rsidRDefault="009C325A" w:rsidP="00502312">
      <w:pPr>
        <w:ind w:left="426"/>
        <w:jc w:val="both"/>
        <w:rPr>
          <w:b/>
        </w:rPr>
      </w:pPr>
    </w:p>
    <w:p w14:paraId="7D1D51FA" w14:textId="68DECFB7" w:rsidR="009C325A" w:rsidRDefault="009C325A" w:rsidP="00502312">
      <w:pPr>
        <w:ind w:left="426"/>
        <w:jc w:val="both"/>
        <w:rPr>
          <w:b/>
        </w:rPr>
      </w:pPr>
    </w:p>
    <w:p w14:paraId="46D38EE6" w14:textId="3D1DEB37" w:rsidR="009C325A" w:rsidRDefault="009C325A" w:rsidP="00502312">
      <w:pPr>
        <w:ind w:left="426"/>
        <w:jc w:val="both"/>
        <w:rPr>
          <w:b/>
        </w:rPr>
      </w:pPr>
    </w:p>
    <w:p w14:paraId="3FD578C5" w14:textId="7B86E498" w:rsidR="009C325A" w:rsidRDefault="009C325A" w:rsidP="00502312">
      <w:pPr>
        <w:ind w:left="426"/>
        <w:jc w:val="both"/>
        <w:rPr>
          <w:b/>
        </w:rPr>
      </w:pPr>
    </w:p>
    <w:p w14:paraId="00FCA2EB" w14:textId="7702C30C" w:rsidR="009C325A" w:rsidRDefault="009C325A" w:rsidP="00502312">
      <w:pPr>
        <w:ind w:left="426"/>
        <w:jc w:val="both"/>
        <w:rPr>
          <w:b/>
        </w:rPr>
      </w:pPr>
    </w:p>
    <w:p w14:paraId="40018D9C" w14:textId="16A26E6B" w:rsidR="009C325A" w:rsidRDefault="009C325A" w:rsidP="00502312">
      <w:pPr>
        <w:ind w:left="426"/>
        <w:jc w:val="both"/>
        <w:rPr>
          <w:b/>
        </w:rPr>
      </w:pPr>
    </w:p>
    <w:p w14:paraId="7072C30E" w14:textId="7DB1D529" w:rsidR="009C325A" w:rsidRDefault="009C325A" w:rsidP="00502312">
      <w:pPr>
        <w:ind w:left="426"/>
        <w:jc w:val="both"/>
        <w:rPr>
          <w:b/>
        </w:rPr>
      </w:pPr>
    </w:p>
    <w:p w14:paraId="2A4B8772" w14:textId="2E97FC81" w:rsidR="009C325A" w:rsidRDefault="009C325A" w:rsidP="00502312">
      <w:pPr>
        <w:ind w:left="426"/>
        <w:jc w:val="both"/>
        <w:rPr>
          <w:b/>
        </w:rPr>
      </w:pPr>
    </w:p>
    <w:p w14:paraId="17BE9D68" w14:textId="06A96FA2" w:rsidR="009C325A" w:rsidRDefault="009C325A" w:rsidP="00502312">
      <w:pPr>
        <w:ind w:left="426"/>
        <w:jc w:val="both"/>
        <w:rPr>
          <w:b/>
        </w:rPr>
      </w:pPr>
    </w:p>
    <w:p w14:paraId="2D2C4CF4" w14:textId="179101D6" w:rsidR="009C325A" w:rsidRDefault="009C325A" w:rsidP="00502312">
      <w:pPr>
        <w:ind w:left="426"/>
        <w:jc w:val="both"/>
        <w:rPr>
          <w:b/>
        </w:rPr>
      </w:pPr>
    </w:p>
    <w:p w14:paraId="31003660" w14:textId="7032CD39" w:rsidR="009C325A" w:rsidRDefault="009C325A" w:rsidP="00502312">
      <w:pPr>
        <w:ind w:left="426"/>
        <w:jc w:val="both"/>
        <w:rPr>
          <w:b/>
        </w:rPr>
      </w:pPr>
    </w:p>
    <w:p w14:paraId="67F8076E" w14:textId="3141ED64" w:rsidR="009C325A" w:rsidRDefault="009C325A" w:rsidP="00502312">
      <w:pPr>
        <w:ind w:left="426"/>
        <w:jc w:val="both"/>
        <w:rPr>
          <w:b/>
        </w:rPr>
      </w:pPr>
    </w:p>
    <w:p w14:paraId="493CD46B" w14:textId="3DADE476" w:rsidR="009C325A" w:rsidRDefault="009C325A" w:rsidP="00502312">
      <w:pPr>
        <w:ind w:left="426"/>
        <w:jc w:val="both"/>
        <w:rPr>
          <w:b/>
        </w:rPr>
      </w:pPr>
    </w:p>
    <w:p w14:paraId="532269AB" w14:textId="6A3CA70D" w:rsidR="009C325A" w:rsidRDefault="009C325A" w:rsidP="00502312">
      <w:pPr>
        <w:ind w:left="426"/>
        <w:jc w:val="both"/>
        <w:rPr>
          <w:b/>
        </w:rPr>
      </w:pPr>
    </w:p>
    <w:p w14:paraId="33E18713" w14:textId="6E07A636" w:rsidR="009C325A" w:rsidRDefault="009C325A" w:rsidP="00502312">
      <w:pPr>
        <w:ind w:left="426"/>
        <w:jc w:val="both"/>
        <w:rPr>
          <w:b/>
        </w:rPr>
      </w:pPr>
    </w:p>
    <w:p w14:paraId="36805C4E" w14:textId="7561EB62" w:rsidR="009C325A" w:rsidRDefault="009C325A" w:rsidP="00502312">
      <w:pPr>
        <w:ind w:left="426"/>
        <w:jc w:val="both"/>
        <w:rPr>
          <w:b/>
        </w:rPr>
      </w:pPr>
    </w:p>
    <w:p w14:paraId="489000A4" w14:textId="57757F19" w:rsidR="009C325A" w:rsidRDefault="009C325A" w:rsidP="00502312">
      <w:pPr>
        <w:ind w:left="426"/>
        <w:jc w:val="both"/>
        <w:rPr>
          <w:b/>
        </w:rPr>
      </w:pPr>
    </w:p>
    <w:p w14:paraId="5199D505" w14:textId="77777777" w:rsidR="009C325A" w:rsidRDefault="009C325A" w:rsidP="00502312">
      <w:pPr>
        <w:ind w:left="426"/>
        <w:jc w:val="both"/>
        <w:rPr>
          <w:b/>
        </w:rPr>
      </w:pPr>
    </w:p>
    <w:p w14:paraId="67C431D6" w14:textId="77777777" w:rsidR="005E723F" w:rsidRDefault="005E723F" w:rsidP="00502312">
      <w:pPr>
        <w:ind w:left="426"/>
        <w:jc w:val="both"/>
        <w:rPr>
          <w:b/>
        </w:rPr>
      </w:pPr>
    </w:p>
    <w:p w14:paraId="6CB8DCEB" w14:textId="1832BD89" w:rsidR="005E723F" w:rsidRDefault="005E723F" w:rsidP="00502312">
      <w:pPr>
        <w:ind w:left="426"/>
        <w:jc w:val="both"/>
        <w:rPr>
          <w:b/>
        </w:rPr>
      </w:pPr>
    </w:p>
    <w:p w14:paraId="6D9DE79D" w14:textId="77777777" w:rsidR="00305384" w:rsidRPr="00502312" w:rsidRDefault="00305384" w:rsidP="00502312">
      <w:pPr>
        <w:ind w:left="426"/>
        <w:jc w:val="both"/>
        <w:rPr>
          <w:b/>
        </w:rPr>
      </w:pPr>
    </w:p>
    <w:p w14:paraId="0B001F15" w14:textId="77777777" w:rsidR="00502312" w:rsidRPr="00502312" w:rsidRDefault="00502312" w:rsidP="00502312">
      <w:pPr>
        <w:ind w:left="426"/>
        <w:jc w:val="both"/>
        <w:rPr>
          <w:b/>
        </w:rPr>
      </w:pPr>
    </w:p>
    <w:p w14:paraId="0F856289" w14:textId="77777777" w:rsidR="009C325A" w:rsidRPr="00641342" w:rsidRDefault="009C325A" w:rsidP="00B2386F">
      <w:pPr>
        <w:pStyle w:val="a7"/>
        <w:numPr>
          <w:ilvl w:val="0"/>
          <w:numId w:val="29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4134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14:paraId="0B21ED3A" w14:textId="10C3A155" w:rsidR="009C325A" w:rsidRPr="005734AB" w:rsidRDefault="009C325A" w:rsidP="009C325A">
      <w:pPr>
        <w:pStyle w:val="a7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413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845E0C" w:rsidRPr="00641342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дисциплине</w:t>
      </w:r>
      <w:r w:rsidRPr="006413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41342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ЕН.01 Математика</w:t>
      </w:r>
    </w:p>
    <w:p w14:paraId="2F967A2D" w14:textId="55BDC172" w:rsidR="009C325A" w:rsidRPr="00641342" w:rsidRDefault="008B1EB6" w:rsidP="009C325A">
      <w:pPr>
        <w:pStyle w:val="13"/>
        <w:spacing w:line="300" w:lineRule="auto"/>
        <w:jc w:val="center"/>
        <w:rPr>
          <w:b/>
          <w:sz w:val="28"/>
          <w:szCs w:val="28"/>
          <w:lang w:eastAsia="en-US"/>
        </w:rPr>
      </w:pPr>
      <w:r>
        <w:rPr>
          <w:rStyle w:val="af5"/>
          <w:b/>
          <w:sz w:val="28"/>
          <w:szCs w:val="28"/>
        </w:rPr>
        <w:t>40.02</w:t>
      </w:r>
      <w:r w:rsidR="00345BA7">
        <w:rPr>
          <w:rStyle w:val="af5"/>
          <w:b/>
          <w:sz w:val="28"/>
          <w:szCs w:val="28"/>
        </w:rPr>
        <w:t>.01</w:t>
      </w:r>
      <w:r w:rsidR="009C325A" w:rsidRPr="00641342">
        <w:rPr>
          <w:rStyle w:val="af5"/>
          <w:b/>
          <w:sz w:val="28"/>
          <w:szCs w:val="28"/>
        </w:rPr>
        <w:t xml:space="preserve"> Право и организация социального обеспечения</w:t>
      </w:r>
    </w:p>
    <w:p w14:paraId="3AD9DB5A" w14:textId="77777777" w:rsidR="009C325A" w:rsidRPr="00641342" w:rsidRDefault="009C325A" w:rsidP="009C325A">
      <w:pPr>
        <w:pStyle w:val="a7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9"/>
        <w:gridCol w:w="3459"/>
        <w:gridCol w:w="2416"/>
      </w:tblGrid>
      <w:tr w:rsidR="009238AD" w14:paraId="0547966E" w14:textId="77777777" w:rsidTr="00691DF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5E01" w14:textId="77777777" w:rsidR="009238AD" w:rsidRDefault="009238A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19F0447A" w14:textId="77777777" w:rsidR="009238AD" w:rsidRDefault="009238A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317FB664" w14:textId="77777777" w:rsidR="009238AD" w:rsidRDefault="009238A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EB67" w14:textId="77777777" w:rsidR="009238AD" w:rsidRDefault="009238AD">
            <w:pPr>
              <w:shd w:val="clear" w:color="auto" w:fill="FFFFFF"/>
              <w:ind w:hanging="684"/>
              <w:jc w:val="center"/>
            </w:pPr>
            <w:r>
              <w:rPr>
                <w:b/>
              </w:rPr>
              <w:t>Компонентный состав компетенций</w:t>
            </w:r>
          </w:p>
        </w:tc>
      </w:tr>
      <w:tr w:rsidR="009238AD" w14:paraId="743F00C2" w14:textId="77777777" w:rsidTr="00691D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9C6E" w14:textId="77777777" w:rsidR="009238AD" w:rsidRDefault="009238AD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F0B8" w14:textId="77777777" w:rsidR="009238AD" w:rsidRDefault="009238A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84A2" w14:textId="77777777" w:rsidR="009238AD" w:rsidRDefault="009238A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9238AD" w14:paraId="144E71CA" w14:textId="77777777" w:rsidTr="00691D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6A39" w14:textId="77777777" w:rsidR="000855B2" w:rsidRDefault="009238AD" w:rsidP="000855B2">
            <w:pPr>
              <w:widowControl w:val="0"/>
              <w:jc w:val="both"/>
            </w:pPr>
            <w:r>
              <w:t>ОК 01.</w:t>
            </w:r>
          </w:p>
          <w:p w14:paraId="71EA5A1C" w14:textId="3A3A77A3" w:rsidR="000855B2" w:rsidRDefault="000855B2" w:rsidP="000855B2">
            <w:pPr>
              <w:widowControl w:val="0"/>
              <w:jc w:val="both"/>
              <w:rPr>
                <w:sz w:val="20"/>
                <w:szCs w:val="22"/>
              </w:rPr>
            </w:pPr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  <w:p w14:paraId="7D8771ED" w14:textId="5A6F8980" w:rsidR="009238AD" w:rsidRDefault="009238AD" w:rsidP="000855B2">
            <w:pPr>
              <w:widowControl w:val="0"/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0783" w14:textId="5B8B1565" w:rsidR="00845E0C" w:rsidRPr="00845E0C" w:rsidRDefault="005D19C3" w:rsidP="00845E0C">
            <w:pPr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845E0C" w:rsidRPr="00845E0C">
              <w:rPr>
                <w:bCs/>
                <w:iCs/>
              </w:rPr>
              <w:t>решать задачи на отыскание производной сложной функции, производных второго и высших порядков;</w:t>
            </w:r>
          </w:p>
          <w:p w14:paraId="2F52EE3A" w14:textId="77777777" w:rsidR="00845E0C" w:rsidRPr="00845E0C" w:rsidRDefault="00845E0C" w:rsidP="00845E0C">
            <w:pPr>
              <w:rPr>
                <w:bCs/>
                <w:iCs/>
              </w:rPr>
            </w:pPr>
            <w:r w:rsidRPr="00845E0C">
              <w:rPr>
                <w:bCs/>
                <w:iCs/>
              </w:rPr>
              <w:t>применять основные методы интегрирования при решении задач;</w:t>
            </w:r>
          </w:p>
          <w:p w14:paraId="0CA7A234" w14:textId="01C0A82D" w:rsidR="009238AD" w:rsidRDefault="005D19C3" w:rsidP="00845E0C">
            <w:pPr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845E0C" w:rsidRPr="00845E0C">
              <w:rPr>
                <w:bCs/>
                <w:iCs/>
              </w:rPr>
              <w:t>применять методы математического анализа при решении задач прикладного характера, в том числе профессиональной направленности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9279" w14:textId="570069B6" w:rsidR="00845E0C" w:rsidRPr="00845E0C" w:rsidRDefault="005D19C3" w:rsidP="00845E0C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845E0C" w:rsidRPr="00845E0C">
              <w:rPr>
                <w:bCs/>
              </w:rPr>
              <w:t>основные понятия и методы математического анализа;</w:t>
            </w:r>
          </w:p>
          <w:p w14:paraId="0BBE083B" w14:textId="45E46122" w:rsidR="009238AD" w:rsidRDefault="005D19C3" w:rsidP="00845E0C">
            <w:pPr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>-</w:t>
            </w:r>
            <w:r w:rsidR="00845E0C" w:rsidRPr="00845E0C">
              <w:rPr>
                <w:bCs/>
              </w:rPr>
              <w:t>основные численные методы решения прикладных задач</w:t>
            </w:r>
          </w:p>
        </w:tc>
      </w:tr>
      <w:tr w:rsidR="009238AD" w14:paraId="0ACF3F64" w14:textId="77777777" w:rsidTr="00691D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BD16" w14:textId="52672009" w:rsidR="00670BCE" w:rsidRDefault="00670BCE" w:rsidP="00670BCE">
            <w:pPr>
              <w:spacing w:line="255" w:lineRule="atLeast"/>
              <w:jc w:val="both"/>
            </w:pPr>
            <w:r>
              <w:t xml:space="preserve">ОК 02. </w:t>
            </w:r>
            <w:r w:rsidR="00691DF8">
              <w:t xml:space="preserve"> </w:t>
            </w:r>
            <w: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14:paraId="20700842" w14:textId="052A7C4F" w:rsidR="009238AD" w:rsidRPr="00ED5233" w:rsidRDefault="009238AD" w:rsidP="00670BCE">
            <w:pPr>
              <w:pStyle w:val="ConsPlusNormal"/>
              <w:spacing w:before="200"/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8A74" w14:textId="77777777" w:rsidR="00691DF8" w:rsidRPr="00691DF8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-решать задачи на отыскание производной сложной функции, производных второго и высших порядков;</w:t>
            </w:r>
          </w:p>
          <w:p w14:paraId="3B46573D" w14:textId="77777777" w:rsidR="00691DF8" w:rsidRPr="00691DF8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применять основные методы интегрирования при решении задач;</w:t>
            </w:r>
          </w:p>
          <w:p w14:paraId="04F99676" w14:textId="148D837F" w:rsidR="009238AD" w:rsidRDefault="00691DF8" w:rsidP="00691DF8">
            <w:pPr>
              <w:rPr>
                <w:rFonts w:eastAsia="Calibri"/>
                <w:bCs/>
                <w:iCs/>
              </w:rPr>
            </w:pPr>
            <w:r w:rsidRPr="00691DF8">
              <w:rPr>
                <w:bCs/>
                <w:iCs/>
              </w:rPr>
              <w:t>-применять методы математического анализа при решении задач прикладного характера, в том числе профессиональной направленности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4C5A" w14:textId="77777777" w:rsidR="00691DF8" w:rsidRDefault="00691DF8" w:rsidP="00691DF8">
            <w:pPr>
              <w:widowControl w:val="0"/>
              <w:tabs>
                <w:tab w:val="left" w:pos="1095"/>
              </w:tabs>
              <w:jc w:val="both"/>
            </w:pPr>
            <w:r>
              <w:t>-основные понятия и методы математического анализа;</w:t>
            </w:r>
          </w:p>
          <w:p w14:paraId="760DCF1B" w14:textId="30400950" w:rsidR="009238AD" w:rsidRDefault="00691DF8" w:rsidP="00691DF8">
            <w:pPr>
              <w:widowControl w:val="0"/>
              <w:tabs>
                <w:tab w:val="left" w:pos="1095"/>
              </w:tabs>
              <w:jc w:val="both"/>
            </w:pPr>
            <w:r>
              <w:t>-основные численные методы решения прикладных задач</w:t>
            </w:r>
            <w:bookmarkStart w:id="1" w:name="_Hlk119600385"/>
            <w:bookmarkEnd w:id="1"/>
          </w:p>
        </w:tc>
      </w:tr>
      <w:tr w:rsidR="009238AD" w14:paraId="25396050" w14:textId="77777777" w:rsidTr="00691D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84BD" w14:textId="4412806D" w:rsidR="003460D5" w:rsidRDefault="003460D5" w:rsidP="003460D5">
            <w:pPr>
              <w:spacing w:line="255" w:lineRule="atLeast"/>
              <w:jc w:val="both"/>
            </w:pPr>
            <w:r>
              <w:t>ОК 03.</w:t>
            </w:r>
            <w:r w:rsidR="00691DF8">
              <w:t xml:space="preserve"> </w:t>
            </w:r>
            <w:r>
              <w:t xml:space="preserve">Принимать решения в стандартных и нестандартных ситуациях и нести за них ответственность. </w:t>
            </w:r>
          </w:p>
          <w:p w14:paraId="4BBF871D" w14:textId="3AE13C28" w:rsidR="009238AD" w:rsidRDefault="009238AD">
            <w:pPr>
              <w:rPr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55A5" w14:textId="77777777" w:rsidR="00691DF8" w:rsidRPr="00691DF8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-решать задачи на отыскание производной сложной функции, производных второго и высших порядков;</w:t>
            </w:r>
          </w:p>
          <w:p w14:paraId="1C777216" w14:textId="77777777" w:rsidR="00691DF8" w:rsidRPr="00691DF8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применять основные методы интегрирования при решении задач;</w:t>
            </w:r>
          </w:p>
          <w:p w14:paraId="196A5FAD" w14:textId="2D6072FC" w:rsidR="009238AD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-применять методы математического анализа при решении задач прикладного характера, в том числе профессиональной направленности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7C05" w14:textId="77777777" w:rsidR="00691DF8" w:rsidRDefault="00691DF8" w:rsidP="00691DF8">
            <w:pPr>
              <w:widowControl w:val="0"/>
              <w:tabs>
                <w:tab w:val="left" w:pos="1095"/>
              </w:tabs>
              <w:jc w:val="both"/>
            </w:pPr>
            <w:r>
              <w:t>-основные понятия и методы математического анализа;</w:t>
            </w:r>
          </w:p>
          <w:p w14:paraId="1288CD51" w14:textId="498FA415" w:rsidR="009238AD" w:rsidRDefault="00691DF8" w:rsidP="00691DF8">
            <w:pPr>
              <w:jc w:val="both"/>
              <w:rPr>
                <w:bCs/>
              </w:rPr>
            </w:pPr>
            <w:r>
              <w:t>-основные численные методы решения прикладных задач</w:t>
            </w:r>
          </w:p>
        </w:tc>
      </w:tr>
      <w:tr w:rsidR="009238AD" w14:paraId="4F95CE5F" w14:textId="77777777" w:rsidTr="00691D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692F" w14:textId="79A71A5C" w:rsidR="005156DE" w:rsidRDefault="005156DE" w:rsidP="005156DE">
            <w:pPr>
              <w:spacing w:line="255" w:lineRule="atLeast"/>
              <w:jc w:val="both"/>
            </w:pPr>
            <w:r>
              <w:t>ОК 04.</w:t>
            </w:r>
            <w:r w:rsidR="000E1851">
              <w:t xml:space="preserve"> </w:t>
            </w:r>
            <w: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14:paraId="2530A645" w14:textId="0A456FB6" w:rsidR="009238AD" w:rsidRDefault="009238AD">
            <w:pPr>
              <w:rPr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CC56" w14:textId="77777777" w:rsidR="00691DF8" w:rsidRPr="00691DF8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-решать задачи на отыскание производной сложной функции, производных второго и высших порядков;</w:t>
            </w:r>
          </w:p>
          <w:p w14:paraId="4703D868" w14:textId="77777777" w:rsidR="00691DF8" w:rsidRPr="00691DF8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 xml:space="preserve">применять основные методы интегрирования при решении </w:t>
            </w:r>
            <w:r w:rsidRPr="00691DF8">
              <w:rPr>
                <w:bCs/>
                <w:iCs/>
              </w:rPr>
              <w:lastRenderedPageBreak/>
              <w:t>задач;</w:t>
            </w:r>
          </w:p>
          <w:p w14:paraId="5865DF84" w14:textId="7991ED76" w:rsidR="009238AD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-применять методы математического анализа при решении задач прикладного характера, в том числе профессиональной направленности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7DF8" w14:textId="77777777" w:rsidR="00691DF8" w:rsidRDefault="00691DF8" w:rsidP="00691DF8">
            <w:pPr>
              <w:widowControl w:val="0"/>
              <w:tabs>
                <w:tab w:val="left" w:pos="1095"/>
              </w:tabs>
              <w:jc w:val="both"/>
            </w:pPr>
            <w:r>
              <w:lastRenderedPageBreak/>
              <w:t>-основные понятия и методы математического анализа;</w:t>
            </w:r>
          </w:p>
          <w:p w14:paraId="573CB919" w14:textId="34AA5EEC" w:rsidR="009238AD" w:rsidRDefault="00691DF8" w:rsidP="00691DF8">
            <w:pPr>
              <w:widowControl w:val="0"/>
              <w:tabs>
                <w:tab w:val="left" w:pos="1095"/>
              </w:tabs>
              <w:jc w:val="both"/>
            </w:pPr>
            <w:r>
              <w:t xml:space="preserve">-основные численные методы </w:t>
            </w:r>
            <w:r>
              <w:lastRenderedPageBreak/>
              <w:t>решения прикладных задач</w:t>
            </w:r>
            <w:bookmarkStart w:id="2" w:name="_Hlk119600719"/>
            <w:bookmarkEnd w:id="2"/>
          </w:p>
        </w:tc>
      </w:tr>
      <w:tr w:rsidR="009238AD" w14:paraId="5AC06C95" w14:textId="77777777" w:rsidTr="00691D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3F4D" w14:textId="55EF4075" w:rsidR="006E5C8B" w:rsidRDefault="006E5C8B" w:rsidP="00691DF8">
            <w:pPr>
              <w:tabs>
                <w:tab w:val="left" w:pos="1276"/>
              </w:tabs>
              <w:spacing w:line="255" w:lineRule="atLeast"/>
            </w:pPr>
            <w:r>
              <w:lastRenderedPageBreak/>
              <w:t>ОК 05.</w:t>
            </w:r>
            <w:r w:rsidR="00691DF8">
              <w:t xml:space="preserve"> </w:t>
            </w:r>
            <w:r>
              <w:t>Использовать информационно-коммуникационные технологии в профессиональной деятельности.</w:t>
            </w:r>
          </w:p>
          <w:p w14:paraId="411AE7A1" w14:textId="5D34A3E9" w:rsidR="009238AD" w:rsidRDefault="009238AD" w:rsidP="006E5C8B">
            <w:pPr>
              <w:jc w:val="both"/>
              <w:rPr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1C05" w14:textId="77777777" w:rsidR="00691DF8" w:rsidRPr="00691DF8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-решать задачи на отыскание производной сложной функции, производных второго и высших порядков;</w:t>
            </w:r>
          </w:p>
          <w:p w14:paraId="5554D577" w14:textId="77777777" w:rsidR="00691DF8" w:rsidRPr="00691DF8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применять основные методы интегрирования при решении задач;</w:t>
            </w:r>
          </w:p>
          <w:p w14:paraId="4034F284" w14:textId="328E146B" w:rsidR="009238AD" w:rsidRDefault="00691DF8" w:rsidP="00691DF8">
            <w:pPr>
              <w:rPr>
                <w:bCs/>
                <w:iCs/>
              </w:rPr>
            </w:pPr>
            <w:r w:rsidRPr="00691DF8">
              <w:rPr>
                <w:bCs/>
                <w:iCs/>
              </w:rPr>
              <w:t>-применять методы математического анализа при решении задач прикладного характера, в том числе профессиональной направленности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88D8" w14:textId="77777777" w:rsidR="00691DF8" w:rsidRDefault="00691DF8" w:rsidP="00691DF8">
            <w:pPr>
              <w:jc w:val="both"/>
            </w:pPr>
            <w:r>
              <w:t>-основные понятия и методы математического анализа;</w:t>
            </w:r>
          </w:p>
          <w:p w14:paraId="4A48826D" w14:textId="660290A5" w:rsidR="009238AD" w:rsidRDefault="00691DF8" w:rsidP="00691DF8">
            <w:pPr>
              <w:jc w:val="both"/>
              <w:rPr>
                <w:bCs/>
              </w:rPr>
            </w:pPr>
            <w:r>
              <w:t>-основные численные методы решения прикладных задач</w:t>
            </w:r>
          </w:p>
        </w:tc>
      </w:tr>
      <w:tr w:rsidR="009238AD" w14:paraId="1E39C8A3" w14:textId="77777777" w:rsidTr="00691D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CAD5" w14:textId="01F97586" w:rsidR="008D6A52" w:rsidRDefault="008D6A52" w:rsidP="008D6A52">
            <w:pPr>
              <w:spacing w:line="255" w:lineRule="atLeast"/>
              <w:jc w:val="both"/>
            </w:pPr>
            <w:r>
              <w:t>ОК 06.</w:t>
            </w:r>
            <w:r w:rsidR="00691DF8">
              <w:t xml:space="preserve"> </w:t>
            </w:r>
            <w:r>
              <w:t xml:space="preserve">Работать в коллективе и команде, эффективно общаться с коллегами, руководством, потребителями. </w:t>
            </w:r>
          </w:p>
          <w:p w14:paraId="231279EE" w14:textId="6B8E239D" w:rsidR="009238AD" w:rsidRDefault="009238AD">
            <w:pPr>
              <w:rPr>
                <w:rFonts w:eastAsia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9490" w14:textId="77777777" w:rsidR="00691DF8" w:rsidRPr="00691DF8" w:rsidRDefault="00691DF8" w:rsidP="00691DF8">
            <w:pPr>
              <w:rPr>
                <w:iCs/>
              </w:rPr>
            </w:pPr>
            <w:r w:rsidRPr="00691DF8">
              <w:rPr>
                <w:iCs/>
              </w:rPr>
              <w:t>-решать задачи на отыскание производной сложной функции, производных второго и высших порядков;</w:t>
            </w:r>
          </w:p>
          <w:p w14:paraId="70DE396B" w14:textId="77777777" w:rsidR="00691DF8" w:rsidRPr="00691DF8" w:rsidRDefault="00691DF8" w:rsidP="00691DF8">
            <w:pPr>
              <w:rPr>
                <w:iCs/>
              </w:rPr>
            </w:pPr>
            <w:r w:rsidRPr="00691DF8">
              <w:rPr>
                <w:iCs/>
              </w:rPr>
              <w:t>применять основные методы интегрирования при решении задач;</w:t>
            </w:r>
          </w:p>
          <w:p w14:paraId="16DC6539" w14:textId="184DA74C" w:rsidR="009238AD" w:rsidRDefault="00691DF8" w:rsidP="00691DF8">
            <w:pPr>
              <w:rPr>
                <w:bCs/>
                <w:iCs/>
              </w:rPr>
            </w:pPr>
            <w:r w:rsidRPr="00691DF8">
              <w:rPr>
                <w:iCs/>
              </w:rPr>
              <w:t>-применять методы математического анализа при решении задач прикладного характера, в том числе профессиональной направленности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562" w14:textId="77777777" w:rsidR="00691DF8" w:rsidRDefault="00691DF8" w:rsidP="00691DF8">
            <w:pPr>
              <w:widowControl w:val="0"/>
              <w:tabs>
                <w:tab w:val="left" w:pos="1095"/>
              </w:tabs>
              <w:jc w:val="both"/>
            </w:pPr>
            <w:r>
              <w:t>-основные понятия и методы математического анализа;</w:t>
            </w:r>
          </w:p>
          <w:p w14:paraId="2023F34E" w14:textId="419088F1" w:rsidR="009238AD" w:rsidRDefault="00691DF8" w:rsidP="00691DF8">
            <w:pPr>
              <w:widowControl w:val="0"/>
              <w:tabs>
                <w:tab w:val="left" w:pos="1095"/>
              </w:tabs>
              <w:jc w:val="both"/>
            </w:pPr>
            <w:r>
              <w:t>-основные численные методы решения прикладных задач</w:t>
            </w:r>
          </w:p>
        </w:tc>
      </w:tr>
      <w:tr w:rsidR="009238AD" w14:paraId="305A2174" w14:textId="77777777" w:rsidTr="00691D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1F2B" w14:textId="421DA565" w:rsidR="00491097" w:rsidRDefault="00491097" w:rsidP="00491097">
            <w:pPr>
              <w:spacing w:line="255" w:lineRule="atLeast"/>
              <w:jc w:val="both"/>
            </w:pPr>
            <w:r>
              <w:t>ОК 09.</w:t>
            </w:r>
            <w:r w:rsidR="00691DF8">
              <w:t xml:space="preserve"> </w:t>
            </w:r>
            <w:r>
              <w:t xml:space="preserve">Ориентироваться в условиях постоянного изменения правовой базы. </w:t>
            </w:r>
          </w:p>
          <w:p w14:paraId="363A81A6" w14:textId="77777777" w:rsidR="00491097" w:rsidRDefault="00491097" w:rsidP="00491097">
            <w:pPr>
              <w:ind w:left="426"/>
              <w:jc w:val="both"/>
              <w:rPr>
                <w:b/>
              </w:rPr>
            </w:pPr>
          </w:p>
          <w:p w14:paraId="52907408" w14:textId="697D73F8" w:rsidR="009238AD" w:rsidRDefault="009238A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3C47" w14:textId="77777777" w:rsidR="00691DF8" w:rsidRPr="00691DF8" w:rsidRDefault="00691DF8" w:rsidP="00691DF8">
            <w:pPr>
              <w:rPr>
                <w:iCs/>
              </w:rPr>
            </w:pPr>
            <w:r w:rsidRPr="00691DF8">
              <w:rPr>
                <w:iCs/>
              </w:rPr>
              <w:t>-решать задачи на отыскание производной сложной функции, производных второго и высших порядков;</w:t>
            </w:r>
          </w:p>
          <w:p w14:paraId="53CF5027" w14:textId="77777777" w:rsidR="00691DF8" w:rsidRPr="00691DF8" w:rsidRDefault="00691DF8" w:rsidP="00691DF8">
            <w:pPr>
              <w:rPr>
                <w:iCs/>
              </w:rPr>
            </w:pPr>
            <w:r w:rsidRPr="00691DF8">
              <w:rPr>
                <w:iCs/>
              </w:rPr>
              <w:t>применять основные методы интегрирования при решении задач;</w:t>
            </w:r>
          </w:p>
          <w:p w14:paraId="0AC037DE" w14:textId="5342C0A8" w:rsidR="009238AD" w:rsidRDefault="00691DF8" w:rsidP="00691DF8">
            <w:pPr>
              <w:rPr>
                <w:rFonts w:eastAsia="Calibri"/>
                <w:bCs/>
                <w:iCs/>
              </w:rPr>
            </w:pPr>
            <w:r w:rsidRPr="00691DF8">
              <w:rPr>
                <w:iCs/>
              </w:rPr>
              <w:t>-применять методы математического анализа при решении задач прикладного характера, в том числе профессиональной направленности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CE57" w14:textId="77777777" w:rsidR="00691DF8" w:rsidRDefault="00691DF8" w:rsidP="00691DF8">
            <w:pPr>
              <w:widowControl w:val="0"/>
              <w:tabs>
                <w:tab w:val="left" w:pos="1095"/>
              </w:tabs>
              <w:jc w:val="both"/>
            </w:pPr>
            <w:r>
              <w:t>-основные понятия и методы математического анализа;</w:t>
            </w:r>
          </w:p>
          <w:p w14:paraId="0B2BF4C7" w14:textId="7B38A0DD" w:rsidR="009238AD" w:rsidRDefault="00691DF8" w:rsidP="00691DF8">
            <w:pPr>
              <w:widowControl w:val="0"/>
              <w:tabs>
                <w:tab w:val="left" w:pos="1095"/>
              </w:tabs>
              <w:jc w:val="both"/>
            </w:pPr>
            <w:r>
              <w:t>-основные численные методы решения прикладных задач</w:t>
            </w:r>
            <w:bookmarkStart w:id="3" w:name="_Hlk119599764"/>
            <w:bookmarkEnd w:id="3"/>
          </w:p>
        </w:tc>
      </w:tr>
    </w:tbl>
    <w:p w14:paraId="0CC22A99" w14:textId="77777777" w:rsidR="009238AD" w:rsidRDefault="009238AD" w:rsidP="009238AD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5ED726D" w14:textId="77777777" w:rsidR="009238AD" w:rsidRPr="009174A7" w:rsidRDefault="009238AD" w:rsidP="005734AB">
      <w:pPr>
        <w:pStyle w:val="a7"/>
        <w:keepNext/>
        <w:numPr>
          <w:ilvl w:val="0"/>
          <w:numId w:val="29"/>
        </w:numPr>
        <w:suppressLineNumbers/>
        <w:tabs>
          <w:tab w:val="clear" w:pos="360"/>
          <w:tab w:val="num" w:pos="0"/>
          <w:tab w:val="left" w:pos="709"/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174A7">
        <w:rPr>
          <w:rFonts w:ascii="Times New Roman" w:hAnsi="Times New Roman"/>
          <w:b/>
          <w:sz w:val="24"/>
          <w:szCs w:val="24"/>
        </w:rPr>
        <w:lastRenderedPageBreak/>
        <w:t>СТРУКТУРА ФОНДА ОЦЕНОЧНЫХ СРЕДСТВ ДЛЯ ТЕКУЩЕГО КОНТРОЛЯ И ПРОМЕЖУТОЧНОЙ АТТЕСТАЦИИ</w:t>
      </w:r>
    </w:p>
    <w:p w14:paraId="614B9B02" w14:textId="77777777" w:rsidR="009238AD" w:rsidRPr="009174A7" w:rsidRDefault="009238AD" w:rsidP="009238AD">
      <w:pPr>
        <w:keepNext/>
        <w:suppressLineNumbers/>
        <w:suppressAutoHyphens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1429"/>
        <w:gridCol w:w="2509"/>
        <w:gridCol w:w="2769"/>
      </w:tblGrid>
      <w:tr w:rsidR="00613BA2" w14:paraId="6AFA4DE2" w14:textId="77777777" w:rsidTr="009238AD">
        <w:trPr>
          <w:trHeight w:val="582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8CA5" w14:textId="77777777" w:rsidR="009238AD" w:rsidRDefault="009238AD">
            <w:pPr>
              <w:keepNext/>
              <w:suppressLineNumbers/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6584" w14:textId="77777777" w:rsidR="009238AD" w:rsidRDefault="009238AD">
            <w:pPr>
              <w:keepNext/>
              <w:suppressLineNumbers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4F0C" w14:textId="77777777" w:rsidR="009238AD" w:rsidRDefault="009238AD">
            <w:pPr>
              <w:keepNext/>
              <w:suppressLineNumbers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оценочного средства</w:t>
            </w:r>
          </w:p>
        </w:tc>
      </w:tr>
      <w:tr w:rsidR="00613BA2" w14:paraId="2346D6A0" w14:textId="77777777" w:rsidTr="009238AD">
        <w:trPr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BEBB" w14:textId="77777777" w:rsidR="009238AD" w:rsidRDefault="009238AD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C781" w14:textId="77777777" w:rsidR="009238AD" w:rsidRDefault="009238AD">
            <w:pPr>
              <w:rPr>
                <w:b/>
                <w:bCs/>
                <w:lang w:eastAsia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62D9" w14:textId="77777777" w:rsidR="009238AD" w:rsidRDefault="009238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Текущий контроль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0782" w14:textId="77777777" w:rsidR="009238AD" w:rsidRDefault="009238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</w:tr>
      <w:tr w:rsidR="009238AD" w14:paraId="16EDE900" w14:textId="77777777" w:rsidTr="009238AD">
        <w:trPr>
          <w:trHeight w:val="27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8E24" w14:textId="1A017CF3" w:rsidR="009238AD" w:rsidRDefault="009238AD">
            <w:pPr>
              <w:jc w:val="center"/>
            </w:pPr>
            <w:r>
              <w:t xml:space="preserve">Раздел 1 </w:t>
            </w:r>
            <w:r w:rsidR="00AE712D">
              <w:t>Математический анализ</w:t>
            </w:r>
          </w:p>
        </w:tc>
      </w:tr>
      <w:tr w:rsidR="00613BA2" w14:paraId="33288317" w14:textId="77777777" w:rsidTr="009238AD">
        <w:trPr>
          <w:trHeight w:val="638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3A19" w14:textId="77777777" w:rsidR="00AE712D" w:rsidRPr="00AE712D" w:rsidRDefault="00AE712D" w:rsidP="00AE712D">
            <w:pPr>
              <w:rPr>
                <w:bCs/>
              </w:rPr>
            </w:pPr>
            <w:r w:rsidRPr="00AE712D">
              <w:rPr>
                <w:bCs/>
              </w:rPr>
              <w:t>Тема 1.1 Функция одной переменной.</w:t>
            </w:r>
          </w:p>
          <w:p w14:paraId="358A7739" w14:textId="77777777" w:rsidR="00AE712D" w:rsidRPr="00AE712D" w:rsidRDefault="00AE712D" w:rsidP="00AE712D">
            <w:pPr>
              <w:rPr>
                <w:bCs/>
              </w:rPr>
            </w:pPr>
          </w:p>
          <w:p w14:paraId="1C0C8AA5" w14:textId="77777777" w:rsidR="00AE712D" w:rsidRPr="00AE712D" w:rsidRDefault="00AE712D" w:rsidP="00AE712D">
            <w:pPr>
              <w:rPr>
                <w:bCs/>
              </w:rPr>
            </w:pPr>
          </w:p>
          <w:p w14:paraId="282F939D" w14:textId="77777777" w:rsidR="00AE712D" w:rsidRPr="00AE712D" w:rsidRDefault="00AE712D" w:rsidP="00AE712D">
            <w:pPr>
              <w:rPr>
                <w:bCs/>
              </w:rPr>
            </w:pPr>
          </w:p>
          <w:p w14:paraId="7B055C6B" w14:textId="285D3FF4" w:rsidR="009238AD" w:rsidRDefault="009238AD">
            <w:pPr>
              <w:jc w:val="both"/>
              <w:rPr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76A6" w14:textId="41435FA8" w:rsidR="009238AD" w:rsidRDefault="009238AD">
            <w:pPr>
              <w:jc w:val="center"/>
              <w:textAlignment w:val="baseline"/>
            </w:pPr>
            <w:r>
              <w:t>ОК0</w:t>
            </w:r>
            <w:r w:rsidR="006B2D57">
              <w:t>1</w:t>
            </w:r>
          </w:p>
          <w:p w14:paraId="744F88DB" w14:textId="770AF747" w:rsidR="009238AD" w:rsidRDefault="009238AD">
            <w:pPr>
              <w:jc w:val="center"/>
              <w:textAlignment w:val="baseline"/>
            </w:pPr>
            <w:r>
              <w:t>ОК0</w:t>
            </w:r>
            <w:r w:rsidR="006B2D57">
              <w:t>2</w:t>
            </w:r>
          </w:p>
          <w:p w14:paraId="2A422F7F" w14:textId="4D87D33E" w:rsidR="009238AD" w:rsidRDefault="009238AD">
            <w:pPr>
              <w:jc w:val="center"/>
              <w:textAlignment w:val="baseline"/>
            </w:pPr>
            <w:r>
              <w:t>ОК0</w:t>
            </w:r>
            <w:r w:rsidR="006B2D57">
              <w:t>3</w:t>
            </w:r>
          </w:p>
          <w:p w14:paraId="7A8E3E38" w14:textId="7449F9D1" w:rsidR="006B2D57" w:rsidRDefault="006B2D57" w:rsidP="006B2D57">
            <w:pPr>
              <w:jc w:val="center"/>
              <w:textAlignment w:val="baseline"/>
            </w:pPr>
            <w:r>
              <w:t>ОК04</w:t>
            </w:r>
          </w:p>
          <w:p w14:paraId="3DF5EA66" w14:textId="3F413A52" w:rsidR="006B2D57" w:rsidRDefault="006B2D57" w:rsidP="006B2D57">
            <w:pPr>
              <w:jc w:val="center"/>
              <w:textAlignment w:val="baseline"/>
            </w:pPr>
            <w:r>
              <w:t>ОК05</w:t>
            </w:r>
          </w:p>
          <w:p w14:paraId="1E2E0EDE" w14:textId="0333E835" w:rsidR="006B2D57" w:rsidRDefault="006B2D57" w:rsidP="006B2D57">
            <w:pPr>
              <w:jc w:val="center"/>
              <w:textAlignment w:val="baseline"/>
            </w:pPr>
            <w:r>
              <w:t>ОК06</w:t>
            </w:r>
          </w:p>
          <w:p w14:paraId="4824F161" w14:textId="2B5C33F0" w:rsidR="009238AD" w:rsidRDefault="006B2D57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A1DD" w14:textId="77777777" w:rsidR="009238AD" w:rsidRDefault="00EF6F5D">
            <w:pPr>
              <w:jc w:val="center"/>
            </w:pPr>
            <w:r>
              <w:t>Практическая работа</w:t>
            </w:r>
          </w:p>
          <w:p w14:paraId="4C4CF2B3" w14:textId="512CD8E2" w:rsidR="00EF6F5D" w:rsidRDefault="00EF6F5D">
            <w:pPr>
              <w:jc w:val="center"/>
            </w:pPr>
            <w:r>
              <w:t>1.1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4AC1" w14:textId="043DC515" w:rsidR="009238AD" w:rsidRDefault="00613BA2" w:rsidP="00613BA2">
            <w:pPr>
              <w:jc w:val="center"/>
            </w:pPr>
            <w:r>
              <w:t>Экзаменационные вопросы</w:t>
            </w:r>
          </w:p>
        </w:tc>
      </w:tr>
      <w:tr w:rsidR="00613BA2" w14:paraId="082AA9DF" w14:textId="77777777" w:rsidTr="009238AD">
        <w:trPr>
          <w:trHeight w:val="638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31C" w14:textId="77777777" w:rsidR="00AE712D" w:rsidRPr="00AE712D" w:rsidRDefault="00AE712D" w:rsidP="00AE712D">
            <w:pPr>
              <w:rPr>
                <w:bCs/>
              </w:rPr>
            </w:pPr>
            <w:r w:rsidRPr="00AE712D">
              <w:rPr>
                <w:bCs/>
              </w:rPr>
              <w:t>Тема 1.2 Пределы и непрерывность функции</w:t>
            </w:r>
          </w:p>
          <w:p w14:paraId="4523D345" w14:textId="77777777" w:rsidR="00AE712D" w:rsidRPr="00AE712D" w:rsidRDefault="00AE712D" w:rsidP="00AE712D">
            <w:pPr>
              <w:rPr>
                <w:bCs/>
              </w:rPr>
            </w:pPr>
          </w:p>
          <w:p w14:paraId="1D0B17E5" w14:textId="77777777" w:rsidR="00AE712D" w:rsidRPr="00AE712D" w:rsidRDefault="00AE712D" w:rsidP="00AE712D">
            <w:pPr>
              <w:rPr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E2AC" w14:textId="77777777" w:rsidR="00EB7FA5" w:rsidRDefault="00EB7FA5" w:rsidP="00EB7FA5">
            <w:pPr>
              <w:jc w:val="center"/>
              <w:textAlignment w:val="baseline"/>
            </w:pPr>
            <w:r>
              <w:t>ОК01</w:t>
            </w:r>
          </w:p>
          <w:p w14:paraId="20AF978F" w14:textId="77777777" w:rsidR="00EB7FA5" w:rsidRDefault="00EB7FA5" w:rsidP="00EB7FA5">
            <w:pPr>
              <w:jc w:val="center"/>
              <w:textAlignment w:val="baseline"/>
            </w:pPr>
            <w:r>
              <w:t>ОК02</w:t>
            </w:r>
          </w:p>
          <w:p w14:paraId="0B560FD6" w14:textId="77777777" w:rsidR="00EB7FA5" w:rsidRDefault="00EB7FA5" w:rsidP="00EB7FA5">
            <w:pPr>
              <w:jc w:val="center"/>
              <w:textAlignment w:val="baseline"/>
            </w:pPr>
            <w:r>
              <w:t>ОК03</w:t>
            </w:r>
          </w:p>
          <w:p w14:paraId="7FAA3D46" w14:textId="77777777" w:rsidR="00EB7FA5" w:rsidRDefault="00EB7FA5" w:rsidP="00EB7FA5">
            <w:pPr>
              <w:jc w:val="center"/>
              <w:textAlignment w:val="baseline"/>
            </w:pPr>
            <w:r>
              <w:t>ОК04</w:t>
            </w:r>
          </w:p>
          <w:p w14:paraId="40FD9549" w14:textId="77777777" w:rsidR="00EB7FA5" w:rsidRDefault="00EB7FA5" w:rsidP="00EB7FA5">
            <w:pPr>
              <w:jc w:val="center"/>
              <w:textAlignment w:val="baseline"/>
            </w:pPr>
            <w:r>
              <w:t>ОК05</w:t>
            </w:r>
          </w:p>
          <w:p w14:paraId="5B54F480" w14:textId="77777777" w:rsidR="00EB7FA5" w:rsidRDefault="00EB7FA5" w:rsidP="00EB7FA5">
            <w:pPr>
              <w:jc w:val="center"/>
              <w:textAlignment w:val="baseline"/>
            </w:pPr>
            <w:r>
              <w:t>ОК06</w:t>
            </w:r>
          </w:p>
          <w:p w14:paraId="4DA06882" w14:textId="6534AA50" w:rsidR="00AE712D" w:rsidRDefault="00EB7FA5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2BB8" w14:textId="77777777" w:rsidR="00AE712D" w:rsidRDefault="00EF6F5D">
            <w:pPr>
              <w:jc w:val="center"/>
            </w:pPr>
            <w:r>
              <w:t>Практическая работа</w:t>
            </w:r>
          </w:p>
          <w:p w14:paraId="1DD62589" w14:textId="1293AB88" w:rsidR="00EF6F5D" w:rsidRDefault="00EF6F5D">
            <w:pPr>
              <w:jc w:val="center"/>
            </w:pPr>
            <w:r>
              <w:t>1.2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B83C" w14:textId="08BD9B57" w:rsidR="00AE712D" w:rsidRDefault="00613BA2">
            <w:pPr>
              <w:jc w:val="center"/>
            </w:pPr>
            <w:r>
              <w:t>Экзаменационные вопросы</w:t>
            </w:r>
          </w:p>
        </w:tc>
      </w:tr>
      <w:tr w:rsidR="00613BA2" w14:paraId="15FD311A" w14:textId="77777777" w:rsidTr="009238AD">
        <w:trPr>
          <w:trHeight w:val="638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A382" w14:textId="77777777" w:rsidR="00AE712D" w:rsidRPr="00AE712D" w:rsidRDefault="00AE712D" w:rsidP="00AE712D">
            <w:pPr>
              <w:rPr>
                <w:bCs/>
              </w:rPr>
            </w:pPr>
            <w:r w:rsidRPr="00AE712D">
              <w:rPr>
                <w:bCs/>
              </w:rPr>
              <w:t>Тема 1.3 Производная и её приложение</w:t>
            </w:r>
          </w:p>
          <w:p w14:paraId="150C8934" w14:textId="77777777" w:rsidR="00AE712D" w:rsidRPr="00AE712D" w:rsidRDefault="00AE712D" w:rsidP="00AE712D">
            <w:pPr>
              <w:rPr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1BD3" w14:textId="77777777" w:rsidR="00EB7FA5" w:rsidRDefault="00EB7FA5" w:rsidP="00EB7FA5">
            <w:pPr>
              <w:jc w:val="center"/>
              <w:textAlignment w:val="baseline"/>
            </w:pPr>
            <w:r>
              <w:t>ОК01</w:t>
            </w:r>
          </w:p>
          <w:p w14:paraId="1D154BC4" w14:textId="77777777" w:rsidR="00EB7FA5" w:rsidRDefault="00EB7FA5" w:rsidP="00EB7FA5">
            <w:pPr>
              <w:jc w:val="center"/>
              <w:textAlignment w:val="baseline"/>
            </w:pPr>
            <w:r>
              <w:t>ОК02</w:t>
            </w:r>
          </w:p>
          <w:p w14:paraId="55085713" w14:textId="77777777" w:rsidR="00EB7FA5" w:rsidRDefault="00EB7FA5" w:rsidP="00EB7FA5">
            <w:pPr>
              <w:jc w:val="center"/>
              <w:textAlignment w:val="baseline"/>
            </w:pPr>
            <w:r>
              <w:t>ОК03</w:t>
            </w:r>
          </w:p>
          <w:p w14:paraId="3C014892" w14:textId="77777777" w:rsidR="00EB7FA5" w:rsidRDefault="00EB7FA5" w:rsidP="00EB7FA5">
            <w:pPr>
              <w:jc w:val="center"/>
              <w:textAlignment w:val="baseline"/>
            </w:pPr>
            <w:r>
              <w:t>ОК04</w:t>
            </w:r>
          </w:p>
          <w:p w14:paraId="1849EC9F" w14:textId="77777777" w:rsidR="00EB7FA5" w:rsidRDefault="00EB7FA5" w:rsidP="00EB7FA5">
            <w:pPr>
              <w:jc w:val="center"/>
              <w:textAlignment w:val="baseline"/>
            </w:pPr>
            <w:r>
              <w:t>ОК05</w:t>
            </w:r>
          </w:p>
          <w:p w14:paraId="67075298" w14:textId="77777777" w:rsidR="00EB7FA5" w:rsidRDefault="00EB7FA5" w:rsidP="00EB7FA5">
            <w:pPr>
              <w:jc w:val="center"/>
              <w:textAlignment w:val="baseline"/>
            </w:pPr>
            <w:r>
              <w:t>ОК06</w:t>
            </w:r>
          </w:p>
          <w:p w14:paraId="1CF84518" w14:textId="1EF89253" w:rsidR="00AE712D" w:rsidRDefault="00EB7FA5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1DD" w14:textId="77777777" w:rsidR="00AE712D" w:rsidRDefault="00EF6F5D">
            <w:pPr>
              <w:jc w:val="center"/>
            </w:pPr>
            <w:r>
              <w:t>Практическая работа</w:t>
            </w:r>
          </w:p>
          <w:p w14:paraId="7B7F5BD8" w14:textId="2D26903B" w:rsidR="00EF6F5D" w:rsidRDefault="00EF6F5D">
            <w:pPr>
              <w:jc w:val="center"/>
            </w:pPr>
            <w:r>
              <w:t>1.3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5B2A" w14:textId="2175B19D" w:rsidR="00AE712D" w:rsidRDefault="00613BA2">
            <w:pPr>
              <w:jc w:val="center"/>
            </w:pPr>
            <w:r>
              <w:t>Экзаменационные вопросы</w:t>
            </w:r>
          </w:p>
        </w:tc>
      </w:tr>
      <w:tr w:rsidR="00613BA2" w14:paraId="708C21CE" w14:textId="77777777" w:rsidTr="009238AD">
        <w:trPr>
          <w:trHeight w:val="638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50F" w14:textId="77777777" w:rsidR="00AE712D" w:rsidRPr="00AE712D" w:rsidRDefault="00AE712D" w:rsidP="00AE712D">
            <w:pPr>
              <w:rPr>
                <w:bCs/>
              </w:rPr>
            </w:pPr>
            <w:r w:rsidRPr="00AE712D">
              <w:rPr>
                <w:bCs/>
              </w:rPr>
              <w:t>Тема 1.4 Неопределённый интеграл</w:t>
            </w:r>
          </w:p>
          <w:p w14:paraId="2BD6ADF8" w14:textId="77777777" w:rsidR="00AE712D" w:rsidRPr="00AE712D" w:rsidRDefault="00AE712D" w:rsidP="00AE712D">
            <w:pPr>
              <w:rPr>
                <w:bCs/>
              </w:rPr>
            </w:pPr>
          </w:p>
          <w:p w14:paraId="65DCBB70" w14:textId="77777777" w:rsidR="00AE712D" w:rsidRPr="00AE712D" w:rsidRDefault="00AE712D" w:rsidP="00AE712D">
            <w:pPr>
              <w:rPr>
                <w:bCs/>
              </w:rPr>
            </w:pPr>
          </w:p>
          <w:p w14:paraId="70AF7498" w14:textId="77777777" w:rsidR="00AE712D" w:rsidRPr="00AE712D" w:rsidRDefault="00AE712D" w:rsidP="00AE712D">
            <w:pPr>
              <w:rPr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2C5B" w14:textId="77777777" w:rsidR="00EB7FA5" w:rsidRDefault="00EB7FA5" w:rsidP="00EB7FA5">
            <w:pPr>
              <w:jc w:val="center"/>
              <w:textAlignment w:val="baseline"/>
            </w:pPr>
            <w:r>
              <w:t>ОК01</w:t>
            </w:r>
          </w:p>
          <w:p w14:paraId="713C6D5B" w14:textId="77777777" w:rsidR="00EB7FA5" w:rsidRDefault="00EB7FA5" w:rsidP="00EB7FA5">
            <w:pPr>
              <w:jc w:val="center"/>
              <w:textAlignment w:val="baseline"/>
            </w:pPr>
            <w:r>
              <w:t>ОК02</w:t>
            </w:r>
          </w:p>
          <w:p w14:paraId="363C3525" w14:textId="77777777" w:rsidR="00EB7FA5" w:rsidRDefault="00EB7FA5" w:rsidP="00EB7FA5">
            <w:pPr>
              <w:jc w:val="center"/>
              <w:textAlignment w:val="baseline"/>
            </w:pPr>
            <w:r>
              <w:t>ОК03</w:t>
            </w:r>
          </w:p>
          <w:p w14:paraId="3ECF944C" w14:textId="77777777" w:rsidR="00EB7FA5" w:rsidRDefault="00EB7FA5" w:rsidP="00EB7FA5">
            <w:pPr>
              <w:jc w:val="center"/>
              <w:textAlignment w:val="baseline"/>
            </w:pPr>
            <w:r>
              <w:t>ОК04</w:t>
            </w:r>
          </w:p>
          <w:p w14:paraId="3C7908DE" w14:textId="77777777" w:rsidR="00EB7FA5" w:rsidRDefault="00EB7FA5" w:rsidP="00EB7FA5">
            <w:pPr>
              <w:jc w:val="center"/>
              <w:textAlignment w:val="baseline"/>
            </w:pPr>
            <w:r>
              <w:t>ОК05</w:t>
            </w:r>
          </w:p>
          <w:p w14:paraId="0A55FDA6" w14:textId="77777777" w:rsidR="00EB7FA5" w:rsidRDefault="00EB7FA5" w:rsidP="00EB7FA5">
            <w:pPr>
              <w:jc w:val="center"/>
              <w:textAlignment w:val="baseline"/>
            </w:pPr>
            <w:r>
              <w:t>ОК06</w:t>
            </w:r>
          </w:p>
          <w:p w14:paraId="1618E0C9" w14:textId="1FF08A58" w:rsidR="00AE712D" w:rsidRDefault="00EB7FA5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F0F" w14:textId="77777777" w:rsidR="00AE712D" w:rsidRDefault="00EF6F5D">
            <w:pPr>
              <w:jc w:val="center"/>
            </w:pPr>
            <w:r>
              <w:t>Практическая работа</w:t>
            </w:r>
          </w:p>
          <w:p w14:paraId="53743258" w14:textId="1E0516EE" w:rsidR="00EF6F5D" w:rsidRDefault="00EF6F5D">
            <w:pPr>
              <w:jc w:val="center"/>
            </w:pPr>
            <w:r>
              <w:t>1.4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4412" w14:textId="3628170E" w:rsidR="00AE712D" w:rsidRDefault="00613BA2">
            <w:pPr>
              <w:jc w:val="center"/>
            </w:pPr>
            <w:r>
              <w:t>Экзаменационные вопросы</w:t>
            </w:r>
          </w:p>
        </w:tc>
      </w:tr>
      <w:tr w:rsidR="00613BA2" w14:paraId="67C9F48E" w14:textId="77777777" w:rsidTr="009238AD">
        <w:trPr>
          <w:trHeight w:val="638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F16" w14:textId="77777777" w:rsidR="00AE712D" w:rsidRPr="00AE712D" w:rsidRDefault="00AE712D" w:rsidP="00AE712D">
            <w:pPr>
              <w:rPr>
                <w:bCs/>
              </w:rPr>
            </w:pPr>
            <w:r w:rsidRPr="00AE712D">
              <w:rPr>
                <w:bCs/>
              </w:rPr>
              <w:t>Тема 1.5 Определённый интеграл</w:t>
            </w:r>
          </w:p>
          <w:p w14:paraId="64D6468B" w14:textId="77777777" w:rsidR="00AE712D" w:rsidRPr="00AE712D" w:rsidRDefault="00AE712D" w:rsidP="00AE712D">
            <w:pPr>
              <w:rPr>
                <w:bCs/>
              </w:rPr>
            </w:pPr>
          </w:p>
          <w:p w14:paraId="0C2A0221" w14:textId="77777777" w:rsidR="00AE712D" w:rsidRPr="00AE712D" w:rsidRDefault="00AE712D" w:rsidP="00AE712D">
            <w:pPr>
              <w:rPr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1EEB" w14:textId="77777777" w:rsidR="00EB7FA5" w:rsidRDefault="00EB7FA5" w:rsidP="00EB7FA5">
            <w:pPr>
              <w:jc w:val="center"/>
              <w:textAlignment w:val="baseline"/>
            </w:pPr>
            <w:r>
              <w:t>ОК01</w:t>
            </w:r>
          </w:p>
          <w:p w14:paraId="6EC70C1D" w14:textId="77777777" w:rsidR="00EB7FA5" w:rsidRDefault="00EB7FA5" w:rsidP="00EB7FA5">
            <w:pPr>
              <w:jc w:val="center"/>
              <w:textAlignment w:val="baseline"/>
            </w:pPr>
            <w:r>
              <w:t>ОК02</w:t>
            </w:r>
          </w:p>
          <w:p w14:paraId="6528A035" w14:textId="77777777" w:rsidR="00EB7FA5" w:rsidRDefault="00EB7FA5" w:rsidP="00EB7FA5">
            <w:pPr>
              <w:jc w:val="center"/>
              <w:textAlignment w:val="baseline"/>
            </w:pPr>
            <w:r>
              <w:t>ОК03</w:t>
            </w:r>
          </w:p>
          <w:p w14:paraId="6296EBD7" w14:textId="77777777" w:rsidR="00EB7FA5" w:rsidRDefault="00EB7FA5" w:rsidP="00EB7FA5">
            <w:pPr>
              <w:jc w:val="center"/>
              <w:textAlignment w:val="baseline"/>
            </w:pPr>
            <w:r>
              <w:t>ОК04</w:t>
            </w:r>
          </w:p>
          <w:p w14:paraId="52E28819" w14:textId="77777777" w:rsidR="00EB7FA5" w:rsidRDefault="00EB7FA5" w:rsidP="00EB7FA5">
            <w:pPr>
              <w:jc w:val="center"/>
              <w:textAlignment w:val="baseline"/>
            </w:pPr>
            <w:r>
              <w:t>ОК05</w:t>
            </w:r>
          </w:p>
          <w:p w14:paraId="578BFDA0" w14:textId="77777777" w:rsidR="00EB7FA5" w:rsidRDefault="00EB7FA5" w:rsidP="00EB7FA5">
            <w:pPr>
              <w:jc w:val="center"/>
              <w:textAlignment w:val="baseline"/>
            </w:pPr>
            <w:r>
              <w:t>ОК06</w:t>
            </w:r>
          </w:p>
          <w:p w14:paraId="42A05AE5" w14:textId="308DB519" w:rsidR="00AE712D" w:rsidRDefault="00EB7FA5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AB7F" w14:textId="77777777" w:rsidR="00AE712D" w:rsidRDefault="00EF6F5D">
            <w:pPr>
              <w:jc w:val="center"/>
            </w:pPr>
            <w:r>
              <w:t>Практическая работа</w:t>
            </w:r>
          </w:p>
          <w:p w14:paraId="1CCBD1CB" w14:textId="1A53FB7B" w:rsidR="00EF6F5D" w:rsidRDefault="00EF6F5D">
            <w:pPr>
              <w:jc w:val="center"/>
            </w:pPr>
            <w:r>
              <w:t>1.5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20FA" w14:textId="7A28CEC2" w:rsidR="00AE712D" w:rsidRDefault="00613BA2">
            <w:pPr>
              <w:jc w:val="center"/>
            </w:pPr>
            <w:r>
              <w:t>Экзаменационные вопросы</w:t>
            </w:r>
          </w:p>
        </w:tc>
      </w:tr>
      <w:tr w:rsidR="009238AD" w14:paraId="6427AD85" w14:textId="77777777" w:rsidTr="009238A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BAE5" w14:textId="0DA50673" w:rsidR="009238AD" w:rsidRDefault="009238AD">
            <w:pPr>
              <w:jc w:val="center"/>
            </w:pPr>
            <w:r>
              <w:t xml:space="preserve">Раздел 2 </w:t>
            </w:r>
            <w:r w:rsidR="00882ABC">
              <w:t>Линейная алгебра</w:t>
            </w:r>
          </w:p>
        </w:tc>
      </w:tr>
      <w:tr w:rsidR="00613BA2" w14:paraId="5FAC5B73" w14:textId="77777777" w:rsidTr="009238AD"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183B" w14:textId="77777777" w:rsidR="00882ABC" w:rsidRPr="00882ABC" w:rsidRDefault="00882ABC" w:rsidP="00882ABC">
            <w:pPr>
              <w:rPr>
                <w:bCs/>
              </w:rPr>
            </w:pPr>
            <w:r w:rsidRPr="00882ABC">
              <w:rPr>
                <w:bCs/>
              </w:rPr>
              <w:t>Тема 2.1 Матрицы и определители</w:t>
            </w:r>
          </w:p>
          <w:p w14:paraId="1BFF6C33" w14:textId="77777777" w:rsidR="00882ABC" w:rsidRPr="00882ABC" w:rsidRDefault="00882ABC" w:rsidP="00882ABC">
            <w:pPr>
              <w:rPr>
                <w:bCs/>
              </w:rPr>
            </w:pPr>
          </w:p>
          <w:p w14:paraId="30E68F0F" w14:textId="77777777" w:rsidR="00882ABC" w:rsidRPr="00882ABC" w:rsidRDefault="00882ABC" w:rsidP="00882ABC">
            <w:pPr>
              <w:rPr>
                <w:bCs/>
              </w:rPr>
            </w:pPr>
          </w:p>
          <w:p w14:paraId="559F40C9" w14:textId="62F0AFD8" w:rsidR="009238AD" w:rsidRDefault="009238AD">
            <w:pPr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4EFB" w14:textId="77777777" w:rsidR="00EB7FA5" w:rsidRDefault="00EB7FA5" w:rsidP="00EB7FA5">
            <w:pPr>
              <w:jc w:val="center"/>
              <w:textAlignment w:val="baseline"/>
            </w:pPr>
            <w:r>
              <w:t>ОК01</w:t>
            </w:r>
          </w:p>
          <w:p w14:paraId="2E07D74A" w14:textId="77777777" w:rsidR="00EB7FA5" w:rsidRDefault="00EB7FA5" w:rsidP="00EB7FA5">
            <w:pPr>
              <w:jc w:val="center"/>
              <w:textAlignment w:val="baseline"/>
            </w:pPr>
            <w:r>
              <w:t>ОК02</w:t>
            </w:r>
          </w:p>
          <w:p w14:paraId="7DDAFF21" w14:textId="77777777" w:rsidR="00EB7FA5" w:rsidRDefault="00EB7FA5" w:rsidP="00EB7FA5">
            <w:pPr>
              <w:jc w:val="center"/>
              <w:textAlignment w:val="baseline"/>
            </w:pPr>
            <w:r>
              <w:t>ОК03</w:t>
            </w:r>
          </w:p>
          <w:p w14:paraId="557A9F9B" w14:textId="77777777" w:rsidR="00EB7FA5" w:rsidRDefault="00EB7FA5" w:rsidP="00EB7FA5">
            <w:pPr>
              <w:jc w:val="center"/>
              <w:textAlignment w:val="baseline"/>
            </w:pPr>
            <w:r>
              <w:t>ОК04</w:t>
            </w:r>
          </w:p>
          <w:p w14:paraId="5C49D8A5" w14:textId="77777777" w:rsidR="00EB7FA5" w:rsidRDefault="00EB7FA5" w:rsidP="00EB7FA5">
            <w:pPr>
              <w:jc w:val="center"/>
              <w:textAlignment w:val="baseline"/>
            </w:pPr>
            <w:r>
              <w:t>ОК05</w:t>
            </w:r>
          </w:p>
          <w:p w14:paraId="18091BE5" w14:textId="77777777" w:rsidR="00EB7FA5" w:rsidRDefault="00EB7FA5" w:rsidP="00EB7FA5">
            <w:pPr>
              <w:jc w:val="center"/>
              <w:textAlignment w:val="baseline"/>
            </w:pPr>
            <w:r>
              <w:t>ОК06</w:t>
            </w:r>
          </w:p>
          <w:p w14:paraId="4CAB9E21" w14:textId="1C161327" w:rsidR="009238AD" w:rsidRDefault="00EB7FA5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C2FB" w14:textId="77777777" w:rsidR="009238AD" w:rsidRDefault="00EF6F5D">
            <w:pPr>
              <w:jc w:val="center"/>
            </w:pPr>
            <w:r>
              <w:t>Практическая работа</w:t>
            </w:r>
          </w:p>
          <w:p w14:paraId="6EDE33D9" w14:textId="29851129" w:rsidR="00EF6F5D" w:rsidRDefault="00EF6F5D">
            <w:pPr>
              <w:jc w:val="center"/>
            </w:pPr>
            <w:r>
              <w:t>2.1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0032" w14:textId="0D6A9988" w:rsidR="009238AD" w:rsidRDefault="00613BA2">
            <w:pPr>
              <w:jc w:val="center"/>
            </w:pPr>
            <w:r>
              <w:t>Экзаменационные вопросы</w:t>
            </w:r>
          </w:p>
        </w:tc>
      </w:tr>
      <w:tr w:rsidR="00613BA2" w14:paraId="2B56DB7C" w14:textId="77777777" w:rsidTr="009238AD"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2A15" w14:textId="1BC57CD4" w:rsidR="00882ABC" w:rsidRDefault="00882ABC" w:rsidP="00882ABC">
            <w:r w:rsidRPr="00882ABC">
              <w:t xml:space="preserve">Тема 2.2 Системы </w:t>
            </w:r>
            <w:r w:rsidRPr="00882ABC">
              <w:lastRenderedPageBreak/>
              <w:t>линейных уравнений (СЛУ)</w:t>
            </w:r>
          </w:p>
          <w:p w14:paraId="2F8469A1" w14:textId="10B4487F" w:rsidR="009238AD" w:rsidRDefault="009238AD">
            <w:pPr>
              <w:rPr>
                <w:b/>
                <w:bCs/>
              </w:rPr>
            </w:pPr>
            <w:r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8D3F" w14:textId="77777777" w:rsidR="00EB7FA5" w:rsidRDefault="00EB7FA5" w:rsidP="00EB7FA5">
            <w:pPr>
              <w:jc w:val="center"/>
              <w:textAlignment w:val="baseline"/>
            </w:pPr>
            <w:r>
              <w:lastRenderedPageBreak/>
              <w:t>ОК01</w:t>
            </w:r>
          </w:p>
          <w:p w14:paraId="3BDC67B4" w14:textId="77777777" w:rsidR="00EB7FA5" w:rsidRDefault="00EB7FA5" w:rsidP="00EB7FA5">
            <w:pPr>
              <w:jc w:val="center"/>
              <w:textAlignment w:val="baseline"/>
            </w:pPr>
            <w:r>
              <w:lastRenderedPageBreak/>
              <w:t>ОК02</w:t>
            </w:r>
          </w:p>
          <w:p w14:paraId="1183389D" w14:textId="77777777" w:rsidR="00EB7FA5" w:rsidRDefault="00EB7FA5" w:rsidP="00EB7FA5">
            <w:pPr>
              <w:jc w:val="center"/>
              <w:textAlignment w:val="baseline"/>
            </w:pPr>
            <w:r>
              <w:t>ОК03</w:t>
            </w:r>
          </w:p>
          <w:p w14:paraId="721F98CD" w14:textId="77777777" w:rsidR="00EB7FA5" w:rsidRDefault="00EB7FA5" w:rsidP="00EB7FA5">
            <w:pPr>
              <w:jc w:val="center"/>
              <w:textAlignment w:val="baseline"/>
            </w:pPr>
            <w:r>
              <w:t>ОК04</w:t>
            </w:r>
          </w:p>
          <w:p w14:paraId="4135F266" w14:textId="77777777" w:rsidR="00EB7FA5" w:rsidRDefault="00EB7FA5" w:rsidP="00EB7FA5">
            <w:pPr>
              <w:jc w:val="center"/>
              <w:textAlignment w:val="baseline"/>
            </w:pPr>
            <w:r>
              <w:t>ОК05</w:t>
            </w:r>
          </w:p>
          <w:p w14:paraId="4DA10BB2" w14:textId="77777777" w:rsidR="00EB7FA5" w:rsidRDefault="00EB7FA5" w:rsidP="00EB7FA5">
            <w:pPr>
              <w:jc w:val="center"/>
              <w:textAlignment w:val="baseline"/>
            </w:pPr>
            <w:r>
              <w:t>ОК06</w:t>
            </w:r>
          </w:p>
          <w:p w14:paraId="30B447A7" w14:textId="403A945D" w:rsidR="009238AD" w:rsidRDefault="00EB7FA5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6C2C" w14:textId="77777777" w:rsidR="009238AD" w:rsidRDefault="00EF6F5D">
            <w:pPr>
              <w:jc w:val="center"/>
            </w:pPr>
            <w:r>
              <w:lastRenderedPageBreak/>
              <w:t>Практическая работа</w:t>
            </w:r>
          </w:p>
          <w:p w14:paraId="0F2D9E53" w14:textId="6673FF63" w:rsidR="00EF6F5D" w:rsidRDefault="00EF6F5D">
            <w:pPr>
              <w:jc w:val="center"/>
            </w:pPr>
            <w:r>
              <w:lastRenderedPageBreak/>
              <w:t>2.2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99A9" w14:textId="05973C25" w:rsidR="009238AD" w:rsidRDefault="00613BA2">
            <w:pPr>
              <w:jc w:val="center"/>
            </w:pPr>
            <w:r>
              <w:lastRenderedPageBreak/>
              <w:t xml:space="preserve">Экзаменационные </w:t>
            </w:r>
            <w:r>
              <w:lastRenderedPageBreak/>
              <w:t>вопросы</w:t>
            </w:r>
          </w:p>
        </w:tc>
      </w:tr>
      <w:tr w:rsidR="009238AD" w14:paraId="2BCEBF23" w14:textId="77777777" w:rsidTr="009238A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FDE3" w14:textId="7469F73D" w:rsidR="009238AD" w:rsidRPr="00882ABC" w:rsidRDefault="009238AD">
            <w:pPr>
              <w:jc w:val="center"/>
            </w:pPr>
            <w:r w:rsidRPr="00882ABC">
              <w:lastRenderedPageBreak/>
              <w:t xml:space="preserve">Раздел 3 </w:t>
            </w:r>
            <w:r w:rsidR="00882ABC" w:rsidRPr="00882ABC">
              <w:t xml:space="preserve">Основы теории вероятности и математической статистики </w:t>
            </w:r>
          </w:p>
        </w:tc>
      </w:tr>
      <w:tr w:rsidR="00613BA2" w14:paraId="3B257FF9" w14:textId="77777777" w:rsidTr="009238AD"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89C9" w14:textId="77777777" w:rsidR="00882ABC" w:rsidRPr="00882ABC" w:rsidRDefault="00882ABC" w:rsidP="00882ABC">
            <w:pPr>
              <w:rPr>
                <w:bCs/>
              </w:rPr>
            </w:pPr>
            <w:r w:rsidRPr="00882ABC">
              <w:rPr>
                <w:bCs/>
              </w:rPr>
              <w:t xml:space="preserve">Тема 3.1 Основные понятия теории вероятности </w:t>
            </w:r>
          </w:p>
          <w:p w14:paraId="292A0970" w14:textId="77777777" w:rsidR="00882ABC" w:rsidRPr="00882ABC" w:rsidRDefault="00882ABC" w:rsidP="00882ABC">
            <w:pPr>
              <w:rPr>
                <w:bCs/>
              </w:rPr>
            </w:pPr>
          </w:p>
          <w:p w14:paraId="42B7EA06" w14:textId="1EEAFC96" w:rsidR="009238AD" w:rsidRDefault="009238AD" w:rsidP="00882ABC">
            <w:pPr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5188" w14:textId="77777777" w:rsidR="00EB7FA5" w:rsidRDefault="00EB7FA5" w:rsidP="00EB7FA5">
            <w:pPr>
              <w:jc w:val="center"/>
              <w:textAlignment w:val="baseline"/>
            </w:pPr>
            <w:r>
              <w:t>ОК01</w:t>
            </w:r>
          </w:p>
          <w:p w14:paraId="36D4A360" w14:textId="77777777" w:rsidR="00EB7FA5" w:rsidRDefault="00EB7FA5" w:rsidP="00EB7FA5">
            <w:pPr>
              <w:jc w:val="center"/>
              <w:textAlignment w:val="baseline"/>
            </w:pPr>
            <w:r>
              <w:t>ОК02</w:t>
            </w:r>
          </w:p>
          <w:p w14:paraId="168C72F8" w14:textId="77777777" w:rsidR="00EB7FA5" w:rsidRDefault="00EB7FA5" w:rsidP="00EB7FA5">
            <w:pPr>
              <w:jc w:val="center"/>
              <w:textAlignment w:val="baseline"/>
            </w:pPr>
            <w:r>
              <w:t>ОК03</w:t>
            </w:r>
          </w:p>
          <w:p w14:paraId="25234673" w14:textId="77777777" w:rsidR="00EB7FA5" w:rsidRDefault="00EB7FA5" w:rsidP="00EB7FA5">
            <w:pPr>
              <w:jc w:val="center"/>
              <w:textAlignment w:val="baseline"/>
            </w:pPr>
            <w:r>
              <w:t>ОК04</w:t>
            </w:r>
          </w:p>
          <w:p w14:paraId="55525FA6" w14:textId="77777777" w:rsidR="00EB7FA5" w:rsidRDefault="00EB7FA5" w:rsidP="00EB7FA5">
            <w:pPr>
              <w:jc w:val="center"/>
              <w:textAlignment w:val="baseline"/>
            </w:pPr>
            <w:r>
              <w:t>ОК05</w:t>
            </w:r>
          </w:p>
          <w:p w14:paraId="542C5425" w14:textId="77777777" w:rsidR="00EB7FA5" w:rsidRDefault="00EB7FA5" w:rsidP="00EB7FA5">
            <w:pPr>
              <w:jc w:val="center"/>
              <w:textAlignment w:val="baseline"/>
            </w:pPr>
            <w:r>
              <w:t>ОК06</w:t>
            </w:r>
          </w:p>
          <w:p w14:paraId="70BAF82F" w14:textId="40C1F541" w:rsidR="009238AD" w:rsidRDefault="00EB7FA5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EC98" w14:textId="77777777" w:rsidR="009238AD" w:rsidRDefault="00EF6F5D">
            <w:pPr>
              <w:jc w:val="center"/>
            </w:pPr>
            <w:r>
              <w:t>Практическая работа</w:t>
            </w:r>
          </w:p>
          <w:p w14:paraId="7CAFE617" w14:textId="481C3F75" w:rsidR="00EF6F5D" w:rsidRDefault="00EF6F5D">
            <w:pPr>
              <w:jc w:val="center"/>
            </w:pPr>
            <w:r>
              <w:t>3.1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EDE8" w14:textId="1D5EE7E8" w:rsidR="009238AD" w:rsidRDefault="00613BA2">
            <w:pPr>
              <w:jc w:val="center"/>
            </w:pPr>
            <w:r>
              <w:t>Экзаменационные вопросы</w:t>
            </w:r>
          </w:p>
        </w:tc>
      </w:tr>
      <w:tr w:rsidR="00613BA2" w14:paraId="7CDE0755" w14:textId="77777777" w:rsidTr="009238AD"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AE46" w14:textId="77777777" w:rsidR="00882ABC" w:rsidRPr="00882ABC" w:rsidRDefault="00882ABC" w:rsidP="00882ABC">
            <w:pPr>
              <w:rPr>
                <w:bCs/>
              </w:rPr>
            </w:pPr>
            <w:r w:rsidRPr="00882ABC">
              <w:rPr>
                <w:bCs/>
              </w:rPr>
              <w:t>Тема 3.2 Элементы математической статистики</w:t>
            </w:r>
          </w:p>
          <w:p w14:paraId="4AD27B49" w14:textId="77777777" w:rsidR="00882ABC" w:rsidRPr="00882ABC" w:rsidRDefault="00882ABC" w:rsidP="00882ABC">
            <w:pPr>
              <w:rPr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9BAC" w14:textId="77777777" w:rsidR="00EB7FA5" w:rsidRDefault="00EB7FA5" w:rsidP="00EB7FA5">
            <w:pPr>
              <w:jc w:val="center"/>
              <w:textAlignment w:val="baseline"/>
            </w:pPr>
            <w:r>
              <w:t>ОК01</w:t>
            </w:r>
          </w:p>
          <w:p w14:paraId="22630641" w14:textId="77777777" w:rsidR="00EB7FA5" w:rsidRDefault="00EB7FA5" w:rsidP="00EB7FA5">
            <w:pPr>
              <w:jc w:val="center"/>
              <w:textAlignment w:val="baseline"/>
            </w:pPr>
            <w:r>
              <w:t>ОК02</w:t>
            </w:r>
          </w:p>
          <w:p w14:paraId="4BF3AD53" w14:textId="77777777" w:rsidR="00EB7FA5" w:rsidRDefault="00EB7FA5" w:rsidP="00EB7FA5">
            <w:pPr>
              <w:jc w:val="center"/>
              <w:textAlignment w:val="baseline"/>
            </w:pPr>
            <w:r>
              <w:t>ОК03</w:t>
            </w:r>
          </w:p>
          <w:p w14:paraId="5E4D2E74" w14:textId="77777777" w:rsidR="00EB7FA5" w:rsidRDefault="00EB7FA5" w:rsidP="00EB7FA5">
            <w:pPr>
              <w:jc w:val="center"/>
              <w:textAlignment w:val="baseline"/>
            </w:pPr>
            <w:r>
              <w:t>ОК04</w:t>
            </w:r>
          </w:p>
          <w:p w14:paraId="51FC0828" w14:textId="77777777" w:rsidR="00EB7FA5" w:rsidRDefault="00EB7FA5" w:rsidP="00EB7FA5">
            <w:pPr>
              <w:jc w:val="center"/>
              <w:textAlignment w:val="baseline"/>
            </w:pPr>
            <w:r>
              <w:t>ОК05</w:t>
            </w:r>
          </w:p>
          <w:p w14:paraId="4CD1D593" w14:textId="77777777" w:rsidR="00EB7FA5" w:rsidRDefault="00EB7FA5" w:rsidP="00EB7FA5">
            <w:pPr>
              <w:jc w:val="center"/>
              <w:textAlignment w:val="baseline"/>
            </w:pPr>
            <w:r>
              <w:t>ОК06</w:t>
            </w:r>
          </w:p>
          <w:p w14:paraId="07D07252" w14:textId="28FB4996" w:rsidR="00882ABC" w:rsidRDefault="00EB7FA5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F17" w14:textId="77777777" w:rsidR="00882ABC" w:rsidRDefault="00EF6F5D">
            <w:pPr>
              <w:jc w:val="center"/>
            </w:pPr>
            <w:r>
              <w:t>Практическая работа</w:t>
            </w:r>
          </w:p>
          <w:p w14:paraId="62BE5C40" w14:textId="54B83A67" w:rsidR="00EF6F5D" w:rsidRDefault="00EF6F5D">
            <w:pPr>
              <w:jc w:val="center"/>
            </w:pPr>
            <w:r>
              <w:t>3.2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063" w14:textId="65C60399" w:rsidR="00882ABC" w:rsidRDefault="00613BA2">
            <w:pPr>
              <w:jc w:val="center"/>
            </w:pPr>
            <w:r>
              <w:t>Экзаменационные вопросы</w:t>
            </w:r>
          </w:p>
        </w:tc>
      </w:tr>
      <w:tr w:rsidR="009238AD" w14:paraId="4F53DEB0" w14:textId="77777777" w:rsidTr="009238A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511F" w14:textId="5B5F539D" w:rsidR="009238AD" w:rsidRDefault="009238AD">
            <w:pPr>
              <w:jc w:val="center"/>
            </w:pPr>
            <w:r>
              <w:t xml:space="preserve">Раздел 4 </w:t>
            </w:r>
            <w:r w:rsidR="00882ABC" w:rsidRPr="00882ABC">
              <w:rPr>
                <w:sz w:val="23"/>
                <w:szCs w:val="23"/>
              </w:rPr>
              <w:t xml:space="preserve">Решение прикладных задач </w:t>
            </w:r>
          </w:p>
        </w:tc>
      </w:tr>
      <w:tr w:rsidR="00613BA2" w14:paraId="7B1A5F68" w14:textId="77777777" w:rsidTr="009238AD"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D005" w14:textId="77777777" w:rsidR="00882ABC" w:rsidRDefault="00882ABC" w:rsidP="00882ABC">
            <w:pPr>
              <w:rPr>
                <w:bCs/>
              </w:rPr>
            </w:pPr>
            <w:r>
              <w:rPr>
                <w:bCs/>
              </w:rPr>
              <w:t xml:space="preserve">Тема 4.1 </w:t>
            </w:r>
          </w:p>
          <w:p w14:paraId="531428C1" w14:textId="77777777" w:rsidR="00882ABC" w:rsidRDefault="00882ABC" w:rsidP="00882ABC">
            <w:pPr>
              <w:pStyle w:val="Default"/>
              <w:ind w:firstLine="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прикладных задач </w:t>
            </w:r>
          </w:p>
          <w:p w14:paraId="765713CF" w14:textId="77777777" w:rsidR="009238AD" w:rsidRDefault="009238AD" w:rsidP="00882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AAAF" w14:textId="77777777" w:rsidR="00EB7FA5" w:rsidRDefault="00EB7FA5" w:rsidP="00EB7FA5">
            <w:pPr>
              <w:jc w:val="center"/>
              <w:textAlignment w:val="baseline"/>
            </w:pPr>
            <w:r>
              <w:t>ОК01</w:t>
            </w:r>
          </w:p>
          <w:p w14:paraId="6D6EC779" w14:textId="77777777" w:rsidR="00EB7FA5" w:rsidRDefault="00EB7FA5" w:rsidP="00EB7FA5">
            <w:pPr>
              <w:jc w:val="center"/>
              <w:textAlignment w:val="baseline"/>
            </w:pPr>
            <w:r>
              <w:t>ОК02</w:t>
            </w:r>
          </w:p>
          <w:p w14:paraId="4DE76D3C" w14:textId="77777777" w:rsidR="00EB7FA5" w:rsidRDefault="00EB7FA5" w:rsidP="00EB7FA5">
            <w:pPr>
              <w:jc w:val="center"/>
              <w:textAlignment w:val="baseline"/>
            </w:pPr>
            <w:r>
              <w:t>ОК03</w:t>
            </w:r>
          </w:p>
          <w:p w14:paraId="42566F70" w14:textId="77777777" w:rsidR="00EB7FA5" w:rsidRDefault="00EB7FA5" w:rsidP="00EB7FA5">
            <w:pPr>
              <w:jc w:val="center"/>
              <w:textAlignment w:val="baseline"/>
            </w:pPr>
            <w:r>
              <w:t>ОК04</w:t>
            </w:r>
          </w:p>
          <w:p w14:paraId="08FDF0F6" w14:textId="77777777" w:rsidR="00EB7FA5" w:rsidRDefault="00EB7FA5" w:rsidP="00EB7FA5">
            <w:pPr>
              <w:jc w:val="center"/>
              <w:textAlignment w:val="baseline"/>
            </w:pPr>
            <w:r>
              <w:t>ОК05</w:t>
            </w:r>
          </w:p>
          <w:p w14:paraId="1111B59B" w14:textId="77777777" w:rsidR="00EB7FA5" w:rsidRDefault="00EB7FA5" w:rsidP="00EB7FA5">
            <w:pPr>
              <w:jc w:val="center"/>
              <w:textAlignment w:val="baseline"/>
            </w:pPr>
            <w:r>
              <w:t>ОК06</w:t>
            </w:r>
          </w:p>
          <w:p w14:paraId="7CB8A84D" w14:textId="389F2FF9" w:rsidR="00EB7FA5" w:rsidRDefault="00EB7FA5" w:rsidP="00EB7FA5">
            <w:pPr>
              <w:jc w:val="center"/>
              <w:textAlignment w:val="baseline"/>
            </w:pPr>
            <w:r>
              <w:t>ОК09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B409" w14:textId="77777777" w:rsidR="009238AD" w:rsidRDefault="00EF6F5D" w:rsidP="00F84C3D">
            <w:pPr>
              <w:jc w:val="center"/>
            </w:pPr>
            <w:r>
              <w:t>Практическая работа</w:t>
            </w:r>
          </w:p>
          <w:p w14:paraId="2E38F438" w14:textId="2D8D006A" w:rsidR="00EF6F5D" w:rsidRDefault="00EF6F5D" w:rsidP="00F84C3D">
            <w:pPr>
              <w:jc w:val="center"/>
              <w:rPr>
                <w:color w:val="FF0000"/>
              </w:rPr>
            </w:pPr>
            <w:r w:rsidRPr="00EF6F5D">
              <w:t>4.1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D29" w14:textId="62BFC69D" w:rsidR="009238AD" w:rsidRDefault="00613BA2">
            <w:pPr>
              <w:jc w:val="center"/>
            </w:pPr>
            <w:r>
              <w:t>Экзаменационные вопросы</w:t>
            </w:r>
          </w:p>
        </w:tc>
      </w:tr>
    </w:tbl>
    <w:p w14:paraId="3AC24A32" w14:textId="77777777" w:rsidR="009238AD" w:rsidRDefault="009238AD" w:rsidP="009238AD">
      <w:pPr>
        <w:keepNext/>
        <w:suppressLineNumbers/>
        <w:suppressAutoHyphens/>
        <w:rPr>
          <w:b/>
          <w:bCs/>
        </w:rPr>
      </w:pPr>
    </w:p>
    <w:p w14:paraId="4AA52074" w14:textId="77777777" w:rsidR="009238AD" w:rsidRDefault="009238AD" w:rsidP="009238AD">
      <w:pPr>
        <w:spacing w:line="300" w:lineRule="auto"/>
        <w:rPr>
          <w:rFonts w:eastAsiaTheme="minorHAnsi"/>
          <w:sz w:val="28"/>
          <w:szCs w:val="28"/>
          <w:lang w:eastAsia="en-US"/>
        </w:rPr>
      </w:pPr>
    </w:p>
    <w:p w14:paraId="3BDAD623" w14:textId="77777777" w:rsidR="009238AD" w:rsidRDefault="009238AD" w:rsidP="009238AD">
      <w:pPr>
        <w:spacing w:line="300" w:lineRule="auto"/>
        <w:rPr>
          <w:rFonts w:eastAsiaTheme="minorHAnsi"/>
          <w:sz w:val="28"/>
          <w:szCs w:val="28"/>
        </w:rPr>
      </w:pPr>
    </w:p>
    <w:p w14:paraId="4992D69B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2A0E9ABA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342573BF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01854F9F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72E7165F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3A6CDE32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5690ED2A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157C31C5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5D119414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45478D64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02152C78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1A47EEDB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0CFDAF84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556B10B2" w14:textId="77777777" w:rsidR="00CF4A18" w:rsidRDefault="00CF4A18" w:rsidP="00CF4A18">
      <w:pPr>
        <w:spacing w:line="300" w:lineRule="auto"/>
        <w:jc w:val="center"/>
        <w:rPr>
          <w:bCs/>
          <w:sz w:val="28"/>
          <w:szCs w:val="28"/>
          <w:highlight w:val="yellow"/>
        </w:rPr>
      </w:pPr>
    </w:p>
    <w:p w14:paraId="3E8FA809" w14:textId="7B4306DC" w:rsidR="00CF4A18" w:rsidRPr="00641342" w:rsidRDefault="00CF4A18" w:rsidP="00641342">
      <w:pPr>
        <w:spacing w:line="300" w:lineRule="auto"/>
        <w:jc w:val="center"/>
        <w:rPr>
          <w:b/>
          <w:bCs/>
          <w:sz w:val="28"/>
          <w:szCs w:val="28"/>
        </w:rPr>
      </w:pPr>
      <w:r w:rsidRPr="00641342">
        <w:rPr>
          <w:b/>
          <w:bCs/>
          <w:sz w:val="28"/>
          <w:szCs w:val="28"/>
        </w:rPr>
        <w:lastRenderedPageBreak/>
        <w:t>3. Комплект оценочных средств</w:t>
      </w:r>
    </w:p>
    <w:p w14:paraId="282E3484" w14:textId="77777777" w:rsidR="00CF4A18" w:rsidRPr="00641342" w:rsidRDefault="00CF4A18" w:rsidP="00641342">
      <w:pPr>
        <w:spacing w:line="300" w:lineRule="auto"/>
        <w:jc w:val="center"/>
        <w:rPr>
          <w:b/>
          <w:bCs/>
          <w:sz w:val="28"/>
          <w:szCs w:val="28"/>
        </w:rPr>
      </w:pPr>
    </w:p>
    <w:p w14:paraId="0FA17E3A" w14:textId="77777777" w:rsidR="00CF4A18" w:rsidRPr="00641342" w:rsidRDefault="00CF4A18" w:rsidP="00641342">
      <w:pPr>
        <w:pStyle w:val="a7"/>
        <w:numPr>
          <w:ilvl w:val="1"/>
          <w:numId w:val="30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13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41743B7B" w14:textId="77777777" w:rsidR="00CF4A18" w:rsidRPr="00641342" w:rsidRDefault="00CF4A18" w:rsidP="00CF4A18">
      <w:pPr>
        <w:spacing w:line="300" w:lineRule="auto"/>
        <w:rPr>
          <w:rFonts w:eastAsia="Calibri"/>
          <w:b/>
          <w:sz w:val="28"/>
          <w:szCs w:val="28"/>
          <w:lang w:eastAsia="en-US"/>
        </w:rPr>
      </w:pPr>
    </w:p>
    <w:p w14:paraId="231AB14E" w14:textId="77777777" w:rsidR="00CF4A18" w:rsidRPr="000C5A68" w:rsidRDefault="00CF4A18" w:rsidP="00CF4A18">
      <w:pPr>
        <w:pStyle w:val="a7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0C5A68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5210CC16" w14:textId="77777777" w:rsidR="00CF4A18" w:rsidRDefault="00CF4A18" w:rsidP="00CF4A18">
      <w:pPr>
        <w:pStyle w:val="a7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0C5A6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69723E28" w14:textId="580337BD" w:rsidR="00CF4A18" w:rsidRDefault="000C5A68" w:rsidP="00CF4A18">
      <w:pPr>
        <w:keepNext/>
        <w:suppressLineNumbers/>
        <w:suppressAutoHyphens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3BADA55C" wp14:editId="59637819">
            <wp:extent cx="2456815" cy="192659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192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C78063" w14:textId="6B36BEE6" w:rsidR="00CF4A18" w:rsidRDefault="000C5A68" w:rsidP="00CF4A18">
      <w:pPr>
        <w:pStyle w:val="a7"/>
        <w:tabs>
          <w:tab w:val="left" w:pos="284"/>
        </w:tabs>
        <w:spacing w:after="0" w:line="30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На рисунке изображен график функции. Определите, является ли данная функция четной или нечетной:</w:t>
      </w:r>
      <w:r w:rsidR="00CF4A18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>четная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>нечетная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="00CF4A1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>ни четная, ни нечетная</w:t>
      </w:r>
      <w:r w:rsidR="00CF4A18">
        <w:rPr>
          <w:rFonts w:ascii="Times New Roman" w:hAnsi="Times New Roman"/>
          <w:sz w:val="28"/>
          <w:szCs w:val="28"/>
        </w:rPr>
        <w:t>.</w:t>
      </w:r>
    </w:p>
    <w:p w14:paraId="26953979" w14:textId="77777777" w:rsidR="00CF4A18" w:rsidRDefault="00CF4A18" w:rsidP="00CF4A18">
      <w:pPr>
        <w:pStyle w:val="a7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45CA92D3" w14:textId="77777777" w:rsidR="00CF4A18" w:rsidRDefault="00CF4A18" w:rsidP="00CF4A18">
      <w:pPr>
        <w:pStyle w:val="a7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076F8784" w14:textId="77777777" w:rsidR="00CF4A18" w:rsidRDefault="00CF4A18" w:rsidP="00CF4A18">
      <w:pPr>
        <w:pStyle w:val="a7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5CAE84C7" w14:textId="77777777" w:rsidR="00CF4A18" w:rsidRDefault="00CF4A18" w:rsidP="00CF4A18">
      <w:pPr>
        <w:pStyle w:val="a7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2E28BE7B" w14:textId="7804542C" w:rsidR="00CF4A18" w:rsidRDefault="00CF4A18" w:rsidP="00CF4A18">
      <w:pPr>
        <w:pStyle w:val="a7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6C2035A5" w14:textId="14C79866" w:rsidR="00CF4A18" w:rsidRDefault="00A46234" w:rsidP="00CF4A18">
      <w:pPr>
        <w:pStyle w:val="a7"/>
        <w:tabs>
          <w:tab w:val="left" w:pos="284"/>
        </w:tabs>
        <w:spacing w:after="0" w:line="30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Найдите производную функции </w:t>
      </w:r>
      <w:r w:rsidR="00C16A23" w:rsidRPr="00C16A23">
        <w:rPr>
          <w:rFonts w:ascii="Times New Roman" w:hAnsi="Times New Roman"/>
          <w:b/>
          <w:position w:val="-24"/>
          <w:sz w:val="28"/>
          <w:szCs w:val="28"/>
          <w:lang w:val="ru-RU"/>
        </w:rPr>
        <w:object w:dxaOrig="1960" w:dyaOrig="620" w14:anchorId="0D1108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31.5pt" o:ole="">
            <v:imagedata r:id="rId9" o:title=""/>
          </v:shape>
          <o:OLEObject Type="Embed" ProgID="Equation.3" ShapeID="_x0000_i1025" DrawAspect="Content" ObjectID="_1796885444" r:id="rId10"/>
        </w:objec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в точке </w:t>
      </w:r>
      <w:r w:rsidRPr="002B393A">
        <w:rPr>
          <w:rFonts w:ascii="Times New Roman" w:hAnsi="Times New Roman"/>
          <w:i/>
          <w:sz w:val="28"/>
          <w:szCs w:val="28"/>
          <w:lang w:val="ru-RU"/>
        </w:rPr>
        <w:t>х=1</w:t>
      </w:r>
      <w:r w:rsidR="00CF4A18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>35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CF4A1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>44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="00CF4A1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CF4A18">
        <w:rPr>
          <w:rFonts w:ascii="Times New Roman" w:hAnsi="Times New Roman"/>
          <w:sz w:val="28"/>
          <w:szCs w:val="28"/>
        </w:rPr>
        <w:t>.</w:t>
      </w:r>
    </w:p>
    <w:p w14:paraId="2AB6E74A" w14:textId="77777777" w:rsidR="00CF4A18" w:rsidRDefault="00CF4A18" w:rsidP="00CF4A18">
      <w:pPr>
        <w:pStyle w:val="a7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45D3CE89" w14:textId="77777777" w:rsidR="00CF4A18" w:rsidRDefault="00CF4A18" w:rsidP="00CF4A18">
      <w:pPr>
        <w:pStyle w:val="a7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69A730A3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Задание 3</w:t>
      </w:r>
      <w:r>
        <w:rPr>
          <w:i/>
          <w:iCs/>
          <w:sz w:val="28"/>
          <w:szCs w:val="28"/>
        </w:rPr>
        <w:t xml:space="preserve">. </w:t>
      </w:r>
    </w:p>
    <w:p w14:paraId="4E01D95F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bookmarkStart w:id="4" w:name="_Hlk176755522"/>
      <w:r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4"/>
    </w:p>
    <w:p w14:paraId="37FCEA87" w14:textId="77777777" w:rsidR="00CF4A18" w:rsidRDefault="00CF4A18" w:rsidP="00CF4A18">
      <w:pPr>
        <w:pStyle w:val="a7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7CBE0EC9" w14:textId="067F1FA2" w:rsidR="00CF4A18" w:rsidRDefault="00A46234" w:rsidP="00CF4A18">
      <w:pPr>
        <w:pStyle w:val="a7"/>
        <w:tabs>
          <w:tab w:val="left" w:pos="284"/>
        </w:tabs>
        <w:spacing w:after="0" w:line="30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Найдите область определения функции </w:t>
      </w:r>
      <w:r w:rsidR="00C16A23" w:rsidRPr="00C16A23">
        <w:rPr>
          <w:rFonts w:ascii="Times New Roman" w:hAnsi="Times New Roman"/>
          <w:b/>
          <w:position w:val="-10"/>
          <w:sz w:val="28"/>
          <w:szCs w:val="28"/>
          <w:lang w:val="en-US"/>
        </w:rPr>
        <w:object w:dxaOrig="1200" w:dyaOrig="420" w14:anchorId="25D026FB">
          <v:shape id="_x0000_i1026" type="#_x0000_t75" style="width:60.75pt;height:21pt" o:ole="">
            <v:imagedata r:id="rId11" o:title=""/>
          </v:shape>
          <o:OLEObject Type="Embed" ProgID="Equation.3" ShapeID="_x0000_i1026" DrawAspect="Content" ObjectID="_1796885445" r:id="rId12"/>
        </w:object>
      </w:r>
      <w:r w:rsidR="00CF4A18">
        <w:rPr>
          <w:rFonts w:ascii="Times New Roman" w:hAnsi="Times New Roman"/>
          <w:b/>
          <w:sz w:val="28"/>
          <w:szCs w:val="28"/>
        </w:rPr>
        <w:t>:</w:t>
      </w:r>
    </w:p>
    <w:p w14:paraId="224A3BBE" w14:textId="64F1D17B" w:rsidR="00CF4A18" w:rsidRDefault="00A46234" w:rsidP="00CF4A18">
      <w:pPr>
        <w:tabs>
          <w:tab w:val="left" w:pos="1134"/>
        </w:tabs>
        <w:spacing w:line="300" w:lineRule="auto"/>
        <w:rPr>
          <w:sz w:val="28"/>
          <w:szCs w:val="28"/>
        </w:rPr>
      </w:pPr>
      <w:r w:rsidRPr="00641342">
        <w:rPr>
          <w:sz w:val="28"/>
          <w:szCs w:val="28"/>
        </w:rPr>
        <w:t>1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(-∞; 2</w:t>
      </w:r>
      <w:r w:rsidRPr="00A46234">
        <w:rPr>
          <w:sz w:val="28"/>
          <w:szCs w:val="28"/>
        </w:rPr>
        <w:t>];</w:t>
      </w:r>
    </w:p>
    <w:p w14:paraId="14E2B248" w14:textId="53BC9750" w:rsidR="00CF4A18" w:rsidRDefault="00A46234" w:rsidP="00CF4A18">
      <w:pPr>
        <w:tabs>
          <w:tab w:val="left" w:pos="1134"/>
        </w:tabs>
        <w:spacing w:line="300" w:lineRule="auto"/>
        <w:rPr>
          <w:sz w:val="28"/>
          <w:szCs w:val="28"/>
        </w:rPr>
      </w:pPr>
      <w:r w:rsidRPr="00641342">
        <w:rPr>
          <w:sz w:val="28"/>
          <w:szCs w:val="28"/>
        </w:rPr>
        <w:lastRenderedPageBreak/>
        <w:t>2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(-∞; 4</w:t>
      </w:r>
      <w:r w:rsidRPr="00A46234">
        <w:rPr>
          <w:sz w:val="28"/>
          <w:szCs w:val="28"/>
        </w:rPr>
        <w:t>);</w:t>
      </w:r>
    </w:p>
    <w:p w14:paraId="57DE27DB" w14:textId="4A5DD05C" w:rsidR="00CF4A18" w:rsidRDefault="00A46234" w:rsidP="00CF4A18">
      <w:pPr>
        <w:tabs>
          <w:tab w:val="left" w:pos="1134"/>
        </w:tabs>
        <w:spacing w:line="300" w:lineRule="auto"/>
        <w:rPr>
          <w:sz w:val="28"/>
          <w:szCs w:val="28"/>
        </w:rPr>
      </w:pPr>
      <w:r w:rsidRPr="00641342">
        <w:rPr>
          <w:sz w:val="28"/>
          <w:szCs w:val="28"/>
        </w:rPr>
        <w:t>3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(</w:t>
      </w:r>
      <w:r w:rsidRPr="00A46234">
        <w:rPr>
          <w:sz w:val="28"/>
          <w:szCs w:val="28"/>
        </w:rPr>
        <w:t>-∞</w:t>
      </w:r>
      <w:r>
        <w:rPr>
          <w:sz w:val="28"/>
          <w:szCs w:val="28"/>
        </w:rPr>
        <w:t>; 4</w:t>
      </w:r>
      <w:r w:rsidRPr="00A46234">
        <w:rPr>
          <w:sz w:val="28"/>
          <w:szCs w:val="28"/>
        </w:rPr>
        <w:t>]</w:t>
      </w:r>
      <w:r w:rsidR="00CF4A18">
        <w:rPr>
          <w:sz w:val="28"/>
          <w:szCs w:val="28"/>
        </w:rPr>
        <w:t>;</w:t>
      </w:r>
    </w:p>
    <w:p w14:paraId="00ABE324" w14:textId="7CE6ADDC" w:rsidR="00CF4A18" w:rsidRPr="00641342" w:rsidRDefault="00A46234" w:rsidP="00CF4A18">
      <w:pPr>
        <w:tabs>
          <w:tab w:val="left" w:pos="1134"/>
        </w:tabs>
        <w:spacing w:line="300" w:lineRule="auto"/>
        <w:rPr>
          <w:sz w:val="28"/>
          <w:szCs w:val="28"/>
        </w:rPr>
      </w:pPr>
      <w:r w:rsidRPr="00641342">
        <w:rPr>
          <w:sz w:val="28"/>
          <w:szCs w:val="28"/>
        </w:rPr>
        <w:t>4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(-∞; 2</w:t>
      </w:r>
      <w:r w:rsidRPr="00641342">
        <w:rPr>
          <w:sz w:val="28"/>
          <w:szCs w:val="28"/>
        </w:rPr>
        <w:t>).</w:t>
      </w:r>
    </w:p>
    <w:p w14:paraId="5D3582BD" w14:textId="77777777" w:rsidR="00CF4A18" w:rsidRDefault="00CF4A18" w:rsidP="00CF4A18">
      <w:pPr>
        <w:tabs>
          <w:tab w:val="left" w:pos="1134"/>
        </w:tabs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68E5825F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bookmarkStart w:id="5" w:name="_Hlk176755954"/>
    </w:p>
    <w:p w14:paraId="47C76987" w14:textId="77777777" w:rsidR="00CF4A18" w:rsidRDefault="00CF4A18" w:rsidP="00CF4A18">
      <w:pPr>
        <w:spacing w:line="30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4</w:t>
      </w:r>
      <w:r>
        <w:rPr>
          <w:sz w:val="28"/>
          <w:szCs w:val="28"/>
        </w:rPr>
        <w:t>.</w:t>
      </w:r>
    </w:p>
    <w:p w14:paraId="482832EA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Прочитайте текст, выберите один верный ответ из трех  предложенных</w:t>
      </w:r>
    </w:p>
    <w:bookmarkEnd w:id="5"/>
    <w:p w14:paraId="493610CD" w14:textId="087AC7E7" w:rsidR="00CF4A18" w:rsidRDefault="00BF19CE" w:rsidP="00CF4A18">
      <w:pPr>
        <w:tabs>
          <w:tab w:val="left" w:pos="1134"/>
        </w:tabs>
        <w:spacing w:line="30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8899527" wp14:editId="7D999875">
            <wp:extent cx="2456815" cy="1926590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192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F8FFF0" w14:textId="346E81A5" w:rsidR="00BF19CE" w:rsidRPr="00BF19CE" w:rsidRDefault="00BF19CE" w:rsidP="00CF4A18">
      <w:pPr>
        <w:tabs>
          <w:tab w:val="left" w:pos="1134"/>
        </w:tabs>
        <w:spacing w:line="300" w:lineRule="auto"/>
        <w:jc w:val="both"/>
        <w:rPr>
          <w:b/>
          <w:sz w:val="28"/>
          <w:szCs w:val="28"/>
        </w:rPr>
      </w:pPr>
      <w:r w:rsidRPr="00BF19CE">
        <w:rPr>
          <w:b/>
          <w:sz w:val="28"/>
          <w:szCs w:val="28"/>
        </w:rPr>
        <w:t xml:space="preserve">На рисунке изображен график функции. Определите </w:t>
      </w:r>
      <w:r>
        <w:rPr>
          <w:b/>
          <w:sz w:val="28"/>
          <w:szCs w:val="28"/>
        </w:rPr>
        <w:t>область значений функции:</w:t>
      </w:r>
    </w:p>
    <w:p w14:paraId="46BBCA28" w14:textId="147F0D75" w:rsidR="00CF4A18" w:rsidRDefault="00BF19CE" w:rsidP="00CF4A18">
      <w:pPr>
        <w:tabs>
          <w:tab w:val="left" w:pos="1134"/>
        </w:tabs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F4A18">
        <w:rPr>
          <w:sz w:val="28"/>
          <w:szCs w:val="28"/>
        </w:rPr>
        <w:t xml:space="preserve">) </w:t>
      </w:r>
      <w:r w:rsidRPr="00BF19CE">
        <w:rPr>
          <w:sz w:val="28"/>
          <w:szCs w:val="28"/>
        </w:rPr>
        <w:t>[</w:t>
      </w:r>
      <w:r>
        <w:rPr>
          <w:sz w:val="28"/>
          <w:szCs w:val="28"/>
        </w:rPr>
        <w:t>-3;7</w:t>
      </w:r>
      <w:r w:rsidRPr="00BF19CE">
        <w:rPr>
          <w:sz w:val="28"/>
          <w:szCs w:val="28"/>
        </w:rPr>
        <w:t>]</w:t>
      </w:r>
      <w:r w:rsidR="00CF4A18">
        <w:rPr>
          <w:sz w:val="28"/>
          <w:szCs w:val="28"/>
        </w:rPr>
        <w:t>;</w:t>
      </w:r>
    </w:p>
    <w:p w14:paraId="2D4740E4" w14:textId="0CF328B3" w:rsidR="00CF4A18" w:rsidRDefault="00BF19CE" w:rsidP="00CF4A18">
      <w:pPr>
        <w:tabs>
          <w:tab w:val="left" w:pos="1134"/>
        </w:tabs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F4A18">
        <w:rPr>
          <w:sz w:val="28"/>
          <w:szCs w:val="28"/>
        </w:rPr>
        <w:t>)</w:t>
      </w:r>
      <w:r w:rsidRPr="00641342">
        <w:rPr>
          <w:sz w:val="28"/>
          <w:szCs w:val="28"/>
        </w:rPr>
        <w:t xml:space="preserve"> [-3</w:t>
      </w:r>
      <w:r>
        <w:rPr>
          <w:sz w:val="28"/>
          <w:szCs w:val="28"/>
        </w:rPr>
        <w:t>; 4</w:t>
      </w:r>
      <w:r w:rsidRPr="00641342">
        <w:rPr>
          <w:sz w:val="28"/>
          <w:szCs w:val="28"/>
        </w:rPr>
        <w:t>]</w:t>
      </w:r>
      <w:r w:rsidR="00CF4A18">
        <w:rPr>
          <w:sz w:val="28"/>
          <w:szCs w:val="28"/>
        </w:rPr>
        <w:t>;</w:t>
      </w:r>
    </w:p>
    <w:p w14:paraId="219134EF" w14:textId="5A3148E0" w:rsidR="00CF4A18" w:rsidRDefault="00BF19CE" w:rsidP="00CF4A18">
      <w:pPr>
        <w:tabs>
          <w:tab w:val="left" w:pos="1134"/>
        </w:tabs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(-∞; +∞)</w:t>
      </w:r>
      <w:r w:rsidR="00CF4A18">
        <w:rPr>
          <w:sz w:val="28"/>
          <w:szCs w:val="28"/>
        </w:rPr>
        <w:t>.</w:t>
      </w:r>
    </w:p>
    <w:p w14:paraId="5AA880F3" w14:textId="77777777" w:rsidR="00CF4A18" w:rsidRDefault="00CF4A18" w:rsidP="00CF4A18">
      <w:pPr>
        <w:tabs>
          <w:tab w:val="left" w:pos="1134"/>
        </w:tabs>
        <w:spacing w:line="30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0D67D91A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bookmarkStart w:id="6" w:name="_Hlk176756531"/>
    </w:p>
    <w:p w14:paraId="6400605B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5.</w:t>
      </w:r>
    </w:p>
    <w:p w14:paraId="7D7D7FD0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Прочитайте текст, выберите один верных ответа из трех предложенных</w:t>
      </w:r>
      <w:bookmarkEnd w:id="6"/>
    </w:p>
    <w:p w14:paraId="529D38F6" w14:textId="77777777" w:rsidR="00CF4A18" w:rsidRDefault="00CF4A18" w:rsidP="00CF4A18">
      <w:pPr>
        <w:tabs>
          <w:tab w:val="left" w:pos="1134"/>
        </w:tabs>
        <w:spacing w:line="300" w:lineRule="auto"/>
        <w:rPr>
          <w:sz w:val="28"/>
          <w:szCs w:val="28"/>
        </w:rPr>
      </w:pPr>
    </w:p>
    <w:p w14:paraId="749F0C82" w14:textId="5EE6B907" w:rsidR="00CF4A18" w:rsidRDefault="00CF4A18" w:rsidP="00CF4A18">
      <w:pPr>
        <w:spacing w:line="30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84CDE">
        <w:rPr>
          <w:b/>
          <w:sz w:val="28"/>
          <w:szCs w:val="28"/>
        </w:rPr>
        <w:t xml:space="preserve">Вычислить определенный интеграл </w:t>
      </w:r>
      <w:r w:rsidR="00881D47" w:rsidRPr="00784CDE">
        <w:rPr>
          <w:b/>
          <w:position w:val="-30"/>
          <w:sz w:val="28"/>
          <w:szCs w:val="28"/>
        </w:rPr>
        <w:object w:dxaOrig="499" w:dyaOrig="740" w14:anchorId="3F5C6DF9">
          <v:shape id="_x0000_i1027" type="#_x0000_t75" style="width:24.75pt;height:36.75pt" o:ole="">
            <v:imagedata r:id="rId13" o:title=""/>
          </v:shape>
          <o:OLEObject Type="Embed" ProgID="Equation.3" ShapeID="_x0000_i1027" DrawAspect="Content" ObjectID="_1796885446" r:id="rId14"/>
        </w:object>
      </w:r>
      <w:r>
        <w:rPr>
          <w:b/>
          <w:sz w:val="28"/>
          <w:szCs w:val="28"/>
        </w:rPr>
        <w:t>:</w:t>
      </w:r>
      <w:r>
        <w:rPr>
          <w:b/>
          <w:sz w:val="28"/>
          <w:szCs w:val="28"/>
        </w:rPr>
        <w:br/>
      </w:r>
      <w:r w:rsidR="00881D47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881D47">
        <w:rPr>
          <w:sz w:val="28"/>
          <w:szCs w:val="28"/>
        </w:rPr>
        <w:t xml:space="preserve"> </w:t>
      </w:r>
      <w:r w:rsidR="00881D47">
        <w:rPr>
          <w:sz w:val="28"/>
          <w:szCs w:val="28"/>
          <w:lang w:val="en-US"/>
        </w:rPr>
        <w:t>ln</w:t>
      </w:r>
      <w:r w:rsidR="00881D47" w:rsidRPr="00881D47">
        <w:rPr>
          <w:sz w:val="28"/>
          <w:szCs w:val="28"/>
        </w:rPr>
        <w:t>3</w:t>
      </w:r>
      <w:r w:rsidR="00881D47">
        <w:rPr>
          <w:sz w:val="28"/>
          <w:szCs w:val="28"/>
        </w:rPr>
        <w:t>;</w:t>
      </w:r>
      <w:r w:rsidR="00881D47">
        <w:rPr>
          <w:sz w:val="28"/>
          <w:szCs w:val="28"/>
        </w:rPr>
        <w:br/>
        <w:t xml:space="preserve">2) </w:t>
      </w:r>
      <w:r w:rsidR="00881D47">
        <w:rPr>
          <w:sz w:val="28"/>
          <w:szCs w:val="28"/>
          <w:lang w:val="en-US"/>
        </w:rPr>
        <w:t>ln</w:t>
      </w:r>
      <w:r w:rsidR="00881D47" w:rsidRPr="00881D47">
        <w:rPr>
          <w:sz w:val="28"/>
          <w:szCs w:val="28"/>
        </w:rPr>
        <w:t>2</w:t>
      </w:r>
      <w:r w:rsidR="00881D47">
        <w:rPr>
          <w:sz w:val="28"/>
          <w:szCs w:val="28"/>
        </w:rPr>
        <w:t>;</w:t>
      </w:r>
      <w:r w:rsidR="00881D47">
        <w:rPr>
          <w:sz w:val="28"/>
          <w:szCs w:val="28"/>
        </w:rPr>
        <w:br/>
        <w:t>3</w:t>
      </w:r>
      <w:r>
        <w:rPr>
          <w:sz w:val="28"/>
          <w:szCs w:val="28"/>
        </w:rPr>
        <w:t xml:space="preserve">) </w:t>
      </w:r>
      <w:r w:rsidR="00881D47">
        <w:rPr>
          <w:sz w:val="28"/>
          <w:szCs w:val="28"/>
          <w:lang w:val="en-US"/>
        </w:rPr>
        <w:t>ln</w:t>
      </w:r>
      <w:r w:rsidR="00881D47" w:rsidRPr="00881D4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</w:p>
    <w:p w14:paraId="14AFBA96" w14:textId="77777777" w:rsidR="00CF4A18" w:rsidRDefault="00CF4A18" w:rsidP="00CF4A18">
      <w:pPr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3495BA93" w14:textId="77777777" w:rsidR="00CF4A18" w:rsidRDefault="00CF4A18" w:rsidP="00CF4A18">
      <w:pPr>
        <w:spacing w:line="300" w:lineRule="auto"/>
      </w:pPr>
    </w:p>
    <w:p w14:paraId="6F236813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6. </w:t>
      </w:r>
    </w:p>
    <w:p w14:paraId="3C5C9677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47052CEB" w14:textId="77777777" w:rsidR="00CF4A18" w:rsidRDefault="00CF4A18" w:rsidP="00CF4A18">
      <w:pPr>
        <w:spacing w:line="300" w:lineRule="auto"/>
        <w:rPr>
          <w:sz w:val="28"/>
          <w:szCs w:val="28"/>
        </w:rPr>
      </w:pPr>
    </w:p>
    <w:p w14:paraId="2C991D79" w14:textId="0C5B2440" w:rsidR="00CF4A18" w:rsidRDefault="00A46234" w:rsidP="00CF4A18">
      <w:pPr>
        <w:spacing w:line="3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Вычислить определенный интеграл</w:t>
      </w:r>
      <w:r w:rsidR="00CF4A18">
        <w:rPr>
          <w:b/>
          <w:sz w:val="28"/>
          <w:szCs w:val="28"/>
        </w:rPr>
        <w:t>:</w:t>
      </w:r>
      <w:r w:rsidRPr="00A46234">
        <w:rPr>
          <w:position w:val="-26"/>
          <w:sz w:val="20"/>
          <w:szCs w:val="20"/>
        </w:rPr>
        <w:t xml:space="preserve"> </w:t>
      </w:r>
      <w:r w:rsidR="00FB402E" w:rsidRPr="00A46234">
        <w:rPr>
          <w:b/>
          <w:position w:val="-32"/>
          <w:sz w:val="28"/>
          <w:szCs w:val="28"/>
        </w:rPr>
        <w:object w:dxaOrig="1260" w:dyaOrig="760" w14:anchorId="725BA4D2">
          <v:shape id="_x0000_i1028" type="#_x0000_t75" style="width:63pt;height:37.5pt" o:ole="">
            <v:imagedata r:id="rId15" o:title=""/>
          </v:shape>
          <o:OLEObject Type="Embed" ProgID="Equation.3" ShapeID="_x0000_i1028" DrawAspect="Content" ObjectID="_1796885447" r:id="rId16"/>
        </w:object>
      </w:r>
    </w:p>
    <w:p w14:paraId="090C663B" w14:textId="4CEC10FD" w:rsidR="00CF4A18" w:rsidRDefault="00FB402E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4</w:t>
      </w:r>
      <w:r w:rsidR="00CF4A18">
        <w:rPr>
          <w:sz w:val="28"/>
          <w:szCs w:val="28"/>
        </w:rPr>
        <w:t>;</w:t>
      </w:r>
    </w:p>
    <w:p w14:paraId="3BBA8C8C" w14:textId="23DA313C" w:rsidR="00CF4A18" w:rsidRDefault="00FB402E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6</w:t>
      </w:r>
      <w:r w:rsidR="00CF4A18">
        <w:rPr>
          <w:sz w:val="28"/>
          <w:szCs w:val="28"/>
        </w:rPr>
        <w:t>;</w:t>
      </w:r>
    </w:p>
    <w:p w14:paraId="7EAEA9A7" w14:textId="75EA1308" w:rsidR="00CF4A18" w:rsidRDefault="00FB402E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2</w:t>
      </w:r>
      <w:r w:rsidR="00CF4A18">
        <w:rPr>
          <w:sz w:val="28"/>
          <w:szCs w:val="28"/>
        </w:rPr>
        <w:t>;</w:t>
      </w:r>
    </w:p>
    <w:p w14:paraId="0DAF60DC" w14:textId="1868664A" w:rsidR="00CF4A18" w:rsidRDefault="00FB402E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0</w:t>
      </w:r>
      <w:r w:rsidR="00CF4A18">
        <w:rPr>
          <w:sz w:val="28"/>
          <w:szCs w:val="28"/>
        </w:rPr>
        <w:t>.</w:t>
      </w:r>
    </w:p>
    <w:p w14:paraId="1C238EB2" w14:textId="77777777" w:rsidR="00CF4A18" w:rsidRDefault="00CF4A18" w:rsidP="00CF4A18">
      <w:pPr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1B26140A" w14:textId="77777777" w:rsidR="00CF4A18" w:rsidRDefault="00CF4A18" w:rsidP="00CF4A18">
      <w:pPr>
        <w:spacing w:line="300" w:lineRule="auto"/>
      </w:pPr>
    </w:p>
    <w:p w14:paraId="1EDB8127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7. </w:t>
      </w:r>
    </w:p>
    <w:p w14:paraId="65F66D83" w14:textId="77777777" w:rsidR="00CF4A18" w:rsidRDefault="00CF4A18" w:rsidP="00CF4A18">
      <w:pPr>
        <w:spacing w:line="30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39D42B35" w14:textId="77777777" w:rsidR="00CF4A18" w:rsidRDefault="00CF4A18" w:rsidP="00CF4A18">
      <w:pPr>
        <w:spacing w:line="300" w:lineRule="auto"/>
        <w:rPr>
          <w:sz w:val="28"/>
          <w:szCs w:val="28"/>
        </w:rPr>
      </w:pPr>
    </w:p>
    <w:p w14:paraId="5C1F73D6" w14:textId="77777777" w:rsidR="00881D47" w:rsidRPr="00881D47" w:rsidRDefault="00881D47" w:rsidP="004E1FC2">
      <w:pPr>
        <w:spacing w:line="300" w:lineRule="auto"/>
        <w:jc w:val="both"/>
        <w:rPr>
          <w:b/>
          <w:sz w:val="28"/>
          <w:szCs w:val="28"/>
        </w:rPr>
      </w:pPr>
      <w:r w:rsidRPr="00881D47">
        <w:rPr>
          <w:b/>
          <w:sz w:val="28"/>
          <w:szCs w:val="28"/>
        </w:rPr>
        <w:t>В сборнике билетов по математике всего 48 билетов, в 12 из них встречается вопрос по теме «Логарифмы». Найдите вероятность того, что в случайно выбранном на экзамене билете школьнику не достанется вопрос по теме «Логарифмы».</w:t>
      </w:r>
    </w:p>
    <w:p w14:paraId="35506F55" w14:textId="4219EC48" w:rsidR="00881D47" w:rsidRDefault="00881D47" w:rsidP="004E1FC2">
      <w:pPr>
        <w:spacing w:line="300" w:lineRule="auto"/>
        <w:jc w:val="both"/>
        <w:rPr>
          <w:sz w:val="28"/>
          <w:szCs w:val="28"/>
        </w:rPr>
      </w:pPr>
      <w:r w:rsidRPr="00881D47">
        <w:rPr>
          <w:sz w:val="28"/>
          <w:szCs w:val="28"/>
        </w:rPr>
        <w:t>1) 0,25</w:t>
      </w:r>
      <w:r>
        <w:rPr>
          <w:sz w:val="28"/>
          <w:szCs w:val="28"/>
        </w:rPr>
        <w:t>;</w:t>
      </w:r>
      <w:r w:rsidRPr="00881D47">
        <w:rPr>
          <w:sz w:val="28"/>
          <w:szCs w:val="28"/>
        </w:rPr>
        <w:t xml:space="preserve">              </w:t>
      </w:r>
    </w:p>
    <w:p w14:paraId="4D2E5C66" w14:textId="428BFE0C" w:rsidR="00881D47" w:rsidRDefault="00881D47" w:rsidP="00881D47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2) 0,5;</w:t>
      </w:r>
      <w:r w:rsidRPr="00881D47">
        <w:rPr>
          <w:sz w:val="28"/>
          <w:szCs w:val="28"/>
        </w:rPr>
        <w:t xml:space="preserve">          </w:t>
      </w:r>
    </w:p>
    <w:p w14:paraId="2878F2A9" w14:textId="0F9DF09F" w:rsidR="00881D47" w:rsidRDefault="00881D47" w:rsidP="00881D47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 xml:space="preserve">3) 0,75.         </w:t>
      </w:r>
    </w:p>
    <w:p w14:paraId="6FE71A65" w14:textId="236A050C" w:rsidR="00CF4A18" w:rsidRDefault="00CF4A18" w:rsidP="00881D47">
      <w:pPr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0FEC95F2" w14:textId="77777777" w:rsidR="00CF4A18" w:rsidRDefault="00CF4A18" w:rsidP="00CF4A18">
      <w:pPr>
        <w:spacing w:line="300" w:lineRule="auto"/>
      </w:pPr>
    </w:p>
    <w:p w14:paraId="02412522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8.</w:t>
      </w:r>
    </w:p>
    <w:p w14:paraId="183A3004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0B50D8CF" w14:textId="77777777" w:rsidR="00CF4A18" w:rsidRDefault="00CF4A18" w:rsidP="00CF4A18">
      <w:pPr>
        <w:spacing w:line="300" w:lineRule="auto"/>
        <w:rPr>
          <w:sz w:val="28"/>
          <w:szCs w:val="28"/>
        </w:rPr>
      </w:pPr>
    </w:p>
    <w:p w14:paraId="379A2F07" w14:textId="6FD5656F" w:rsidR="00CF4A18" w:rsidRDefault="00586A31" w:rsidP="00CF4A18">
      <w:pPr>
        <w:spacing w:line="3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Найдите точки разрыва функции и укажите их тип </w:t>
      </w:r>
      <w:r w:rsidR="00153AFC" w:rsidRPr="00153AFC">
        <w:rPr>
          <w:b/>
          <w:position w:val="-24"/>
          <w:sz w:val="28"/>
          <w:szCs w:val="28"/>
        </w:rPr>
        <w:object w:dxaOrig="1300" w:dyaOrig="620" w14:anchorId="7BAB25C8">
          <v:shape id="_x0000_i1029" type="#_x0000_t75" style="width:65.25pt;height:30.75pt" o:ole="">
            <v:imagedata r:id="rId17" o:title=""/>
          </v:shape>
          <o:OLEObject Type="Embed" ProgID="Equation.3" ShapeID="_x0000_i1029" DrawAspect="Content" ObjectID="_1796885448" r:id="rId18"/>
        </w:object>
      </w:r>
      <w:r w:rsidR="00CF4A18">
        <w:rPr>
          <w:b/>
          <w:sz w:val="28"/>
          <w:szCs w:val="28"/>
        </w:rPr>
        <w:t>:</w:t>
      </w:r>
    </w:p>
    <w:p w14:paraId="310AF15E" w14:textId="730A12C5" w:rsidR="00CF4A18" w:rsidRDefault="00153AFC" w:rsidP="00CF4A18">
      <w:pPr>
        <w:spacing w:line="300" w:lineRule="auto"/>
        <w:rPr>
          <w:sz w:val="28"/>
          <w:szCs w:val="28"/>
        </w:rPr>
      </w:pPr>
      <w:r w:rsidRPr="00153AFC">
        <w:rPr>
          <w:sz w:val="28"/>
          <w:szCs w:val="28"/>
        </w:rPr>
        <w:t>1</w:t>
      </w:r>
      <w:r w:rsidR="00CF4A18">
        <w:rPr>
          <w:sz w:val="28"/>
          <w:szCs w:val="28"/>
        </w:rPr>
        <w:t>)</w:t>
      </w:r>
      <w:r w:rsidRPr="00153A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153AFC">
        <w:rPr>
          <w:sz w:val="28"/>
          <w:szCs w:val="28"/>
        </w:rPr>
        <w:t>=4</w:t>
      </w:r>
      <w:r>
        <w:rPr>
          <w:sz w:val="28"/>
          <w:szCs w:val="28"/>
        </w:rPr>
        <w:t>, точка разрыва 2 рода</w:t>
      </w:r>
      <w:r w:rsidR="00CF4A18">
        <w:rPr>
          <w:sz w:val="28"/>
          <w:szCs w:val="28"/>
        </w:rPr>
        <w:t>;</w:t>
      </w:r>
    </w:p>
    <w:p w14:paraId="4A5F69C3" w14:textId="178EB029" w:rsidR="00153AFC" w:rsidRDefault="00153AFC" w:rsidP="00CF4A18">
      <w:pPr>
        <w:spacing w:line="300" w:lineRule="auto"/>
        <w:rPr>
          <w:sz w:val="28"/>
          <w:szCs w:val="28"/>
        </w:rPr>
      </w:pPr>
      <w:r w:rsidRPr="00153AFC">
        <w:rPr>
          <w:sz w:val="28"/>
          <w:szCs w:val="28"/>
        </w:rPr>
        <w:t>2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x=4, точка разрыва 1</w:t>
      </w:r>
      <w:r w:rsidRPr="00153AFC">
        <w:rPr>
          <w:sz w:val="28"/>
          <w:szCs w:val="28"/>
        </w:rPr>
        <w:t xml:space="preserve"> рода;</w:t>
      </w:r>
    </w:p>
    <w:p w14:paraId="543F7284" w14:textId="712E6546" w:rsidR="00CF4A18" w:rsidRDefault="00153AFC" w:rsidP="00CF4A18">
      <w:pPr>
        <w:spacing w:line="300" w:lineRule="auto"/>
        <w:rPr>
          <w:sz w:val="28"/>
          <w:szCs w:val="28"/>
        </w:rPr>
      </w:pPr>
      <w:r w:rsidRPr="00153AFC">
        <w:rPr>
          <w:sz w:val="28"/>
          <w:szCs w:val="28"/>
        </w:rPr>
        <w:t>3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x=0</w:t>
      </w:r>
      <w:r w:rsidRPr="00153AFC">
        <w:rPr>
          <w:sz w:val="28"/>
          <w:szCs w:val="28"/>
        </w:rPr>
        <w:t>, точка разрыва 2 рода;</w:t>
      </w:r>
    </w:p>
    <w:p w14:paraId="37876E5F" w14:textId="7C9F59AE" w:rsidR="00153AFC" w:rsidRDefault="00153AFC" w:rsidP="00CF4A18">
      <w:pPr>
        <w:spacing w:line="300" w:lineRule="auto"/>
        <w:rPr>
          <w:sz w:val="28"/>
          <w:szCs w:val="28"/>
        </w:rPr>
      </w:pPr>
      <w:r w:rsidRPr="00153AFC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153AFC">
        <w:rPr>
          <w:sz w:val="28"/>
          <w:szCs w:val="28"/>
        </w:rPr>
        <w:t xml:space="preserve"> </w:t>
      </w:r>
      <w:r>
        <w:rPr>
          <w:sz w:val="28"/>
          <w:szCs w:val="28"/>
        </w:rPr>
        <w:t>x=0, точка разрыва 1</w:t>
      </w:r>
      <w:r w:rsidRPr="00153AFC">
        <w:rPr>
          <w:sz w:val="28"/>
          <w:szCs w:val="28"/>
        </w:rPr>
        <w:t xml:space="preserve"> рода</w:t>
      </w:r>
    </w:p>
    <w:p w14:paraId="5CA65139" w14:textId="61A1F14D" w:rsidR="00CF4A18" w:rsidRDefault="00CF4A18" w:rsidP="00CF4A18">
      <w:pPr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7386D5BD" w14:textId="77777777" w:rsidR="00CF4A18" w:rsidRPr="00153AFC" w:rsidRDefault="00CF4A18" w:rsidP="00CF4A18">
      <w:pPr>
        <w:spacing w:line="300" w:lineRule="auto"/>
      </w:pPr>
    </w:p>
    <w:p w14:paraId="16C2B24B" w14:textId="77777777" w:rsidR="00CF4A18" w:rsidRPr="00BF19CE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 w:rsidRPr="00BF19CE">
        <w:rPr>
          <w:b/>
          <w:bCs/>
          <w:sz w:val="28"/>
          <w:szCs w:val="28"/>
        </w:rPr>
        <w:t>Задание 9.</w:t>
      </w:r>
    </w:p>
    <w:p w14:paraId="463E99D3" w14:textId="1321BA6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 w:rsidRPr="00BF19CE">
        <w:rPr>
          <w:i/>
          <w:iCs/>
          <w:sz w:val="28"/>
          <w:szCs w:val="28"/>
        </w:rPr>
        <w:t xml:space="preserve">Прочитайте текст, выберите </w:t>
      </w:r>
      <w:r w:rsidR="00BF19CE" w:rsidRPr="00BF19CE">
        <w:rPr>
          <w:i/>
          <w:iCs/>
          <w:sz w:val="28"/>
          <w:szCs w:val="28"/>
        </w:rPr>
        <w:t>два</w:t>
      </w:r>
      <w:r w:rsidRPr="00BF19CE">
        <w:rPr>
          <w:i/>
          <w:iCs/>
          <w:sz w:val="28"/>
          <w:szCs w:val="28"/>
        </w:rPr>
        <w:t xml:space="preserve"> верных ответа из четырех предложенных</w:t>
      </w:r>
    </w:p>
    <w:p w14:paraId="6A9FFE6E" w14:textId="6B96F9F3" w:rsidR="00CF4A18" w:rsidRDefault="00BF19CE" w:rsidP="00CF4A18">
      <w:pPr>
        <w:spacing w:line="30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D09129C" wp14:editId="4CB58AB4">
            <wp:extent cx="2456815" cy="192659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192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309525" w14:textId="173831BE" w:rsidR="00BF19CE" w:rsidRDefault="00BF19CE" w:rsidP="00CF4A18">
      <w:pPr>
        <w:spacing w:line="300" w:lineRule="auto"/>
        <w:rPr>
          <w:b/>
          <w:sz w:val="28"/>
          <w:szCs w:val="28"/>
        </w:rPr>
      </w:pPr>
      <w:r w:rsidRPr="00BF19CE">
        <w:rPr>
          <w:b/>
          <w:sz w:val="28"/>
          <w:szCs w:val="28"/>
        </w:rPr>
        <w:t xml:space="preserve">На рисунке изображен график функции. Определите </w:t>
      </w:r>
      <w:r>
        <w:rPr>
          <w:b/>
          <w:sz w:val="28"/>
          <w:szCs w:val="28"/>
        </w:rPr>
        <w:t>точки экстремума: функции</w:t>
      </w:r>
    </w:p>
    <w:p w14:paraId="292E06C8" w14:textId="5B86B991" w:rsidR="00CF4A18" w:rsidRDefault="00BF19CE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-3</w:t>
      </w:r>
      <w:r w:rsidR="00CF4A18">
        <w:rPr>
          <w:sz w:val="28"/>
          <w:szCs w:val="28"/>
        </w:rPr>
        <w:t>;</w:t>
      </w:r>
    </w:p>
    <w:p w14:paraId="65C6F64E" w14:textId="76B37434" w:rsidR="00CF4A18" w:rsidRDefault="00BF19CE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-1</w:t>
      </w:r>
      <w:r w:rsidR="00CF4A18">
        <w:rPr>
          <w:sz w:val="28"/>
          <w:szCs w:val="28"/>
        </w:rPr>
        <w:t>;</w:t>
      </w:r>
    </w:p>
    <w:p w14:paraId="1CE3EB66" w14:textId="41E00DC3" w:rsidR="00CF4A18" w:rsidRDefault="00BF19CE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4</w:t>
      </w:r>
      <w:r w:rsidR="00CF4A18">
        <w:rPr>
          <w:sz w:val="28"/>
          <w:szCs w:val="28"/>
        </w:rPr>
        <w:t>;</w:t>
      </w:r>
    </w:p>
    <w:p w14:paraId="6ECA7275" w14:textId="0BEC976A" w:rsidR="00CF4A18" w:rsidRDefault="00BF19CE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CF4A18">
        <w:rPr>
          <w:sz w:val="28"/>
          <w:szCs w:val="28"/>
        </w:rPr>
        <w:t xml:space="preserve">) </w:t>
      </w:r>
      <w:r>
        <w:rPr>
          <w:sz w:val="28"/>
          <w:szCs w:val="28"/>
        </w:rPr>
        <w:t>7</w:t>
      </w:r>
      <w:r w:rsidR="00CF4A18">
        <w:rPr>
          <w:sz w:val="28"/>
          <w:szCs w:val="28"/>
        </w:rPr>
        <w:t>.</w:t>
      </w:r>
    </w:p>
    <w:p w14:paraId="6795DA81" w14:textId="77777777" w:rsidR="00CF4A18" w:rsidRDefault="00CF4A18" w:rsidP="00CF4A18">
      <w:pPr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7AEC6532" w14:textId="77777777" w:rsidR="00CF4A18" w:rsidRDefault="00CF4A18" w:rsidP="00CF4A18">
      <w:pPr>
        <w:spacing w:line="300" w:lineRule="auto"/>
      </w:pPr>
    </w:p>
    <w:p w14:paraId="59F3234D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10.</w:t>
      </w:r>
    </w:p>
    <w:p w14:paraId="5F9E2FCA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529C4B06" w14:textId="77777777" w:rsidR="00CF4A18" w:rsidRDefault="00CF4A18" w:rsidP="00CF4A18">
      <w:pPr>
        <w:spacing w:line="300" w:lineRule="auto"/>
        <w:rPr>
          <w:sz w:val="28"/>
          <w:szCs w:val="28"/>
        </w:rPr>
      </w:pPr>
    </w:p>
    <w:p w14:paraId="50F6FB92" w14:textId="7BA38C23" w:rsidR="00CF4A18" w:rsidRDefault="00C16A23" w:rsidP="00CF4A18">
      <w:pPr>
        <w:spacing w:line="3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Выберите основные свойства дисперсии</w:t>
      </w:r>
      <w:r w:rsidR="00CF4A18">
        <w:rPr>
          <w:b/>
          <w:sz w:val="28"/>
          <w:szCs w:val="28"/>
        </w:rPr>
        <w:t>:</w:t>
      </w:r>
    </w:p>
    <w:p w14:paraId="2E1DFA70" w14:textId="65F66B6B" w:rsidR="00CF4A18" w:rsidRPr="000E1851" w:rsidRDefault="00C16A23" w:rsidP="00CF4A18">
      <w:pPr>
        <w:spacing w:line="300" w:lineRule="auto"/>
        <w:rPr>
          <w:i/>
          <w:sz w:val="28"/>
          <w:szCs w:val="28"/>
        </w:rPr>
      </w:pPr>
      <w:r>
        <w:rPr>
          <w:sz w:val="28"/>
          <w:szCs w:val="28"/>
        </w:rPr>
        <w:t>1</w:t>
      </w:r>
      <w:r w:rsidR="00CF4A18">
        <w:rPr>
          <w:sz w:val="28"/>
          <w:szCs w:val="28"/>
        </w:rPr>
        <w:t xml:space="preserve">) </w:t>
      </w:r>
      <w:r w:rsidRPr="000E1851">
        <w:rPr>
          <w:i/>
          <w:sz w:val="28"/>
          <w:szCs w:val="28"/>
        </w:rPr>
        <w:t>D(X)=</w:t>
      </w:r>
      <w:r w:rsidRPr="000E1851">
        <w:rPr>
          <w:i/>
          <w:sz w:val="28"/>
          <w:szCs w:val="28"/>
          <w:lang w:val="en-US"/>
        </w:rPr>
        <w:t>M</w:t>
      </w:r>
      <w:r w:rsidRPr="000E1851">
        <w:rPr>
          <w:i/>
          <w:sz w:val="28"/>
          <w:szCs w:val="28"/>
        </w:rPr>
        <w:t>(</w:t>
      </w:r>
      <w:r w:rsidRPr="000E1851">
        <w:rPr>
          <w:i/>
          <w:sz w:val="28"/>
          <w:szCs w:val="28"/>
          <w:lang w:val="en-US"/>
        </w:rPr>
        <w:t>X</w:t>
      </w:r>
      <w:r w:rsidRPr="000E1851">
        <w:rPr>
          <w:i/>
          <w:sz w:val="28"/>
          <w:szCs w:val="28"/>
          <w:vertAlign w:val="superscript"/>
        </w:rPr>
        <w:t>2</w:t>
      </w:r>
      <w:r w:rsidRPr="000E1851">
        <w:rPr>
          <w:i/>
          <w:sz w:val="28"/>
          <w:szCs w:val="28"/>
        </w:rPr>
        <w:t>)+[</w:t>
      </w:r>
      <w:r w:rsidRPr="000E1851">
        <w:rPr>
          <w:i/>
          <w:sz w:val="28"/>
          <w:szCs w:val="28"/>
          <w:lang w:val="en-US"/>
        </w:rPr>
        <w:t>M</w:t>
      </w:r>
      <w:r w:rsidRPr="000E1851">
        <w:rPr>
          <w:i/>
          <w:sz w:val="28"/>
          <w:szCs w:val="28"/>
        </w:rPr>
        <w:t>(</w:t>
      </w:r>
      <w:r w:rsidRPr="000E1851">
        <w:rPr>
          <w:i/>
          <w:sz w:val="28"/>
          <w:szCs w:val="28"/>
          <w:lang w:val="en-US"/>
        </w:rPr>
        <w:t>X</w:t>
      </w:r>
      <w:r w:rsidRPr="000E1851">
        <w:rPr>
          <w:i/>
          <w:sz w:val="28"/>
          <w:szCs w:val="28"/>
        </w:rPr>
        <w:t>)]</w:t>
      </w:r>
      <w:r w:rsidRPr="000E1851">
        <w:rPr>
          <w:i/>
          <w:sz w:val="28"/>
          <w:szCs w:val="28"/>
          <w:vertAlign w:val="superscript"/>
        </w:rPr>
        <w:t>2</w:t>
      </w:r>
      <w:r w:rsidR="000E1851">
        <w:rPr>
          <w:i/>
          <w:sz w:val="28"/>
          <w:szCs w:val="28"/>
        </w:rPr>
        <w:t>;</w:t>
      </w:r>
    </w:p>
    <w:p w14:paraId="4F1D71D4" w14:textId="2AD01EC2" w:rsidR="00CF4A18" w:rsidRPr="00C16A23" w:rsidRDefault="00C16A23" w:rsidP="00CF4A18">
      <w:pPr>
        <w:spacing w:line="300" w:lineRule="auto"/>
        <w:rPr>
          <w:sz w:val="28"/>
          <w:szCs w:val="28"/>
          <w:lang w:val="en-US"/>
        </w:rPr>
      </w:pPr>
      <w:r w:rsidRPr="00C16A23">
        <w:rPr>
          <w:sz w:val="28"/>
          <w:szCs w:val="28"/>
          <w:lang w:val="en-US"/>
        </w:rPr>
        <w:t>2</w:t>
      </w:r>
      <w:r w:rsidR="00CF4A18" w:rsidRPr="00C16A23">
        <w:rPr>
          <w:sz w:val="28"/>
          <w:szCs w:val="28"/>
          <w:lang w:val="en-US"/>
        </w:rPr>
        <w:t xml:space="preserve">) </w:t>
      </w:r>
      <w:r w:rsidRPr="000E1851">
        <w:rPr>
          <w:i/>
          <w:sz w:val="28"/>
          <w:szCs w:val="28"/>
          <w:lang w:val="en-US"/>
        </w:rPr>
        <w:t>D(X±Y)=D(X)±D(Y)</w:t>
      </w:r>
      <w:r w:rsidR="00CF4A18" w:rsidRPr="000E1851">
        <w:rPr>
          <w:i/>
          <w:sz w:val="28"/>
          <w:szCs w:val="28"/>
          <w:lang w:val="en-US"/>
        </w:rPr>
        <w:t>;</w:t>
      </w:r>
    </w:p>
    <w:p w14:paraId="37A4B55F" w14:textId="360ADFE3" w:rsidR="00CF4A18" w:rsidRPr="000E1851" w:rsidRDefault="00C16A23" w:rsidP="00CF4A18">
      <w:pPr>
        <w:spacing w:line="300" w:lineRule="auto"/>
        <w:rPr>
          <w:i/>
          <w:sz w:val="28"/>
          <w:szCs w:val="28"/>
          <w:lang w:val="en-US"/>
        </w:rPr>
      </w:pPr>
      <w:r w:rsidRPr="00C16A23">
        <w:rPr>
          <w:sz w:val="28"/>
          <w:szCs w:val="28"/>
          <w:lang w:val="en-US"/>
        </w:rPr>
        <w:t>3</w:t>
      </w:r>
      <w:r w:rsidR="00CF4A18" w:rsidRPr="00C16A23">
        <w:rPr>
          <w:sz w:val="28"/>
          <w:szCs w:val="28"/>
          <w:lang w:val="en-US"/>
        </w:rPr>
        <w:t xml:space="preserve">) </w:t>
      </w:r>
      <w:r w:rsidRPr="000E1851">
        <w:rPr>
          <w:i/>
          <w:sz w:val="28"/>
          <w:szCs w:val="28"/>
          <w:lang w:val="en-US"/>
        </w:rPr>
        <w:t>D(CX)=C</w:t>
      </w:r>
      <w:r w:rsidRPr="000E1851">
        <w:rPr>
          <w:i/>
          <w:sz w:val="28"/>
          <w:szCs w:val="28"/>
          <w:vertAlign w:val="superscript"/>
          <w:lang w:val="en-US"/>
        </w:rPr>
        <w:t>2</w:t>
      </w:r>
      <w:r w:rsidRPr="000E1851">
        <w:rPr>
          <w:i/>
          <w:sz w:val="28"/>
          <w:szCs w:val="28"/>
          <w:lang w:val="en-US"/>
        </w:rPr>
        <w:t>D(X)</w:t>
      </w:r>
      <w:r w:rsidR="00CF4A18" w:rsidRPr="000E1851">
        <w:rPr>
          <w:i/>
          <w:sz w:val="28"/>
          <w:szCs w:val="28"/>
          <w:lang w:val="en-US"/>
        </w:rPr>
        <w:t>;</w:t>
      </w:r>
    </w:p>
    <w:p w14:paraId="44CED1CE" w14:textId="3873CD06" w:rsidR="00CF4A18" w:rsidRDefault="00C16A23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CF4A18">
        <w:rPr>
          <w:sz w:val="28"/>
          <w:szCs w:val="28"/>
        </w:rPr>
        <w:t xml:space="preserve">) </w:t>
      </w:r>
      <w:r w:rsidRPr="000E1851">
        <w:rPr>
          <w:i/>
          <w:sz w:val="28"/>
          <w:szCs w:val="28"/>
        </w:rPr>
        <w:t>D(X)=M(X</w:t>
      </w:r>
      <w:r w:rsidRPr="000E1851">
        <w:rPr>
          <w:i/>
          <w:sz w:val="28"/>
          <w:szCs w:val="28"/>
          <w:vertAlign w:val="superscript"/>
        </w:rPr>
        <w:t>2</w:t>
      </w:r>
      <w:r w:rsidRPr="000E1851">
        <w:rPr>
          <w:i/>
          <w:sz w:val="28"/>
          <w:szCs w:val="28"/>
        </w:rPr>
        <w:t>)</w:t>
      </w:r>
      <w:r w:rsidRPr="000E1851">
        <w:rPr>
          <w:i/>
          <w:sz w:val="28"/>
          <w:szCs w:val="28"/>
        </w:rPr>
        <w:sym w:font="Symbol" w:char="F02D"/>
      </w:r>
      <w:r w:rsidRPr="000E1851">
        <w:rPr>
          <w:i/>
          <w:sz w:val="28"/>
          <w:szCs w:val="28"/>
        </w:rPr>
        <w:t>[M(X)]</w:t>
      </w:r>
      <w:r w:rsidRPr="000E1851">
        <w:rPr>
          <w:i/>
          <w:sz w:val="28"/>
          <w:szCs w:val="28"/>
          <w:vertAlign w:val="superscript"/>
        </w:rPr>
        <w:t>2</w:t>
      </w:r>
    </w:p>
    <w:p w14:paraId="4D53B2F0" w14:textId="77777777" w:rsidR="00CF4A18" w:rsidRDefault="00CF4A18" w:rsidP="00CF4A18">
      <w:pPr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1F0478A2" w14:textId="77777777" w:rsidR="00CF4A18" w:rsidRDefault="00CF4A18" w:rsidP="00CF4A18">
      <w:pPr>
        <w:spacing w:line="300" w:lineRule="auto"/>
        <w:rPr>
          <w:sz w:val="28"/>
          <w:szCs w:val="28"/>
        </w:rPr>
      </w:pPr>
    </w:p>
    <w:p w14:paraId="0994915B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11. </w:t>
      </w:r>
    </w:p>
    <w:p w14:paraId="239913DF" w14:textId="6B6864AC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 w:rsidRPr="00C16A23">
        <w:rPr>
          <w:i/>
          <w:iCs/>
          <w:sz w:val="28"/>
          <w:szCs w:val="28"/>
        </w:rPr>
        <w:t xml:space="preserve">Прочитайте текст, </w:t>
      </w:r>
      <w:r w:rsidR="005734AB">
        <w:rPr>
          <w:i/>
          <w:iCs/>
          <w:sz w:val="28"/>
          <w:szCs w:val="28"/>
        </w:rPr>
        <w:t>решите задачу</w:t>
      </w:r>
    </w:p>
    <w:p w14:paraId="429C1440" w14:textId="77777777" w:rsidR="00CF4A18" w:rsidRDefault="00CF4A18" w:rsidP="00CF4A18">
      <w:pPr>
        <w:spacing w:line="300" w:lineRule="auto"/>
        <w:rPr>
          <w:sz w:val="28"/>
          <w:szCs w:val="28"/>
        </w:rPr>
      </w:pPr>
    </w:p>
    <w:p w14:paraId="78C1A49A" w14:textId="45EA243D" w:rsidR="00CF4A18" w:rsidRDefault="00586A31" w:rsidP="00CF4A18">
      <w:pPr>
        <w:spacing w:line="3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Найдите определитель матрицы третьего порядка </w:t>
      </w:r>
      <w:r w:rsidR="00D264F5">
        <w:rPr>
          <w:b/>
          <w:sz w:val="28"/>
          <w:szCs w:val="28"/>
        </w:rPr>
        <w:t xml:space="preserve">   </w:t>
      </w:r>
      <w:r w:rsidR="00C16A23" w:rsidRPr="00C16A23">
        <w:rPr>
          <w:b/>
          <w:position w:val="-50"/>
          <w:sz w:val="28"/>
          <w:szCs w:val="28"/>
        </w:rPr>
        <w:object w:dxaOrig="1500" w:dyaOrig="1120" w14:anchorId="390521CC">
          <v:shape id="_x0000_i1030" type="#_x0000_t75" style="width:99.75pt;height:72.75pt" o:ole="">
            <v:imagedata r:id="rId19" o:title=""/>
          </v:shape>
          <o:OLEObject Type="Embed" ProgID="Equation.3" ShapeID="_x0000_i1030" DrawAspect="Content" ObjectID="_1796885449" r:id="rId20"/>
        </w:object>
      </w:r>
    </w:p>
    <w:p w14:paraId="37D4A17B" w14:textId="77777777" w:rsidR="00CF4A18" w:rsidRDefault="00CF4A18" w:rsidP="00CF4A18">
      <w:pPr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7343B722" w14:textId="77777777" w:rsidR="00CF4A18" w:rsidRDefault="00CF4A18" w:rsidP="00CF4A18">
      <w:pPr>
        <w:spacing w:line="300" w:lineRule="auto"/>
      </w:pPr>
    </w:p>
    <w:p w14:paraId="07D59030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12. </w:t>
      </w:r>
    </w:p>
    <w:p w14:paraId="59D5068B" w14:textId="77777777" w:rsidR="005734AB" w:rsidRDefault="005734AB" w:rsidP="005734AB">
      <w:pPr>
        <w:spacing w:line="300" w:lineRule="auto"/>
        <w:jc w:val="both"/>
        <w:rPr>
          <w:i/>
          <w:iCs/>
          <w:sz w:val="28"/>
          <w:szCs w:val="28"/>
        </w:rPr>
      </w:pPr>
      <w:r w:rsidRPr="00C16A23">
        <w:rPr>
          <w:i/>
          <w:iCs/>
          <w:sz w:val="28"/>
          <w:szCs w:val="28"/>
        </w:rPr>
        <w:t xml:space="preserve">Прочитайте текст, </w:t>
      </w:r>
      <w:r>
        <w:rPr>
          <w:i/>
          <w:iCs/>
          <w:sz w:val="28"/>
          <w:szCs w:val="28"/>
        </w:rPr>
        <w:t>решите задачу</w:t>
      </w:r>
    </w:p>
    <w:p w14:paraId="250C6008" w14:textId="77777777" w:rsidR="00CF4A18" w:rsidRDefault="00CF4A18" w:rsidP="00CF4A18">
      <w:pPr>
        <w:spacing w:line="300" w:lineRule="auto"/>
        <w:rPr>
          <w:sz w:val="28"/>
          <w:szCs w:val="28"/>
        </w:rPr>
      </w:pPr>
    </w:p>
    <w:p w14:paraId="66CCC807" w14:textId="17CEDD81" w:rsidR="00CF4A18" w:rsidRDefault="005D19C3" w:rsidP="00CF4A18">
      <w:pPr>
        <w:spacing w:line="30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Игральный кубик подбрасывается один раз. Найдите вероятность того, что выпадет число очков больше трех.</w:t>
      </w:r>
    </w:p>
    <w:p w14:paraId="5922AC6D" w14:textId="77777777" w:rsidR="00CF4A18" w:rsidRDefault="00CF4A18" w:rsidP="00CF4A18">
      <w:pPr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223DC36A" w14:textId="77777777" w:rsidR="00CF4A18" w:rsidRDefault="00CF4A18" w:rsidP="00CF4A18">
      <w:pPr>
        <w:spacing w:line="300" w:lineRule="auto"/>
      </w:pPr>
    </w:p>
    <w:p w14:paraId="367E8FFA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13. </w:t>
      </w:r>
    </w:p>
    <w:p w14:paraId="3F2CD1A7" w14:textId="77777777" w:rsidR="005734AB" w:rsidRDefault="005734AB" w:rsidP="005734AB">
      <w:pPr>
        <w:spacing w:line="300" w:lineRule="auto"/>
        <w:jc w:val="both"/>
        <w:rPr>
          <w:i/>
          <w:iCs/>
          <w:sz w:val="28"/>
          <w:szCs w:val="28"/>
        </w:rPr>
      </w:pPr>
      <w:r w:rsidRPr="00C16A23">
        <w:rPr>
          <w:i/>
          <w:iCs/>
          <w:sz w:val="28"/>
          <w:szCs w:val="28"/>
        </w:rPr>
        <w:t xml:space="preserve">Прочитайте текст, </w:t>
      </w:r>
      <w:r>
        <w:rPr>
          <w:i/>
          <w:iCs/>
          <w:sz w:val="28"/>
          <w:szCs w:val="28"/>
        </w:rPr>
        <w:t>решите задачу</w:t>
      </w:r>
    </w:p>
    <w:p w14:paraId="3573D97F" w14:textId="77777777" w:rsidR="005734AB" w:rsidRDefault="005734AB" w:rsidP="005734AB">
      <w:pPr>
        <w:spacing w:line="300" w:lineRule="auto"/>
        <w:rPr>
          <w:sz w:val="28"/>
          <w:szCs w:val="28"/>
        </w:rPr>
      </w:pPr>
    </w:p>
    <w:p w14:paraId="55E2D794" w14:textId="5F8D6585" w:rsidR="00881D47" w:rsidRPr="00881D47" w:rsidRDefault="00881D47" w:rsidP="00881D47">
      <w:pPr>
        <w:spacing w:line="300" w:lineRule="auto"/>
        <w:rPr>
          <w:b/>
          <w:sz w:val="28"/>
          <w:szCs w:val="28"/>
        </w:rPr>
      </w:pPr>
      <w:r w:rsidRPr="00881D47">
        <w:rPr>
          <w:b/>
          <w:sz w:val="28"/>
          <w:szCs w:val="28"/>
        </w:rPr>
        <w:t>Найти площа</w:t>
      </w:r>
      <w:r>
        <w:rPr>
          <w:b/>
          <w:sz w:val="28"/>
          <w:szCs w:val="28"/>
        </w:rPr>
        <w:t xml:space="preserve">дь фигуры, ограниченной линиями: </w:t>
      </w:r>
      <w:r w:rsidRPr="00C16A23">
        <w:rPr>
          <w:i/>
          <w:sz w:val="28"/>
          <w:szCs w:val="28"/>
          <w:lang w:val="en-US"/>
        </w:rPr>
        <w:t>y</w:t>
      </w:r>
      <w:r w:rsidRPr="00C16A23">
        <w:rPr>
          <w:i/>
          <w:sz w:val="28"/>
          <w:szCs w:val="28"/>
        </w:rPr>
        <w:t>=</w:t>
      </w:r>
      <w:r w:rsidRPr="00C16A23">
        <w:rPr>
          <w:i/>
          <w:sz w:val="28"/>
          <w:szCs w:val="28"/>
          <w:lang w:val="en-US"/>
        </w:rPr>
        <w:t>x</w:t>
      </w:r>
      <w:r w:rsidRPr="00C16A23">
        <w:rPr>
          <w:i/>
          <w:sz w:val="28"/>
          <w:szCs w:val="28"/>
          <w:vertAlign w:val="superscript"/>
        </w:rPr>
        <w:t>3</w:t>
      </w:r>
      <w:r w:rsidRPr="00C16A23">
        <w:rPr>
          <w:i/>
          <w:sz w:val="28"/>
          <w:szCs w:val="28"/>
        </w:rPr>
        <w:t xml:space="preserve">, </w:t>
      </w:r>
      <w:r w:rsidRPr="00C16A23">
        <w:rPr>
          <w:i/>
          <w:sz w:val="28"/>
          <w:szCs w:val="28"/>
          <w:lang w:val="en-US"/>
        </w:rPr>
        <w:t>y</w:t>
      </w:r>
      <w:r w:rsidRPr="00C16A23">
        <w:rPr>
          <w:i/>
          <w:sz w:val="28"/>
          <w:szCs w:val="28"/>
        </w:rPr>
        <w:t xml:space="preserve">=8, </w:t>
      </w:r>
      <w:r w:rsidRPr="00C16A23">
        <w:rPr>
          <w:i/>
          <w:sz w:val="28"/>
          <w:szCs w:val="28"/>
          <w:lang w:val="en-US"/>
        </w:rPr>
        <w:t>y</w:t>
      </w:r>
      <w:r w:rsidRPr="00C16A23">
        <w:rPr>
          <w:i/>
          <w:sz w:val="28"/>
          <w:szCs w:val="28"/>
        </w:rPr>
        <w:t>=0</w:t>
      </w:r>
      <w:r w:rsidRPr="00881D47">
        <w:rPr>
          <w:b/>
          <w:sz w:val="28"/>
          <w:szCs w:val="28"/>
        </w:rPr>
        <w:t xml:space="preserve"> </w:t>
      </w:r>
    </w:p>
    <w:p w14:paraId="504D8DC1" w14:textId="7A75290C" w:rsidR="00CF4A18" w:rsidRDefault="00CF4A18" w:rsidP="00881D47">
      <w:pPr>
        <w:spacing w:line="300" w:lineRule="auto"/>
        <w:rPr>
          <w:i/>
        </w:rPr>
      </w:pPr>
      <w:r>
        <w:rPr>
          <w:i/>
          <w:sz w:val="28"/>
          <w:szCs w:val="28"/>
        </w:rPr>
        <w:t>Ответ:</w:t>
      </w:r>
    </w:p>
    <w:p w14:paraId="4A43F79C" w14:textId="77777777" w:rsidR="00CF4A18" w:rsidRDefault="00CF4A18" w:rsidP="00CF4A18">
      <w:pPr>
        <w:spacing w:line="300" w:lineRule="auto"/>
      </w:pPr>
    </w:p>
    <w:p w14:paraId="2C7EF4FD" w14:textId="77777777" w:rsidR="00CF4A18" w:rsidRDefault="00CF4A18" w:rsidP="00CF4A18">
      <w:pPr>
        <w:spacing w:line="300" w:lineRule="auto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Задание 14.</w:t>
      </w:r>
    </w:p>
    <w:p w14:paraId="386BB135" w14:textId="77777777" w:rsidR="005734AB" w:rsidRDefault="005734AB" w:rsidP="005734AB">
      <w:pPr>
        <w:spacing w:line="300" w:lineRule="auto"/>
        <w:jc w:val="both"/>
        <w:rPr>
          <w:i/>
          <w:iCs/>
          <w:sz w:val="28"/>
          <w:szCs w:val="28"/>
        </w:rPr>
      </w:pPr>
      <w:r w:rsidRPr="00C16A23">
        <w:rPr>
          <w:i/>
          <w:iCs/>
          <w:sz w:val="28"/>
          <w:szCs w:val="28"/>
        </w:rPr>
        <w:t xml:space="preserve">Прочитайте текст, </w:t>
      </w:r>
      <w:r>
        <w:rPr>
          <w:i/>
          <w:iCs/>
          <w:sz w:val="28"/>
          <w:szCs w:val="28"/>
        </w:rPr>
        <w:t>решите задачу</w:t>
      </w:r>
    </w:p>
    <w:p w14:paraId="3895227F" w14:textId="77777777" w:rsidR="00CF4A18" w:rsidRDefault="00CF4A18" w:rsidP="00CF4A18">
      <w:pPr>
        <w:spacing w:line="300" w:lineRule="auto"/>
        <w:rPr>
          <w:b/>
          <w:sz w:val="28"/>
          <w:szCs w:val="28"/>
        </w:rPr>
      </w:pPr>
    </w:p>
    <w:p w14:paraId="4C592DBD" w14:textId="586031A4" w:rsidR="00CF4A18" w:rsidRPr="005D19C3" w:rsidRDefault="005D19C3" w:rsidP="00CF4A18">
      <w:pPr>
        <w:spacing w:line="30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Дан вариационный ряд </w:t>
      </w:r>
      <w:r w:rsidRPr="000E1851">
        <w:rPr>
          <w:color w:val="000000"/>
          <w:sz w:val="28"/>
          <w:szCs w:val="28"/>
        </w:rPr>
        <w:t>5, 7, 8, 10, 12, 14, 18</w:t>
      </w:r>
      <w:r>
        <w:rPr>
          <w:b/>
          <w:color w:val="000000"/>
          <w:sz w:val="28"/>
          <w:szCs w:val="28"/>
        </w:rPr>
        <w:t>. Найдите медиану.</w:t>
      </w:r>
    </w:p>
    <w:p w14:paraId="143C9011" w14:textId="77777777" w:rsidR="00CF4A18" w:rsidRDefault="00CF4A18" w:rsidP="00CF4A18">
      <w:pPr>
        <w:spacing w:line="30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Ответ:</w:t>
      </w:r>
    </w:p>
    <w:p w14:paraId="726F9EEF" w14:textId="77777777" w:rsidR="00CF4A18" w:rsidRDefault="00CF4A18" w:rsidP="00CF4A18">
      <w:pPr>
        <w:spacing w:line="300" w:lineRule="auto"/>
        <w:rPr>
          <w:b/>
        </w:rPr>
      </w:pPr>
    </w:p>
    <w:p w14:paraId="3F3130F5" w14:textId="77777777" w:rsidR="00CF4A18" w:rsidRDefault="00CF4A18" w:rsidP="00CF4A18">
      <w:pPr>
        <w:spacing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15. </w:t>
      </w:r>
    </w:p>
    <w:p w14:paraId="63D5EF94" w14:textId="77777777" w:rsidR="005734AB" w:rsidRDefault="005734AB" w:rsidP="005734AB">
      <w:pPr>
        <w:spacing w:line="300" w:lineRule="auto"/>
        <w:jc w:val="both"/>
        <w:rPr>
          <w:i/>
          <w:iCs/>
          <w:sz w:val="28"/>
          <w:szCs w:val="28"/>
        </w:rPr>
      </w:pPr>
      <w:r w:rsidRPr="00C16A23">
        <w:rPr>
          <w:i/>
          <w:iCs/>
          <w:sz w:val="28"/>
          <w:szCs w:val="28"/>
        </w:rPr>
        <w:t xml:space="preserve">Прочитайте текст, </w:t>
      </w:r>
      <w:r>
        <w:rPr>
          <w:i/>
          <w:iCs/>
          <w:sz w:val="28"/>
          <w:szCs w:val="28"/>
        </w:rPr>
        <w:t>решите задачу</w:t>
      </w:r>
    </w:p>
    <w:p w14:paraId="16102AF8" w14:textId="77777777" w:rsidR="00CF4A18" w:rsidRDefault="00CF4A18" w:rsidP="00CF4A18">
      <w:pPr>
        <w:spacing w:line="300" w:lineRule="auto"/>
        <w:rPr>
          <w:b/>
          <w:sz w:val="28"/>
          <w:szCs w:val="28"/>
        </w:rPr>
      </w:pPr>
    </w:p>
    <w:p w14:paraId="054D3A19" w14:textId="4E1BFF4C" w:rsidR="00CF4A18" w:rsidRPr="00881D47" w:rsidRDefault="00881D47" w:rsidP="00CF4A18">
      <w:pPr>
        <w:keepNext/>
        <w:suppressLineNumbers/>
        <w:suppressAutoHyphens/>
        <w:spacing w:line="30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Вычислите производную функции </w:t>
      </w:r>
      <w:r w:rsidRPr="00C16A23">
        <w:rPr>
          <w:b/>
          <w:position w:val="-10"/>
          <w:sz w:val="28"/>
          <w:szCs w:val="28"/>
        </w:rPr>
        <w:object w:dxaOrig="1020" w:dyaOrig="360" w14:anchorId="7379792F">
          <v:shape id="_x0000_i1031" type="#_x0000_t75" style="width:51pt;height:18pt" o:ole="">
            <v:imagedata r:id="rId21" o:title=""/>
          </v:shape>
          <o:OLEObject Type="Embed" ProgID="Equation.3" ShapeID="_x0000_i1031" DrawAspect="Content" ObjectID="_1796885450" r:id="rId22"/>
        </w:object>
      </w:r>
      <w:r>
        <w:rPr>
          <w:b/>
          <w:sz w:val="28"/>
          <w:szCs w:val="28"/>
        </w:rPr>
        <w:t xml:space="preserve"> в точке </w:t>
      </w:r>
      <w:r w:rsidRPr="000E1851">
        <w:rPr>
          <w:i/>
          <w:sz w:val="28"/>
          <w:szCs w:val="28"/>
        </w:rPr>
        <w:t>х=0</w:t>
      </w:r>
      <w:r>
        <w:rPr>
          <w:b/>
          <w:sz w:val="28"/>
          <w:szCs w:val="28"/>
        </w:rPr>
        <w:t>.</w:t>
      </w:r>
    </w:p>
    <w:p w14:paraId="7EBA87ED" w14:textId="77777777" w:rsidR="00CF4A18" w:rsidRDefault="00CF4A18" w:rsidP="00CF4A18">
      <w:pPr>
        <w:spacing w:line="300" w:lineRule="auto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Ответ:</w:t>
      </w:r>
    </w:p>
    <w:p w14:paraId="54FD8DCD" w14:textId="77777777" w:rsidR="00CF4A18" w:rsidRDefault="00CF4A18" w:rsidP="00CF4A18">
      <w:pPr>
        <w:spacing w:line="300" w:lineRule="auto"/>
        <w:rPr>
          <w:b/>
        </w:rPr>
      </w:pPr>
    </w:p>
    <w:p w14:paraId="1E35D14F" w14:textId="77777777" w:rsidR="00CF4A18" w:rsidRPr="007261CE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</w:t>
      </w:r>
      <w:r w:rsidRPr="007261CE">
        <w:rPr>
          <w:b/>
          <w:bCs/>
          <w:sz w:val="28"/>
          <w:szCs w:val="28"/>
        </w:rPr>
        <w:t>16.</w:t>
      </w:r>
    </w:p>
    <w:p w14:paraId="11AB8364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 w:rsidRPr="007261CE">
        <w:rPr>
          <w:i/>
          <w:iCs/>
          <w:sz w:val="28"/>
          <w:szCs w:val="28"/>
        </w:rPr>
        <w:t>Прочитайте текст и установите соответствие</w:t>
      </w:r>
    </w:p>
    <w:p w14:paraId="7BDC55F0" w14:textId="77777777" w:rsidR="00CF4A18" w:rsidRDefault="00CF4A18" w:rsidP="00CF4A18">
      <w:pPr>
        <w:spacing w:line="300" w:lineRule="auto"/>
        <w:rPr>
          <w:b/>
        </w:rPr>
      </w:pPr>
    </w:p>
    <w:p w14:paraId="4ED9C462" w14:textId="2FEB3172" w:rsidR="00CF4A18" w:rsidRDefault="00015F94" w:rsidP="00CF4A18">
      <w:pPr>
        <w:spacing w:line="30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Каждому</w:t>
      </w:r>
      <w:r w:rsidRPr="00015F94">
        <w:rPr>
          <w:b/>
          <w:sz w:val="28"/>
          <w:szCs w:val="28"/>
        </w:rPr>
        <w:t xml:space="preserve"> из четырех </w:t>
      </w:r>
      <w:r>
        <w:rPr>
          <w:b/>
          <w:sz w:val="28"/>
          <w:szCs w:val="28"/>
        </w:rPr>
        <w:t>пределов</w:t>
      </w:r>
      <w:r w:rsidRPr="00015F94">
        <w:rPr>
          <w:b/>
          <w:sz w:val="28"/>
          <w:szCs w:val="28"/>
        </w:rPr>
        <w:t xml:space="preserve"> в левом столбце соответствует одно из </w:t>
      </w:r>
      <w:r>
        <w:rPr>
          <w:b/>
          <w:sz w:val="28"/>
          <w:szCs w:val="28"/>
        </w:rPr>
        <w:t>значений</w:t>
      </w:r>
      <w:r w:rsidRPr="00015F94">
        <w:rPr>
          <w:b/>
          <w:sz w:val="28"/>
          <w:szCs w:val="28"/>
        </w:rPr>
        <w:t xml:space="preserve"> в правом столбце. </w:t>
      </w:r>
      <w:r>
        <w:rPr>
          <w:b/>
          <w:sz w:val="28"/>
          <w:szCs w:val="28"/>
        </w:rPr>
        <w:t>Установите</w:t>
      </w:r>
      <w:r w:rsidR="00CF4A18">
        <w:rPr>
          <w:b/>
          <w:sz w:val="28"/>
          <w:szCs w:val="28"/>
        </w:rPr>
        <w:t xml:space="preserve"> соответствие между </w:t>
      </w:r>
      <w:r>
        <w:rPr>
          <w:b/>
          <w:sz w:val="28"/>
          <w:szCs w:val="28"/>
        </w:rPr>
        <w:t>пределами</w:t>
      </w:r>
      <w:r w:rsidR="00CF4A18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их значениями.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F4A18" w14:paraId="2B50EF6B" w14:textId="77777777" w:rsidTr="00CF4A1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C888" w14:textId="50D5105A" w:rsidR="00CF4A18" w:rsidRDefault="00015F94">
            <w:pPr>
              <w:spacing w:line="30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D694" w14:textId="12CF0D94" w:rsidR="00CF4A18" w:rsidRDefault="00015F94">
            <w:pPr>
              <w:spacing w:line="30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</w:t>
            </w:r>
          </w:p>
        </w:tc>
      </w:tr>
      <w:tr w:rsidR="00CF4A18" w14:paraId="0A806AAA" w14:textId="77777777" w:rsidTr="00CF4A1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94E4" w14:textId="59EDC100" w:rsidR="00CF4A18" w:rsidRDefault="00CF4A18" w:rsidP="00845E0C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r w:rsidR="00C16A23" w:rsidRPr="00C16A23">
              <w:rPr>
                <w:position w:val="-24"/>
                <w:sz w:val="28"/>
                <w:szCs w:val="28"/>
              </w:rPr>
              <w:object w:dxaOrig="1719" w:dyaOrig="660" w14:anchorId="0CE8CC2E">
                <v:shape id="_x0000_i1032" type="#_x0000_t75" style="width:85.5pt;height:33pt" o:ole="">
                  <v:imagedata r:id="rId23" o:title=""/>
                </v:shape>
                <o:OLEObject Type="Embed" ProgID="Equation.3" ShapeID="_x0000_i1032" DrawAspect="Content" ObjectID="_1796885451" r:id="rId24"/>
              </w:objec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D16F" w14:textId="3A96DA10" w:rsidR="00CF4A18" w:rsidRDefault="00CF4A18" w:rsidP="007261CE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7261CE">
              <w:rPr>
                <w:sz w:val="28"/>
                <w:szCs w:val="28"/>
              </w:rPr>
              <w:t>2</w:t>
            </w:r>
          </w:p>
        </w:tc>
      </w:tr>
      <w:tr w:rsidR="00CF4A18" w14:paraId="446C5D8D" w14:textId="77777777" w:rsidTr="00CF4A1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BF57" w14:textId="3BC08CFA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="00C16A23" w:rsidRPr="00C16A23">
              <w:rPr>
                <w:position w:val="-24"/>
                <w:sz w:val="28"/>
                <w:szCs w:val="28"/>
              </w:rPr>
              <w:object w:dxaOrig="999" w:dyaOrig="620" w14:anchorId="7FFA2DEB">
                <v:shape id="_x0000_i1033" type="#_x0000_t75" style="width:49.5pt;height:30.75pt" o:ole="">
                  <v:imagedata r:id="rId25" o:title=""/>
                </v:shape>
                <o:OLEObject Type="Embed" ProgID="Equation.3" ShapeID="_x0000_i1033" DrawAspect="Content" ObjectID="_1796885452" r:id="rId26"/>
              </w:objec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66AA" w14:textId="3997D7E4" w:rsidR="00CF4A18" w:rsidRDefault="00CF4A18" w:rsidP="007261CE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7261CE">
              <w:rPr>
                <w:sz w:val="28"/>
                <w:szCs w:val="28"/>
              </w:rPr>
              <w:t>5/9</w:t>
            </w:r>
          </w:p>
        </w:tc>
      </w:tr>
      <w:tr w:rsidR="00CF4A18" w14:paraId="438CC0A4" w14:textId="77777777" w:rsidTr="00CF4A1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C33E" w14:textId="5727C192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</w:t>
            </w:r>
            <w:r w:rsidR="00C16A23" w:rsidRPr="00C16A23">
              <w:rPr>
                <w:position w:val="-24"/>
                <w:sz w:val="28"/>
                <w:szCs w:val="28"/>
              </w:rPr>
              <w:object w:dxaOrig="1740" w:dyaOrig="660" w14:anchorId="6B9BE832">
                <v:shape id="_x0000_i1034" type="#_x0000_t75" style="width:87pt;height:33pt" o:ole="">
                  <v:imagedata r:id="rId27" o:title=""/>
                </v:shape>
                <o:OLEObject Type="Embed" ProgID="Equation.3" ShapeID="_x0000_i1034" DrawAspect="Content" ObjectID="_1796885453" r:id="rId28"/>
              </w:objec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CCE9" w14:textId="2DDAC76A" w:rsidR="00CF4A18" w:rsidRDefault="007261CE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8</w:t>
            </w:r>
          </w:p>
        </w:tc>
      </w:tr>
    </w:tbl>
    <w:p w14:paraId="3983C90E" w14:textId="77777777" w:rsidR="000E1851" w:rsidRDefault="000E1851" w:rsidP="00CF4A18">
      <w:pPr>
        <w:spacing w:line="300" w:lineRule="auto"/>
        <w:contextualSpacing/>
        <w:jc w:val="both"/>
        <w:rPr>
          <w:sz w:val="28"/>
          <w:szCs w:val="28"/>
        </w:rPr>
      </w:pPr>
    </w:p>
    <w:p w14:paraId="6123EC1B" w14:textId="77777777" w:rsidR="00CF4A18" w:rsidRDefault="00CF4A18" w:rsidP="00CF4A18">
      <w:pPr>
        <w:spacing w:line="300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2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845E0C" w14:paraId="659F1B2C" w14:textId="77777777" w:rsidTr="00CF4A1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A25C491" w14:textId="77777777" w:rsidR="00845E0C" w:rsidRDefault="00845E0C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F2B2B6" w14:textId="77777777" w:rsidR="00845E0C" w:rsidRDefault="00845E0C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ABEC742" w14:textId="77777777" w:rsidR="00845E0C" w:rsidRDefault="00845E0C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845E0C" w14:paraId="55350845" w14:textId="77777777" w:rsidTr="00CF4A1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E24E16" w14:textId="77777777" w:rsidR="00845E0C" w:rsidRDefault="00845E0C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DA796F" w14:textId="77777777" w:rsidR="00845E0C" w:rsidRDefault="00845E0C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717030" w14:textId="77777777" w:rsidR="00845E0C" w:rsidRDefault="00845E0C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E8B2EC8" w14:textId="77777777" w:rsidR="00CF4A18" w:rsidRDefault="00CF4A18" w:rsidP="00CF4A18">
      <w:pPr>
        <w:spacing w:line="300" w:lineRule="auto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Ответ:</w:t>
      </w:r>
    </w:p>
    <w:p w14:paraId="6C8EA830" w14:textId="77777777" w:rsidR="00CF4A18" w:rsidRDefault="00CF4A18" w:rsidP="00CF4A18">
      <w:pPr>
        <w:spacing w:line="300" w:lineRule="auto"/>
        <w:rPr>
          <w:b/>
        </w:rPr>
      </w:pPr>
    </w:p>
    <w:p w14:paraId="37D72B41" w14:textId="77777777" w:rsidR="00CF4A18" w:rsidRDefault="00CF4A18" w:rsidP="00CF4A18">
      <w:pPr>
        <w:spacing w:line="300" w:lineRule="auto"/>
        <w:rPr>
          <w:b/>
        </w:rPr>
      </w:pPr>
    </w:p>
    <w:p w14:paraId="54A33328" w14:textId="77777777" w:rsidR="00CF4A18" w:rsidRDefault="00CF4A18" w:rsidP="00CF4A18">
      <w:pPr>
        <w:spacing w:line="300" w:lineRule="auto"/>
        <w:rPr>
          <w:b/>
        </w:rPr>
      </w:pPr>
    </w:p>
    <w:p w14:paraId="13EE5781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bookmarkStart w:id="7" w:name="_Hlk176756426"/>
      <w:r>
        <w:rPr>
          <w:b/>
          <w:bCs/>
          <w:sz w:val="28"/>
          <w:szCs w:val="28"/>
        </w:rPr>
        <w:t>Задание 17.</w:t>
      </w:r>
    </w:p>
    <w:p w14:paraId="399FBEC3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Прочитайте текст и установите соответствие</w:t>
      </w:r>
      <w:bookmarkEnd w:id="7"/>
    </w:p>
    <w:p w14:paraId="406622F2" w14:textId="77777777" w:rsidR="00CF4A18" w:rsidRDefault="00CF4A18" w:rsidP="00CF4A18">
      <w:pPr>
        <w:spacing w:line="300" w:lineRule="auto"/>
        <w:rPr>
          <w:b/>
        </w:rPr>
      </w:pPr>
    </w:p>
    <w:p w14:paraId="29576B2B" w14:textId="12DD8025" w:rsidR="00CF4A18" w:rsidRDefault="00015F94" w:rsidP="00CF4A18">
      <w:pPr>
        <w:spacing w:line="300" w:lineRule="auto"/>
        <w:rPr>
          <w:b/>
          <w:sz w:val="28"/>
          <w:szCs w:val="28"/>
        </w:rPr>
      </w:pPr>
      <w:r w:rsidRPr="00015F94">
        <w:rPr>
          <w:b/>
          <w:sz w:val="28"/>
          <w:szCs w:val="28"/>
        </w:rPr>
        <w:t xml:space="preserve">На рисунках изображены графики функций и касательные к ним в точке а. </w:t>
      </w:r>
      <w:r>
        <w:rPr>
          <w:b/>
          <w:sz w:val="28"/>
          <w:szCs w:val="28"/>
        </w:rPr>
        <w:t>Установите</w:t>
      </w:r>
      <w:r w:rsidR="00CF4A18">
        <w:rPr>
          <w:b/>
          <w:sz w:val="28"/>
          <w:szCs w:val="28"/>
        </w:rPr>
        <w:t xml:space="preserve"> соответствие между </w:t>
      </w:r>
      <w:r>
        <w:rPr>
          <w:b/>
          <w:sz w:val="28"/>
          <w:szCs w:val="28"/>
        </w:rPr>
        <w:t>графиками функций</w:t>
      </w:r>
      <w:r w:rsidR="00CF4A18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значениями их производных в точке а.</w:t>
      </w:r>
      <w:r>
        <w:rPr>
          <w:b/>
          <w:noProof/>
        </w:rPr>
        <w:drawing>
          <wp:inline distT="0" distB="0" distL="0" distR="0" wp14:anchorId="4C5F3E65" wp14:editId="7CE99975">
            <wp:extent cx="5937885" cy="1914525"/>
            <wp:effectExtent l="0" t="0" r="571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3EB559" w14:textId="50A1B7F0" w:rsidR="00CF4A18" w:rsidRDefault="00015F94" w:rsidP="00CF4A18">
      <w:pPr>
        <w:spacing w:line="300" w:lineRule="auto"/>
        <w:rPr>
          <w:b/>
          <w:lang w:eastAsia="en-US"/>
        </w:rPr>
      </w:pPr>
      <w:r>
        <w:rPr>
          <w:b/>
          <w:noProof/>
        </w:rPr>
        <w:drawing>
          <wp:inline distT="0" distB="0" distL="0" distR="0" wp14:anchorId="4CED38D4" wp14:editId="55F99A45">
            <wp:extent cx="5846445" cy="1737360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445" cy="173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7DAB8" w14:textId="6D1C8D07" w:rsidR="00015F94" w:rsidRPr="00C16A23" w:rsidRDefault="00015F94" w:rsidP="00CF4A18">
      <w:pPr>
        <w:spacing w:line="300" w:lineRule="auto"/>
        <w:rPr>
          <w:sz w:val="28"/>
          <w:szCs w:val="28"/>
          <w:lang w:eastAsia="en-US"/>
        </w:rPr>
      </w:pPr>
      <w:r w:rsidRPr="00C16A23">
        <w:rPr>
          <w:sz w:val="28"/>
          <w:szCs w:val="28"/>
          <w:lang w:eastAsia="en-US"/>
        </w:rPr>
        <w:t>А) 1/2</w:t>
      </w:r>
    </w:p>
    <w:p w14:paraId="7C28BBCA" w14:textId="28B10582" w:rsidR="00015F94" w:rsidRPr="00C16A23" w:rsidRDefault="00015F94" w:rsidP="00CF4A18">
      <w:pPr>
        <w:spacing w:line="300" w:lineRule="auto"/>
        <w:rPr>
          <w:sz w:val="28"/>
          <w:szCs w:val="28"/>
          <w:lang w:eastAsia="en-US"/>
        </w:rPr>
      </w:pPr>
      <w:r w:rsidRPr="00C16A23">
        <w:rPr>
          <w:sz w:val="28"/>
          <w:szCs w:val="28"/>
          <w:lang w:eastAsia="en-US"/>
        </w:rPr>
        <w:t>Б) 2</w:t>
      </w:r>
    </w:p>
    <w:p w14:paraId="22777C2C" w14:textId="1C06E64E" w:rsidR="00015F94" w:rsidRPr="00C16A23" w:rsidRDefault="00015F94" w:rsidP="00CF4A18">
      <w:pPr>
        <w:spacing w:line="300" w:lineRule="auto"/>
        <w:rPr>
          <w:sz w:val="28"/>
          <w:szCs w:val="28"/>
          <w:lang w:eastAsia="en-US"/>
        </w:rPr>
      </w:pPr>
      <w:r w:rsidRPr="00C16A23">
        <w:rPr>
          <w:sz w:val="28"/>
          <w:szCs w:val="28"/>
          <w:lang w:eastAsia="en-US"/>
        </w:rPr>
        <w:t>В) -1/2</w:t>
      </w:r>
    </w:p>
    <w:p w14:paraId="13D7B3E4" w14:textId="4811A648" w:rsidR="00015F94" w:rsidRPr="00C16A23" w:rsidRDefault="00015F94" w:rsidP="00CF4A18">
      <w:pPr>
        <w:spacing w:line="300" w:lineRule="auto"/>
        <w:rPr>
          <w:b/>
          <w:sz w:val="28"/>
          <w:szCs w:val="28"/>
          <w:lang w:eastAsia="en-US"/>
        </w:rPr>
      </w:pPr>
      <w:r w:rsidRPr="00C16A23">
        <w:rPr>
          <w:sz w:val="28"/>
          <w:szCs w:val="28"/>
          <w:lang w:eastAsia="en-US"/>
        </w:rPr>
        <w:t>Г) 1</w:t>
      </w:r>
    </w:p>
    <w:p w14:paraId="00BFB8C1" w14:textId="77777777" w:rsidR="00CF4A18" w:rsidRDefault="00CF4A18" w:rsidP="00CF4A18">
      <w:pPr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2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015F94" w14:paraId="07732E8E" w14:textId="77777777" w:rsidTr="00CF4A1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1F8389" w14:textId="77777777" w:rsidR="00015F94" w:rsidRDefault="00015F9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0614C8" w14:textId="77777777" w:rsidR="00015F94" w:rsidRDefault="00015F9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5802B8" w14:textId="77777777" w:rsidR="00015F94" w:rsidRDefault="00015F9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CF9F3" w14:textId="77777777" w:rsidR="00015F94" w:rsidRDefault="00015F9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015F94" w14:paraId="1F86DB2E" w14:textId="77777777" w:rsidTr="00CF4A1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CDABF7" w14:textId="77777777" w:rsidR="00015F94" w:rsidRDefault="00015F9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4B0D48" w14:textId="7B5B4A16" w:rsidR="00015F94" w:rsidRDefault="00015F9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4941E0" w14:textId="78363AA1" w:rsidR="00015F94" w:rsidRDefault="00015F9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E31F" w14:textId="53743071" w:rsidR="00015F94" w:rsidRDefault="00015F9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393484F" w14:textId="77777777" w:rsidR="00CF4A18" w:rsidRDefault="00CF4A18" w:rsidP="00CF4A18">
      <w:pPr>
        <w:spacing w:line="300" w:lineRule="auto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Ответ:</w:t>
      </w:r>
    </w:p>
    <w:p w14:paraId="1449B4F3" w14:textId="77777777" w:rsidR="00CF4A18" w:rsidRDefault="00CF4A18" w:rsidP="00CF4A18">
      <w:pPr>
        <w:spacing w:line="300" w:lineRule="auto"/>
        <w:rPr>
          <w:b/>
        </w:rPr>
      </w:pPr>
    </w:p>
    <w:p w14:paraId="6AAF953B" w14:textId="77777777" w:rsidR="00CF4A18" w:rsidRDefault="00CF4A18" w:rsidP="00CF4A18">
      <w:pPr>
        <w:spacing w:line="300" w:lineRule="auto"/>
        <w:rPr>
          <w:b/>
        </w:rPr>
      </w:pPr>
    </w:p>
    <w:p w14:paraId="6CFCF928" w14:textId="77777777" w:rsidR="00CF4A18" w:rsidRDefault="00CF4A18" w:rsidP="00CF4A18">
      <w:pPr>
        <w:spacing w:line="300" w:lineRule="auto"/>
        <w:rPr>
          <w:b/>
        </w:rPr>
      </w:pPr>
    </w:p>
    <w:p w14:paraId="3FEF75FB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18.</w:t>
      </w:r>
    </w:p>
    <w:p w14:paraId="608E012A" w14:textId="77777777" w:rsidR="00CF4A18" w:rsidRDefault="00CF4A18" w:rsidP="00CF4A18">
      <w:pPr>
        <w:spacing w:line="30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Прочитайте текст и установите соответствие</w:t>
      </w:r>
    </w:p>
    <w:p w14:paraId="42CF8013" w14:textId="44208742" w:rsidR="00CF4A18" w:rsidRPr="00015F94" w:rsidRDefault="00015F94" w:rsidP="00CF4A18">
      <w:pPr>
        <w:spacing w:line="300" w:lineRule="auto"/>
        <w:rPr>
          <w:b/>
          <w:iCs/>
          <w:sz w:val="28"/>
          <w:szCs w:val="28"/>
        </w:rPr>
      </w:pPr>
      <w:r w:rsidRPr="00015F94">
        <w:rPr>
          <w:b/>
          <w:iCs/>
          <w:sz w:val="28"/>
          <w:szCs w:val="28"/>
        </w:rPr>
        <w:lastRenderedPageBreak/>
        <w:t xml:space="preserve">Каждой из четырех </w:t>
      </w:r>
      <w:r>
        <w:rPr>
          <w:b/>
          <w:iCs/>
          <w:sz w:val="28"/>
          <w:szCs w:val="28"/>
        </w:rPr>
        <w:t>матриц</w:t>
      </w:r>
      <w:r w:rsidRPr="00015F94">
        <w:rPr>
          <w:b/>
          <w:iCs/>
          <w:sz w:val="28"/>
          <w:szCs w:val="28"/>
        </w:rPr>
        <w:t xml:space="preserve"> в </w:t>
      </w:r>
      <w:r>
        <w:rPr>
          <w:b/>
          <w:iCs/>
          <w:sz w:val="28"/>
          <w:szCs w:val="28"/>
        </w:rPr>
        <w:t>левом столбце соответствует один</w:t>
      </w:r>
      <w:r w:rsidRPr="00015F94">
        <w:rPr>
          <w:b/>
          <w:iCs/>
          <w:sz w:val="28"/>
          <w:szCs w:val="28"/>
        </w:rPr>
        <w:t xml:space="preserve"> из </w:t>
      </w:r>
      <w:r>
        <w:rPr>
          <w:b/>
          <w:iCs/>
          <w:sz w:val="28"/>
          <w:szCs w:val="28"/>
        </w:rPr>
        <w:t>определителей</w:t>
      </w:r>
      <w:r w:rsidRPr="00015F94">
        <w:rPr>
          <w:b/>
          <w:iCs/>
          <w:sz w:val="28"/>
          <w:szCs w:val="28"/>
        </w:rPr>
        <w:t xml:space="preserve"> в правом столбце. </w:t>
      </w:r>
      <w:r>
        <w:rPr>
          <w:b/>
          <w:iCs/>
          <w:sz w:val="28"/>
          <w:szCs w:val="28"/>
        </w:rPr>
        <w:t>Установите соответствие межу матрицами и значениями их определителей.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CF4A18" w14:paraId="4F6CD89D" w14:textId="77777777" w:rsidTr="00CF4A1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2E3F" w14:textId="1CEB1406" w:rsidR="00CF4A18" w:rsidRDefault="00015F94">
            <w:pPr>
              <w:spacing w:line="30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МАТРИЦА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FC74" w14:textId="24E947C3" w:rsidR="00CF4A18" w:rsidRDefault="00015F94">
            <w:pPr>
              <w:spacing w:line="30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ОПРЕДЕЛИТЕЛЬ</w:t>
            </w:r>
          </w:p>
        </w:tc>
      </w:tr>
      <w:tr w:rsidR="00CF4A18" w14:paraId="5397C884" w14:textId="77777777" w:rsidTr="00CF4A1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DD26" w14:textId="5E18C854" w:rsidR="00CF4A18" w:rsidRDefault="00CF4A18">
            <w:pPr>
              <w:spacing w:line="30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А) </w:t>
            </w:r>
            <w:r w:rsidR="007261CE" w:rsidRPr="007261CE">
              <w:rPr>
                <w:iCs/>
                <w:position w:val="-30"/>
                <w:sz w:val="28"/>
                <w:szCs w:val="28"/>
              </w:rPr>
              <w:object w:dxaOrig="1359" w:dyaOrig="720" w14:anchorId="4C6BC95D">
                <v:shape id="_x0000_i1035" type="#_x0000_t75" style="width:91.5pt;height:48pt" o:ole="">
                  <v:imagedata r:id="rId31" o:title=""/>
                </v:shape>
                <o:OLEObject Type="Embed" ProgID="Equation.3" ShapeID="_x0000_i1035" DrawAspect="Content" ObjectID="_1796885454" r:id="rId32"/>
              </w:objec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B3AD" w14:textId="703D2DB7" w:rsidR="00CF4A18" w:rsidRDefault="007261CE" w:rsidP="007261CE">
            <w:pPr>
              <w:spacing w:line="30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1)</w:t>
            </w:r>
            <w:r w:rsidR="00CF4A18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-5</w:t>
            </w:r>
          </w:p>
        </w:tc>
      </w:tr>
      <w:tr w:rsidR="00CF4A18" w14:paraId="7554220C" w14:textId="77777777" w:rsidTr="00CF4A1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5389" w14:textId="6F8934E0" w:rsidR="00CF4A18" w:rsidRDefault="00CF4A18">
            <w:pPr>
              <w:spacing w:line="30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Б) </w:t>
            </w:r>
            <w:r w:rsidR="007261CE" w:rsidRPr="007261CE">
              <w:rPr>
                <w:iCs/>
                <w:position w:val="-30"/>
                <w:sz w:val="28"/>
                <w:szCs w:val="28"/>
              </w:rPr>
              <w:object w:dxaOrig="1160" w:dyaOrig="720" w14:anchorId="64F39432">
                <v:shape id="_x0000_i1036" type="#_x0000_t75" style="width:78pt;height:48pt" o:ole="">
                  <v:imagedata r:id="rId33" o:title=""/>
                </v:shape>
                <o:OLEObject Type="Embed" ProgID="Equation.3" ShapeID="_x0000_i1036" DrawAspect="Content" ObjectID="_1796885455" r:id="rId34"/>
              </w:objec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719B" w14:textId="63F4862F" w:rsidR="00CF4A18" w:rsidRDefault="007261CE" w:rsidP="007261CE">
            <w:pPr>
              <w:spacing w:line="30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2) 5</w:t>
            </w:r>
          </w:p>
        </w:tc>
      </w:tr>
      <w:tr w:rsidR="00CF4A18" w14:paraId="04B57CEC" w14:textId="77777777" w:rsidTr="00CF4A1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0A64" w14:textId="7EF3C68F" w:rsidR="00CF4A18" w:rsidRDefault="00CF4A18">
            <w:pPr>
              <w:spacing w:line="30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В) </w:t>
            </w:r>
            <w:r w:rsidR="007261CE" w:rsidRPr="007261CE">
              <w:rPr>
                <w:iCs/>
                <w:position w:val="-30"/>
                <w:sz w:val="28"/>
                <w:szCs w:val="28"/>
              </w:rPr>
              <w:object w:dxaOrig="1300" w:dyaOrig="720" w14:anchorId="73076D2A">
                <v:shape id="_x0000_i1037" type="#_x0000_t75" style="width:87.75pt;height:48pt" o:ole="">
                  <v:imagedata r:id="rId35" o:title=""/>
                </v:shape>
                <o:OLEObject Type="Embed" ProgID="Equation.3" ShapeID="_x0000_i1037" DrawAspect="Content" ObjectID="_1796885456" r:id="rId36"/>
              </w:objec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64B0" w14:textId="53BC3BAD" w:rsidR="00CF4A18" w:rsidRDefault="007261CE" w:rsidP="007261CE">
            <w:pPr>
              <w:spacing w:line="30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3)</w:t>
            </w:r>
            <w:r w:rsidR="00CF4A18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11</w:t>
            </w:r>
          </w:p>
        </w:tc>
      </w:tr>
      <w:tr w:rsidR="00CF4A18" w14:paraId="0D6EFADE" w14:textId="77777777" w:rsidTr="00CF4A1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1A10" w14:textId="0268654C" w:rsidR="00CF4A18" w:rsidRDefault="00CF4A18">
            <w:pPr>
              <w:spacing w:line="30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Г) </w:t>
            </w:r>
            <w:r w:rsidR="007261CE" w:rsidRPr="007261CE">
              <w:rPr>
                <w:iCs/>
                <w:position w:val="-30"/>
                <w:sz w:val="28"/>
                <w:szCs w:val="28"/>
              </w:rPr>
              <w:object w:dxaOrig="1340" w:dyaOrig="720" w14:anchorId="6B10E685">
                <v:shape id="_x0000_i1038" type="#_x0000_t75" style="width:90pt;height:48pt" o:ole="">
                  <v:imagedata r:id="rId37" o:title=""/>
                </v:shape>
                <o:OLEObject Type="Embed" ProgID="Equation.3" ShapeID="_x0000_i1038" DrawAspect="Content" ObjectID="_1796885457" r:id="rId38"/>
              </w:objec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B7B8" w14:textId="0EA3ADB8" w:rsidR="00CF4A18" w:rsidRDefault="007261CE" w:rsidP="007261CE">
            <w:pPr>
              <w:spacing w:line="30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4)</w:t>
            </w:r>
            <w:r w:rsidR="00CF4A18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-11</w:t>
            </w:r>
          </w:p>
        </w:tc>
      </w:tr>
    </w:tbl>
    <w:p w14:paraId="759AD523" w14:textId="77777777" w:rsidR="00CF4A18" w:rsidRDefault="00CF4A18" w:rsidP="00CF4A18">
      <w:pPr>
        <w:spacing w:line="300" w:lineRule="auto"/>
        <w:rPr>
          <w:i/>
          <w:iCs/>
          <w:sz w:val="28"/>
          <w:szCs w:val="28"/>
          <w:lang w:eastAsia="en-US"/>
        </w:rPr>
      </w:pPr>
    </w:p>
    <w:p w14:paraId="4FEF8C49" w14:textId="77777777" w:rsidR="00CF4A18" w:rsidRDefault="00CF4A18" w:rsidP="00CF4A18">
      <w:pPr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2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CF4A18" w14:paraId="2255F399" w14:textId="77777777" w:rsidTr="00CF4A1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3E5AE01" w14:textId="77777777" w:rsidR="00CF4A18" w:rsidRDefault="00CF4A18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511BE8" w14:textId="77777777" w:rsidR="00CF4A18" w:rsidRDefault="00CF4A18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BA847F4" w14:textId="77777777" w:rsidR="00CF4A18" w:rsidRDefault="00CF4A18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D5015" w14:textId="77777777" w:rsidR="00CF4A18" w:rsidRDefault="00CF4A18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CF4A18" w14:paraId="15E23C06" w14:textId="77777777" w:rsidTr="00CF4A1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6EF060" w14:textId="77777777" w:rsidR="00CF4A18" w:rsidRDefault="00CF4A18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0881C4" w14:textId="77777777" w:rsidR="00CF4A18" w:rsidRDefault="00CF4A18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6735D0" w14:textId="77777777" w:rsidR="00CF4A18" w:rsidRDefault="00CF4A18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3EE8" w14:textId="77777777" w:rsidR="00CF4A18" w:rsidRDefault="00CF4A18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2581AE" w14:textId="77777777" w:rsidR="00CF4A18" w:rsidRDefault="00CF4A18" w:rsidP="00CF4A18">
      <w:pPr>
        <w:spacing w:line="300" w:lineRule="auto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Ответ:</w:t>
      </w:r>
    </w:p>
    <w:p w14:paraId="70ECBF55" w14:textId="77777777" w:rsidR="00CF4A18" w:rsidRDefault="00CF4A18" w:rsidP="00CF4A18">
      <w:pPr>
        <w:spacing w:line="300" w:lineRule="auto"/>
        <w:rPr>
          <w:b/>
        </w:rPr>
      </w:pPr>
    </w:p>
    <w:p w14:paraId="457518E3" w14:textId="77777777" w:rsidR="00CF4A18" w:rsidRDefault="00CF4A18" w:rsidP="00CF4A18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19.</w:t>
      </w:r>
    </w:p>
    <w:p w14:paraId="3848A3CB" w14:textId="77777777" w:rsidR="00CF4A18" w:rsidRDefault="00CF4A18" w:rsidP="00CF4A18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C16A23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0FC4E81E" w14:textId="77777777" w:rsidR="000E1851" w:rsidRDefault="000E1851" w:rsidP="00CF4A18">
      <w:pPr>
        <w:pStyle w:val="leftmargin"/>
        <w:spacing w:before="0" w:beforeAutospacing="0" w:after="0" w:afterAutospacing="0" w:line="300" w:lineRule="auto"/>
        <w:rPr>
          <w:b/>
          <w:iCs/>
          <w:sz w:val="28"/>
          <w:szCs w:val="28"/>
        </w:rPr>
      </w:pPr>
    </w:p>
    <w:p w14:paraId="10098C0F" w14:textId="44535C04" w:rsidR="000E1851" w:rsidRPr="000E1851" w:rsidRDefault="000E1851" w:rsidP="00CF4A18">
      <w:pPr>
        <w:pStyle w:val="leftmargin"/>
        <w:spacing w:before="0" w:beforeAutospacing="0" w:after="0" w:afterAutospacing="0" w:line="300" w:lineRule="auto"/>
        <w:rPr>
          <w:b/>
          <w:iCs/>
          <w:sz w:val="28"/>
          <w:szCs w:val="28"/>
        </w:rPr>
      </w:pPr>
      <w:r w:rsidRPr="000E1851">
        <w:rPr>
          <w:b/>
          <w:iCs/>
          <w:sz w:val="28"/>
          <w:szCs w:val="28"/>
        </w:rPr>
        <w:t>Установите правильную последовательность</w:t>
      </w:r>
      <w:r>
        <w:rPr>
          <w:b/>
          <w:iCs/>
          <w:sz w:val="28"/>
          <w:szCs w:val="28"/>
        </w:rPr>
        <w:t xml:space="preserve"> алгоритма решения системы линейных уравнений методом Крамера:</w:t>
      </w:r>
    </w:p>
    <w:p w14:paraId="55C068BA" w14:textId="40FE7F77" w:rsidR="00CF4A18" w:rsidRPr="000E1851" w:rsidRDefault="006B59C7" w:rsidP="00CF4A18">
      <w:pPr>
        <w:spacing w:line="300" w:lineRule="auto"/>
        <w:rPr>
          <w:sz w:val="28"/>
          <w:szCs w:val="28"/>
        </w:rPr>
      </w:pPr>
      <w:r w:rsidRPr="000E1851">
        <w:rPr>
          <w:sz w:val="28"/>
          <w:szCs w:val="28"/>
        </w:rPr>
        <w:t xml:space="preserve">1) Вычислить неизвестные переменные </w:t>
      </w:r>
      <w:r w:rsidRPr="000E1851">
        <w:rPr>
          <w:i/>
          <w:sz w:val="28"/>
          <w:szCs w:val="28"/>
        </w:rPr>
        <w:t>x, y, z</w:t>
      </w:r>
      <w:r w:rsidRPr="000E1851">
        <w:rPr>
          <w:sz w:val="28"/>
          <w:szCs w:val="28"/>
        </w:rPr>
        <w:t>.</w:t>
      </w:r>
    </w:p>
    <w:p w14:paraId="7AF3578E" w14:textId="4ABDCDFB" w:rsidR="006B59C7" w:rsidRPr="000E1851" w:rsidRDefault="006B59C7" w:rsidP="00CF4A18">
      <w:pPr>
        <w:spacing w:line="300" w:lineRule="auto"/>
        <w:rPr>
          <w:sz w:val="28"/>
          <w:szCs w:val="28"/>
        </w:rPr>
      </w:pPr>
      <w:r w:rsidRPr="000E1851">
        <w:rPr>
          <w:sz w:val="28"/>
          <w:szCs w:val="28"/>
        </w:rPr>
        <w:t>2) Вычислить определитель матрицы системы и убедиться, что он не равен нулю.</w:t>
      </w:r>
    </w:p>
    <w:p w14:paraId="525A6E17" w14:textId="4CCAF6D9" w:rsidR="006B59C7" w:rsidRPr="000E1851" w:rsidRDefault="006B59C7" w:rsidP="00CF4A18">
      <w:pPr>
        <w:spacing w:line="300" w:lineRule="auto"/>
        <w:rPr>
          <w:sz w:val="28"/>
          <w:szCs w:val="28"/>
        </w:rPr>
      </w:pPr>
      <w:r w:rsidRPr="000E1851">
        <w:rPr>
          <w:sz w:val="28"/>
          <w:szCs w:val="28"/>
        </w:rPr>
        <w:t xml:space="preserve">3) Найти определители </w:t>
      </w:r>
      <w:r w:rsidRPr="000E1851">
        <w:rPr>
          <w:sz w:val="28"/>
          <w:szCs w:val="28"/>
        </w:rPr>
        <w:sym w:font="Symbol" w:char="F044"/>
      </w:r>
      <w:r w:rsidRPr="000E1851">
        <w:rPr>
          <w:sz w:val="28"/>
          <w:szCs w:val="28"/>
          <w:vertAlign w:val="subscript"/>
        </w:rPr>
        <w:t>1</w:t>
      </w:r>
      <w:r w:rsidRPr="000E1851">
        <w:rPr>
          <w:sz w:val="28"/>
          <w:szCs w:val="28"/>
        </w:rPr>
        <w:t xml:space="preserve">, </w:t>
      </w:r>
      <w:r w:rsidRPr="000E1851">
        <w:rPr>
          <w:sz w:val="28"/>
          <w:szCs w:val="28"/>
        </w:rPr>
        <w:sym w:font="Symbol" w:char="F044"/>
      </w:r>
      <w:r w:rsidRPr="000E1851">
        <w:rPr>
          <w:sz w:val="28"/>
          <w:szCs w:val="28"/>
          <w:vertAlign w:val="subscript"/>
        </w:rPr>
        <w:t>2</w:t>
      </w:r>
      <w:r w:rsidRPr="000E1851">
        <w:rPr>
          <w:sz w:val="28"/>
          <w:szCs w:val="28"/>
        </w:rPr>
        <w:t xml:space="preserve">, </w:t>
      </w:r>
      <w:r w:rsidRPr="000E1851">
        <w:rPr>
          <w:sz w:val="28"/>
          <w:szCs w:val="28"/>
        </w:rPr>
        <w:sym w:font="Symbol" w:char="F044"/>
      </w:r>
      <w:r w:rsidRPr="000E1851">
        <w:rPr>
          <w:sz w:val="28"/>
          <w:szCs w:val="28"/>
          <w:vertAlign w:val="subscript"/>
        </w:rPr>
        <w:t>3</w:t>
      </w:r>
      <w:r w:rsidRPr="000E1851">
        <w:rPr>
          <w:sz w:val="28"/>
          <w:szCs w:val="28"/>
        </w:rPr>
        <w:t>.</w:t>
      </w:r>
    </w:p>
    <w:p w14:paraId="27B242DA" w14:textId="31D44961" w:rsidR="006B59C7" w:rsidRPr="000E1851" w:rsidRDefault="006B59C7" w:rsidP="00CF4A18">
      <w:pPr>
        <w:spacing w:line="300" w:lineRule="auto"/>
        <w:rPr>
          <w:sz w:val="28"/>
          <w:szCs w:val="28"/>
        </w:rPr>
      </w:pPr>
      <w:r w:rsidRPr="000E1851">
        <w:rPr>
          <w:sz w:val="28"/>
          <w:szCs w:val="28"/>
        </w:rPr>
        <w:t>4) Выполнить проверку результатов.</w:t>
      </w:r>
    </w:p>
    <w:p w14:paraId="062B2D59" w14:textId="77777777" w:rsidR="00CF4A18" w:rsidRDefault="00CF4A18" w:rsidP="00CF4A18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Запишите соответствующую последовательность цифр слева направо</w:t>
      </w:r>
    </w:p>
    <w:p w14:paraId="41775565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F4A18" w14:paraId="3DA3AA64" w14:textId="77777777" w:rsidTr="00CF4A1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806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E9FA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D59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ABA5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</w:p>
        </w:tc>
      </w:tr>
    </w:tbl>
    <w:p w14:paraId="4ACC82D0" w14:textId="77777777" w:rsidR="00CF4A18" w:rsidRDefault="00CF4A18" w:rsidP="00CF4A18">
      <w:pPr>
        <w:spacing w:line="300" w:lineRule="auto"/>
        <w:jc w:val="both"/>
        <w:rPr>
          <w:sz w:val="28"/>
          <w:szCs w:val="28"/>
          <w:lang w:eastAsia="en-US"/>
        </w:rPr>
      </w:pPr>
    </w:p>
    <w:p w14:paraId="22C34027" w14:textId="77777777" w:rsidR="00CF4A18" w:rsidRDefault="00CF4A18" w:rsidP="00CF4A18">
      <w:pPr>
        <w:spacing w:line="30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20. </w:t>
      </w:r>
    </w:p>
    <w:p w14:paraId="54C27F63" w14:textId="77777777" w:rsidR="005734AB" w:rsidRDefault="005734AB" w:rsidP="005734AB">
      <w:pPr>
        <w:spacing w:line="300" w:lineRule="auto"/>
        <w:jc w:val="both"/>
        <w:rPr>
          <w:i/>
          <w:iCs/>
          <w:sz w:val="28"/>
          <w:szCs w:val="28"/>
        </w:rPr>
      </w:pPr>
      <w:r w:rsidRPr="00C16A23">
        <w:rPr>
          <w:i/>
          <w:iCs/>
          <w:sz w:val="28"/>
          <w:szCs w:val="28"/>
        </w:rPr>
        <w:t xml:space="preserve">Прочитайте текст, </w:t>
      </w:r>
      <w:r>
        <w:rPr>
          <w:i/>
          <w:iCs/>
          <w:sz w:val="28"/>
          <w:szCs w:val="28"/>
        </w:rPr>
        <w:t>решите задачу</w:t>
      </w:r>
    </w:p>
    <w:p w14:paraId="668982A6" w14:textId="77777777" w:rsidR="00CF4A18" w:rsidRDefault="00CF4A18" w:rsidP="00CF4A18">
      <w:pPr>
        <w:spacing w:line="300" w:lineRule="auto"/>
        <w:rPr>
          <w:b/>
        </w:rPr>
      </w:pPr>
    </w:p>
    <w:p w14:paraId="446612A4" w14:textId="331AA774" w:rsidR="00CF4A18" w:rsidRDefault="000C1F26" w:rsidP="00CF4A18">
      <w:pPr>
        <w:spacing w:line="30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Решите систему линейных алгебраических уравнений:</w:t>
      </w:r>
    </w:p>
    <w:p w14:paraId="39F0F762" w14:textId="3AD0B0A1" w:rsidR="000C1F26" w:rsidRDefault="000C1F26" w:rsidP="00CF4A18">
      <w:pPr>
        <w:spacing w:line="300" w:lineRule="auto"/>
        <w:jc w:val="both"/>
        <w:rPr>
          <w:b/>
          <w:sz w:val="28"/>
          <w:szCs w:val="28"/>
        </w:rPr>
      </w:pPr>
      <w:r w:rsidRPr="000C1F26">
        <w:rPr>
          <w:b/>
          <w:sz w:val="28"/>
          <w:szCs w:val="28"/>
        </w:rPr>
        <w:object w:dxaOrig="2540" w:dyaOrig="1260" w14:anchorId="0DEC3C44">
          <v:shape id="_x0000_i1039" type="#_x0000_t75" style="width:115.5pt;height:56.25pt" o:ole="">
            <v:imagedata r:id="rId39" o:title=""/>
          </v:shape>
          <o:OLEObject Type="Embed" ProgID="Equation.3" ShapeID="_x0000_i1039" DrawAspect="Content" ObjectID="_1796885458" r:id="rId40"/>
        </w:object>
      </w:r>
    </w:p>
    <w:p w14:paraId="1AE5EC7B" w14:textId="77777777" w:rsidR="00CF4A18" w:rsidRDefault="00CF4A18" w:rsidP="00CF4A18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Ответ: </w:t>
      </w:r>
    </w:p>
    <w:p w14:paraId="64A708B5" w14:textId="77777777" w:rsidR="00A46234" w:rsidRDefault="00A46234" w:rsidP="00641342">
      <w:pPr>
        <w:spacing w:line="300" w:lineRule="auto"/>
        <w:rPr>
          <w:b/>
          <w:bCs/>
          <w:sz w:val="28"/>
          <w:szCs w:val="28"/>
        </w:rPr>
      </w:pPr>
    </w:p>
    <w:p w14:paraId="0F408292" w14:textId="77777777" w:rsidR="00CF4A18" w:rsidRDefault="00CF4A18" w:rsidP="00CF4A18">
      <w:pPr>
        <w:spacing w:line="30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Ключи к оцениванию</w:t>
      </w:r>
    </w:p>
    <w:p w14:paraId="38DDC573" w14:textId="77777777" w:rsidR="00CF4A18" w:rsidRDefault="00CF4A18" w:rsidP="00CF4A18">
      <w:pPr>
        <w:spacing w:line="300" w:lineRule="auto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"/>
        <w:gridCol w:w="1170"/>
        <w:gridCol w:w="1425"/>
        <w:gridCol w:w="2092"/>
        <w:gridCol w:w="1448"/>
        <w:gridCol w:w="1437"/>
        <w:gridCol w:w="1343"/>
      </w:tblGrid>
      <w:tr w:rsidR="00CF4A18" w14:paraId="1BC467E8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C9F46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задания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719B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Верный ответ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37BA6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B38D1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 заданий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F7588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CA072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41E89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выполнения задания</w:t>
            </w:r>
          </w:p>
        </w:tc>
      </w:tr>
      <w:tr w:rsidR="00CF4A18" w14:paraId="0E657173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2E59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F393C" w14:textId="5C1D893B" w:rsidR="00CF4A18" w:rsidRDefault="000C5A6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3890B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4EAD2118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B751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28490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CDFE5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79564302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7D559670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57794A7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632B645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12B64484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18309779" w14:textId="756F31AC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FA8A5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мин</w:t>
            </w:r>
          </w:p>
        </w:tc>
      </w:tr>
      <w:tr w:rsidR="00CF4A18" w14:paraId="27A0050C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E0265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ED0AE" w14:textId="2E37E760" w:rsidR="00CF4A18" w:rsidRDefault="00A4623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883F1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3EFAA17F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2632C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36740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6B560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73991CE2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53F5F15A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1D38EF3A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2C3E3C45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6A9ADF62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3A683437" w14:textId="527894E8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7EF9C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мин</w:t>
            </w:r>
          </w:p>
        </w:tc>
      </w:tr>
      <w:tr w:rsidR="00CF4A18" w14:paraId="2937ABBE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E5AE0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12216" w14:textId="3EBF1222" w:rsidR="00CF4A18" w:rsidRPr="00A46234" w:rsidRDefault="00A46234">
            <w:pPr>
              <w:spacing w:line="30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5703E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2C4FFAF4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B2302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из </w:t>
            </w:r>
            <w:r>
              <w:rPr>
                <w:sz w:val="28"/>
                <w:szCs w:val="28"/>
              </w:rPr>
              <w:lastRenderedPageBreak/>
              <w:t xml:space="preserve">четырех предложенных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AB854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E9A8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65EBA8BA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1CB4C66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5E2D4226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094FA3F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4F53083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2A6822A9" w14:textId="3F6FD225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lastRenderedPageBreak/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66AAF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1-3 мин</w:t>
            </w:r>
          </w:p>
        </w:tc>
      </w:tr>
      <w:tr w:rsidR="00CF4A18" w14:paraId="30B0A7F8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46EB7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84264" w14:textId="4A42FB64" w:rsidR="00CF4A18" w:rsidRDefault="00BF19CE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7BCFC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3099F467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1D9C7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4C7047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0906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4FC1880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4E8D4E7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1E08DD3D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551C401B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37D42892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4781EAA5" w14:textId="61253DEE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397B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мин</w:t>
            </w:r>
          </w:p>
        </w:tc>
      </w:tr>
      <w:tr w:rsidR="00CF4A18" w14:paraId="0BCD8FFF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89011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B8DC8" w14:textId="63584A1F" w:rsidR="00CF4A18" w:rsidRPr="00881D47" w:rsidRDefault="00881D47">
            <w:pPr>
              <w:spacing w:line="30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AEE92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47CF4AB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2ACC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BBED1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234E6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0F644655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14EAD823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10728578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1476FC67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33BDAA8D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1D3A33EA" w14:textId="0E44A05E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65812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мин</w:t>
            </w:r>
          </w:p>
        </w:tc>
      </w:tr>
      <w:tr w:rsidR="00CF4A18" w14:paraId="75458D92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9DADD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E3716" w14:textId="53FDDC34" w:rsidR="00CF4A18" w:rsidRDefault="00FB402E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428EC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4B62CF15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F414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91DA8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182E0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5C569015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7FE2651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2B4E3AE4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73361491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7CBFF369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46F50017" w14:textId="6AEA0358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15DB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мин</w:t>
            </w:r>
          </w:p>
        </w:tc>
      </w:tr>
      <w:tr w:rsidR="00CF4A18" w14:paraId="0404D01E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5148D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21819" w14:textId="537C0F77" w:rsidR="00CF4A18" w:rsidRDefault="00881D47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635DBC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790FC94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A0D79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из трех </w:t>
            </w:r>
            <w:r>
              <w:rPr>
                <w:sz w:val="28"/>
                <w:szCs w:val="28"/>
              </w:rPr>
              <w:lastRenderedPageBreak/>
              <w:t xml:space="preserve">предложенных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3C2E2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0E779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4E0F68F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403BE9D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558773FD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48798D4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7A2E7506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19047399" w14:textId="634C4DE8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lastRenderedPageBreak/>
              <w:t>ОК09</w:t>
            </w:r>
          </w:p>
          <w:p w14:paraId="5AD376D1" w14:textId="77777777" w:rsidR="00CF4A18" w:rsidRDefault="00CF4A18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21FA4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1-3 мин</w:t>
            </w:r>
          </w:p>
        </w:tc>
      </w:tr>
      <w:tr w:rsidR="00CF4A18" w14:paraId="2EE10E50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0B3FD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5C760" w14:textId="2726BC89" w:rsidR="00CF4A18" w:rsidRDefault="00153AFC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E9F3E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105FE08C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6183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C39D8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5CCD6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5CCFFAF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31DCC687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7DB9043A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3DE42772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74CA1C59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401CE246" w14:textId="08AE7DAB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16309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мин</w:t>
            </w:r>
          </w:p>
        </w:tc>
      </w:tr>
      <w:tr w:rsidR="00CF4A18" w14:paraId="003A163E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ED5D4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DD36D" w14:textId="4F6AD638" w:rsidR="00CF4A18" w:rsidRDefault="00BF19CE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 </w:t>
            </w:r>
            <w:r>
              <w:rPr>
                <w:sz w:val="28"/>
                <w:szCs w:val="28"/>
                <w:lang w:val="en-US"/>
              </w:rPr>
              <w:t>&lt;</w:t>
            </w:r>
            <w:r>
              <w:rPr>
                <w:sz w:val="28"/>
                <w:szCs w:val="28"/>
              </w:rPr>
              <w:t>или</w:t>
            </w:r>
            <w:r>
              <w:rPr>
                <w:sz w:val="28"/>
                <w:szCs w:val="28"/>
                <w:lang w:val="en-US"/>
              </w:rPr>
              <w:t>&gt;</w:t>
            </w:r>
            <w:r>
              <w:rPr>
                <w:sz w:val="28"/>
                <w:szCs w:val="28"/>
              </w:rPr>
              <w:t xml:space="preserve"> 32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4B2EB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5480D5A9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918AA2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06BA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B71A1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7D71C0EB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1002F747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5CD514AA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7586AE99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4AE5128D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0DCA8731" w14:textId="51058583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12736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 мин</w:t>
            </w:r>
          </w:p>
        </w:tc>
      </w:tr>
      <w:tr w:rsidR="00CF4A18" w14:paraId="4A946F0B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3F0E9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DF0D1" w14:textId="4581878B" w:rsidR="00CF4A18" w:rsidRPr="00C16A23" w:rsidRDefault="00C16A23">
            <w:pPr>
              <w:spacing w:line="30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C3F72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4E5AB0C2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BF319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E9B9C7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5E49A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063DABD3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06F56AB0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100A9BC9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02072A31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67EA47C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2A564571" w14:textId="21D197E9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2DB50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 мин</w:t>
            </w:r>
          </w:p>
        </w:tc>
      </w:tr>
      <w:tr w:rsidR="00CF4A18" w14:paraId="0A8FCAEC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4D0D0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B90E9" w14:textId="2F537B39" w:rsidR="00CF4A18" w:rsidRDefault="00586A31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2E9DA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3982144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1D272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33EA6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7DC8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501520C1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55967EE7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098F4840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58D37B0B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44242CE3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20DEA634" w14:textId="3ADADCC7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lastRenderedPageBreak/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AED56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3-5 мин</w:t>
            </w:r>
          </w:p>
        </w:tc>
      </w:tr>
      <w:tr w:rsidR="00CF4A18" w14:paraId="187E60C4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86892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082A7" w14:textId="0E25CF36" w:rsidR="00CF4A18" w:rsidRDefault="005D19C3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123CC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08672ED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DA188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AE906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0DBF9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6283D58B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76A41986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10741654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508956AD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3FCF1399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1FD260C1" w14:textId="062FABE1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69E28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 мин</w:t>
            </w:r>
          </w:p>
        </w:tc>
      </w:tr>
      <w:tr w:rsidR="00CF4A18" w14:paraId="3FF7D2EC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2F8D3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08447" w14:textId="1B3A82EF" w:rsidR="00CF4A18" w:rsidRPr="00881D47" w:rsidRDefault="00881D47">
            <w:pPr>
              <w:spacing w:line="30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F7887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303F99A0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56D03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3D66B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99F2EB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1508C9C3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0D30EDA6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2919A870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585F8DD4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64D0E03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4112D0E9" w14:textId="3C37AFBF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56246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 мин</w:t>
            </w:r>
          </w:p>
        </w:tc>
      </w:tr>
      <w:tr w:rsidR="00CF4A18" w14:paraId="16C22739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38A1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66756" w14:textId="7DBEFF38" w:rsidR="00CF4A18" w:rsidRDefault="005D19C3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6F7D4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627E5296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33BC8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921B9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9B6023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24C4006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0E5103A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5506F8E2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0786EBAB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5E0BB25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3244FFB6" w14:textId="01C6C9A5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2C2A6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 мин</w:t>
            </w:r>
          </w:p>
        </w:tc>
      </w:tr>
      <w:tr w:rsidR="00CF4A18" w14:paraId="5EE60A71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67676C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774C8" w14:textId="4339DF1D" w:rsidR="00CF4A18" w:rsidRPr="00881D47" w:rsidRDefault="00881D47">
            <w:pPr>
              <w:spacing w:line="30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81D59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6F9AA4B7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DE1F7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28059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886346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7655657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452396A6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01572C29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0845C9C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785BC46B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51BECABE" w14:textId="738B2761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lastRenderedPageBreak/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4CCEB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3-5 мин</w:t>
            </w:r>
          </w:p>
        </w:tc>
      </w:tr>
      <w:tr w:rsidR="00CF4A18" w14:paraId="64B43854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B7E4C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8FD01" w14:textId="1B3B816E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</w:t>
            </w:r>
            <w:r w:rsidR="007261CE">
              <w:rPr>
                <w:sz w:val="28"/>
                <w:szCs w:val="28"/>
              </w:rPr>
              <w:t>В</w:t>
            </w:r>
          </w:p>
          <w:p w14:paraId="552EEF92" w14:textId="35DEE19E" w:rsidR="00CF4A18" w:rsidRDefault="007261CE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99693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79023368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B0AD9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C2097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5DBF2A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7C7BA5C4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2E93458B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62DFAA5A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39973C20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79EA7402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3F638425" w14:textId="32716F82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154EF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 мин</w:t>
            </w:r>
          </w:p>
        </w:tc>
      </w:tr>
      <w:tr w:rsidR="00CF4A18" w14:paraId="560D7942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1D0B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120E40" w14:textId="05A9FB57" w:rsidR="00CF4A18" w:rsidRDefault="00015F94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АБВГ</w:t>
            </w:r>
          </w:p>
          <w:p w14:paraId="29B95F3B" w14:textId="004E7E00" w:rsidR="00CF4A18" w:rsidRDefault="00015F9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713D4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24108B1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52B2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6492C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DA9B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3C15DB01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2D7F8E4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1183111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6C346A03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31D3E52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54A87550" w14:textId="290C0BBA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  <w:p w14:paraId="5DA96FE1" w14:textId="77777777" w:rsidR="00CF4A18" w:rsidRDefault="00CF4A18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5E135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 мин</w:t>
            </w:r>
          </w:p>
        </w:tc>
      </w:tr>
      <w:tr w:rsidR="00CF4A18" w14:paraId="319EB765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1ABFF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0395E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АБВГ</w:t>
            </w:r>
          </w:p>
          <w:p w14:paraId="55859BEC" w14:textId="22CFC0D4" w:rsidR="00CF4A18" w:rsidRDefault="007261CE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B7F3C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110CD3C0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43403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C179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B2326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2B9030D0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55AD6464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77F13F72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7D1BE090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3182E0B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683BA848" w14:textId="04F45FD9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3BE77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 мин</w:t>
            </w:r>
          </w:p>
        </w:tc>
      </w:tr>
      <w:tr w:rsidR="00CF4A18" w14:paraId="0C922DBB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E6134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3D49E" w14:textId="642CFD0B" w:rsidR="00CF4A18" w:rsidRDefault="006B59C7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08B3D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267A74D5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0E8C5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E9BCB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E8843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69EE5697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777CE067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0CB9D1C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4FB234A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029BF28C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58E2CDC9" w14:textId="33B49796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lastRenderedPageBreak/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D898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3-5 мин</w:t>
            </w:r>
          </w:p>
        </w:tc>
      </w:tr>
      <w:tr w:rsidR="00CF4A18" w14:paraId="6A7E742C" w14:textId="77777777" w:rsidTr="00CF4A1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1140E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9B54F8" w14:textId="4A61EB10" w:rsidR="00CF4A18" w:rsidRPr="000C1F26" w:rsidRDefault="000C1F26" w:rsidP="000C1F26">
            <w:pPr>
              <w:spacing w:line="30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(-4; -7; 5)</w:t>
            </w:r>
          </w:p>
          <w:p w14:paraId="1F179FEA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E841C" w14:textId="77777777" w:rsidR="00CF4A18" w:rsidRDefault="00CF4A18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 – полное правильное соответствие</w:t>
            </w:r>
          </w:p>
          <w:p w14:paraId="0CFF178B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6DC28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A8A7E6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2872F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ОК01</w:t>
            </w:r>
          </w:p>
          <w:p w14:paraId="7F28DA68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ОК02</w:t>
            </w:r>
          </w:p>
          <w:p w14:paraId="5D4FBACB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ОК03</w:t>
            </w:r>
          </w:p>
          <w:p w14:paraId="56BDF70E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ОК04</w:t>
            </w:r>
          </w:p>
          <w:p w14:paraId="50BBB0D9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ОК05</w:t>
            </w:r>
          </w:p>
          <w:p w14:paraId="4B7C49BA" w14:textId="77777777" w:rsidR="00784CDE" w:rsidRPr="00784CDE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ОК06</w:t>
            </w:r>
          </w:p>
          <w:p w14:paraId="7DBF3480" w14:textId="7A2536B0" w:rsidR="00CF4A18" w:rsidRDefault="00784CDE" w:rsidP="00784CDE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784CDE">
              <w:rPr>
                <w:sz w:val="28"/>
                <w:szCs w:val="28"/>
              </w:rPr>
              <w:t>ОК09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E00B9" w14:textId="76FAE79E" w:rsidR="00CF4A18" w:rsidRDefault="00CA247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5-11</w:t>
            </w:r>
            <w:r w:rsidR="00CF4A18">
              <w:rPr>
                <w:sz w:val="28"/>
                <w:szCs w:val="28"/>
              </w:rPr>
              <w:t xml:space="preserve"> мин</w:t>
            </w:r>
          </w:p>
        </w:tc>
      </w:tr>
      <w:tr w:rsidR="00CF4A18" w14:paraId="419A674C" w14:textId="77777777" w:rsidTr="00CF4A18">
        <w:tc>
          <w:tcPr>
            <w:tcW w:w="8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BBA51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77257" w14:textId="77777777" w:rsidR="00CF4A18" w:rsidRDefault="00CF4A18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мин</w:t>
            </w:r>
          </w:p>
        </w:tc>
      </w:tr>
    </w:tbl>
    <w:p w14:paraId="5B799378" w14:textId="77777777" w:rsidR="00CF4A18" w:rsidRDefault="00CF4A18" w:rsidP="00CF4A18">
      <w:pPr>
        <w:spacing w:line="300" w:lineRule="auto"/>
        <w:rPr>
          <w:sz w:val="28"/>
          <w:szCs w:val="28"/>
          <w:lang w:eastAsia="en-US"/>
        </w:rPr>
      </w:pPr>
    </w:p>
    <w:p w14:paraId="621B39A9" w14:textId="77777777" w:rsidR="00CF4A18" w:rsidRDefault="00CF4A18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Оценивание заданий с развернутым ответом</w:t>
      </w:r>
    </w:p>
    <w:p w14:paraId="497FE4C8" w14:textId="77777777" w:rsidR="00CF4A18" w:rsidRDefault="00CF4A18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Критерии оценки:</w:t>
      </w:r>
    </w:p>
    <w:p w14:paraId="4A78A512" w14:textId="77777777" w:rsidR="00CF4A18" w:rsidRDefault="00CF4A18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1. Правильность ответа (отсутствие фактических ошибок)</w:t>
      </w:r>
    </w:p>
    <w:p w14:paraId="11618A45" w14:textId="77777777" w:rsidR="00CF4A18" w:rsidRDefault="00CF4A18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2. Полнота ответа (раскрытие объема используемых понятий)</w:t>
      </w:r>
    </w:p>
    <w:p w14:paraId="66022DAA" w14:textId="77777777" w:rsidR="00CF4A18" w:rsidRDefault="00CF4A18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3. Обоснованность ответа (наличие аргументов)</w:t>
      </w:r>
    </w:p>
    <w:p w14:paraId="7C9EC03A" w14:textId="77777777" w:rsidR="00CF4A18" w:rsidRDefault="00CF4A18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7141595E" w14:textId="77777777" w:rsidR="00CF4A18" w:rsidRDefault="00CF4A18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5. Сопоставимость с эталонными ответом</w:t>
      </w:r>
    </w:p>
    <w:p w14:paraId="730E655B" w14:textId="77777777" w:rsidR="00CF4A18" w:rsidRDefault="00CF4A18" w:rsidP="00CF4A18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Наличие эталонного ответа</w:t>
      </w:r>
    </w:p>
    <w:p w14:paraId="0A5337CB" w14:textId="77777777" w:rsidR="00CF4A18" w:rsidRDefault="00CF4A18" w:rsidP="00CF4A18">
      <w:pPr>
        <w:spacing w:line="300" w:lineRule="auto"/>
        <w:ind w:firstLine="709"/>
        <w:jc w:val="both"/>
      </w:pPr>
    </w:p>
    <w:p w14:paraId="3590113B" w14:textId="77777777" w:rsidR="00CF4A18" w:rsidRDefault="00CF4A18" w:rsidP="00CF4A18">
      <w:pPr>
        <w:spacing w:line="300" w:lineRule="auto"/>
        <w:rPr>
          <w:rFonts w:ascii="Calibri" w:hAnsi="Calibri"/>
          <w:sz w:val="22"/>
          <w:szCs w:val="22"/>
        </w:rPr>
      </w:pPr>
    </w:p>
    <w:p w14:paraId="72F1DDE5" w14:textId="77777777" w:rsidR="00CF4A18" w:rsidRDefault="00CF4A18" w:rsidP="00CF4A18">
      <w:pPr>
        <w:spacing w:line="300" w:lineRule="auto"/>
      </w:pPr>
    </w:p>
    <w:p w14:paraId="43DA95C0" w14:textId="77777777" w:rsidR="00CF4A18" w:rsidRDefault="00CF4A18" w:rsidP="00CF4A18">
      <w:pPr>
        <w:spacing w:line="300" w:lineRule="auto"/>
      </w:pPr>
    </w:p>
    <w:p w14:paraId="33AFAE75" w14:textId="77777777" w:rsidR="00CF4A18" w:rsidRDefault="00CF4A18" w:rsidP="00CF4A18">
      <w:pPr>
        <w:spacing w:line="300" w:lineRule="auto"/>
      </w:pPr>
    </w:p>
    <w:p w14:paraId="75C491D2" w14:textId="77777777" w:rsidR="00CF4A18" w:rsidRDefault="00CF4A18" w:rsidP="00CF4A18">
      <w:pPr>
        <w:spacing w:line="300" w:lineRule="auto"/>
      </w:pPr>
    </w:p>
    <w:p w14:paraId="5555C7F1" w14:textId="77777777" w:rsidR="009238AD" w:rsidRDefault="009238AD" w:rsidP="009238AD">
      <w:pPr>
        <w:spacing w:line="300" w:lineRule="auto"/>
        <w:rPr>
          <w:rFonts w:eastAsiaTheme="minorHAnsi"/>
          <w:sz w:val="28"/>
          <w:szCs w:val="28"/>
        </w:rPr>
      </w:pPr>
    </w:p>
    <w:p w14:paraId="30F78DAD" w14:textId="77777777" w:rsidR="009238AD" w:rsidRDefault="009238AD" w:rsidP="009238AD">
      <w:pPr>
        <w:spacing w:line="300" w:lineRule="auto"/>
        <w:rPr>
          <w:rFonts w:eastAsiaTheme="minorHAnsi"/>
          <w:sz w:val="28"/>
          <w:szCs w:val="28"/>
        </w:rPr>
      </w:pPr>
    </w:p>
    <w:p w14:paraId="2402E7B6" w14:textId="77777777" w:rsidR="009238AD" w:rsidRDefault="009238AD" w:rsidP="009238AD">
      <w:pPr>
        <w:spacing w:line="300" w:lineRule="auto"/>
        <w:rPr>
          <w:rFonts w:eastAsiaTheme="minorHAnsi"/>
          <w:sz w:val="28"/>
          <w:szCs w:val="28"/>
        </w:rPr>
      </w:pPr>
    </w:p>
    <w:p w14:paraId="75781060" w14:textId="77777777" w:rsidR="00504438" w:rsidRPr="00504438" w:rsidRDefault="00504438" w:rsidP="001F1F5C">
      <w:pPr>
        <w:keepNext/>
        <w:suppressLineNumbers/>
        <w:suppressAutoHyphens/>
        <w:spacing w:line="360" w:lineRule="auto"/>
        <w:ind w:firstLine="709"/>
        <w:jc w:val="center"/>
      </w:pPr>
    </w:p>
    <w:p w14:paraId="6DA0A8A9" w14:textId="77777777" w:rsidR="001C1B49" w:rsidRPr="00502312" w:rsidRDefault="001C1B49" w:rsidP="001C1B49">
      <w:pPr>
        <w:ind w:left="720"/>
      </w:pPr>
    </w:p>
    <w:p w14:paraId="47734797" w14:textId="77777777" w:rsidR="00F9707E" w:rsidRPr="00502312" w:rsidRDefault="00F9707E" w:rsidP="00F9707E">
      <w:pPr>
        <w:pStyle w:val="a4"/>
        <w:spacing w:before="0" w:after="0"/>
        <w:ind w:firstLine="851"/>
        <w:rPr>
          <w:rFonts w:ascii="Times New Roman" w:hAnsi="Times New Roman"/>
          <w:sz w:val="24"/>
          <w:szCs w:val="24"/>
        </w:rPr>
      </w:pPr>
    </w:p>
    <w:p w14:paraId="31CD8D42" w14:textId="77777777" w:rsidR="00CB1A32" w:rsidRDefault="00CB1A32" w:rsidP="00F32CB6">
      <w:pPr>
        <w:pStyle w:val="a7"/>
        <w:tabs>
          <w:tab w:val="left" w:pos="993"/>
          <w:tab w:val="left" w:pos="1134"/>
        </w:tabs>
        <w:ind w:left="0"/>
        <w:jc w:val="center"/>
        <w:rPr>
          <w:lang w:val="ru-RU"/>
        </w:rPr>
      </w:pPr>
    </w:p>
    <w:sectPr w:rsidR="00CB1A32" w:rsidSect="00EF561B">
      <w:footerReference w:type="default" r:id="rId41"/>
      <w:pgSz w:w="11907" w:h="16840" w:code="9"/>
      <w:pgMar w:top="709" w:right="851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3F2F2" w14:textId="77777777" w:rsidR="00E1067C" w:rsidRDefault="00E1067C" w:rsidP="00C721C5">
      <w:r>
        <w:separator/>
      </w:r>
    </w:p>
  </w:endnote>
  <w:endnote w:type="continuationSeparator" w:id="0">
    <w:p w14:paraId="6CEC0CAA" w14:textId="77777777" w:rsidR="00E1067C" w:rsidRDefault="00E1067C" w:rsidP="00C7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73688" w14:textId="77777777" w:rsidR="00845E0C" w:rsidRDefault="00845E0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60947">
      <w:rPr>
        <w:noProof/>
      </w:rPr>
      <w:t>8</w:t>
    </w:r>
    <w:r>
      <w:fldChar w:fldCharType="end"/>
    </w:r>
  </w:p>
  <w:p w14:paraId="6543C803" w14:textId="77777777" w:rsidR="00845E0C" w:rsidRDefault="00845E0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2547A" w14:textId="77777777" w:rsidR="00E1067C" w:rsidRDefault="00E1067C" w:rsidP="00C721C5">
      <w:r>
        <w:separator/>
      </w:r>
    </w:p>
  </w:footnote>
  <w:footnote w:type="continuationSeparator" w:id="0">
    <w:p w14:paraId="0C1FE93E" w14:textId="77777777" w:rsidR="00E1067C" w:rsidRDefault="00E1067C" w:rsidP="00C72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C53DF"/>
    <w:multiLevelType w:val="hybridMultilevel"/>
    <w:tmpl w:val="9164523E"/>
    <w:lvl w:ilvl="0" w:tplc="FA14801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C40A80"/>
    <w:multiLevelType w:val="hybridMultilevel"/>
    <w:tmpl w:val="28A4A5F8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8956DD"/>
    <w:multiLevelType w:val="hybridMultilevel"/>
    <w:tmpl w:val="4FB8A6B2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FF23CE"/>
    <w:multiLevelType w:val="hybridMultilevel"/>
    <w:tmpl w:val="83FC045E"/>
    <w:lvl w:ilvl="0" w:tplc="DC9AAF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4C7FEB"/>
    <w:multiLevelType w:val="hybridMultilevel"/>
    <w:tmpl w:val="76BA59F2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3A3A49"/>
    <w:multiLevelType w:val="hybridMultilevel"/>
    <w:tmpl w:val="A170F2C0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790CF4"/>
    <w:multiLevelType w:val="hybridMultilevel"/>
    <w:tmpl w:val="37147A74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D83082"/>
    <w:multiLevelType w:val="hybridMultilevel"/>
    <w:tmpl w:val="557AB3FC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D032DE6"/>
    <w:multiLevelType w:val="hybridMultilevel"/>
    <w:tmpl w:val="2F5AEAB8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FB0510"/>
    <w:multiLevelType w:val="hybridMultilevel"/>
    <w:tmpl w:val="BA12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13E4C"/>
    <w:multiLevelType w:val="hybridMultilevel"/>
    <w:tmpl w:val="53D69FD8"/>
    <w:lvl w:ilvl="0" w:tplc="9F8A1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DA4FF6"/>
    <w:multiLevelType w:val="hybridMultilevel"/>
    <w:tmpl w:val="B1F0F26C"/>
    <w:lvl w:ilvl="0" w:tplc="80A60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D73FAD"/>
    <w:multiLevelType w:val="hybridMultilevel"/>
    <w:tmpl w:val="43604B2C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B1F7317"/>
    <w:multiLevelType w:val="hybridMultilevel"/>
    <w:tmpl w:val="02F6E4CA"/>
    <w:lvl w:ilvl="0" w:tplc="D4382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C707BC0"/>
    <w:multiLevelType w:val="hybridMultilevel"/>
    <w:tmpl w:val="5A0AA27C"/>
    <w:lvl w:ilvl="0" w:tplc="4C2499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227AC"/>
    <w:multiLevelType w:val="hybridMultilevel"/>
    <w:tmpl w:val="282A53EC"/>
    <w:lvl w:ilvl="0" w:tplc="62A6EF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61F7AAD"/>
    <w:multiLevelType w:val="hybridMultilevel"/>
    <w:tmpl w:val="2FD6A1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157D"/>
    <w:multiLevelType w:val="hybridMultilevel"/>
    <w:tmpl w:val="9AE2465A"/>
    <w:lvl w:ilvl="0" w:tplc="FDD227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EE08A9"/>
    <w:multiLevelType w:val="hybridMultilevel"/>
    <w:tmpl w:val="D538634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2729D8"/>
    <w:multiLevelType w:val="hybridMultilevel"/>
    <w:tmpl w:val="3BA80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67F0C38"/>
    <w:multiLevelType w:val="hybridMultilevel"/>
    <w:tmpl w:val="C106A7FE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E412244"/>
    <w:multiLevelType w:val="hybridMultilevel"/>
    <w:tmpl w:val="A1A6D2FA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1E42D5E"/>
    <w:multiLevelType w:val="hybridMultilevel"/>
    <w:tmpl w:val="3EF2138E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67BD1"/>
    <w:multiLevelType w:val="hybridMultilevel"/>
    <w:tmpl w:val="B17A011A"/>
    <w:lvl w:ilvl="0" w:tplc="DE2488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E800FC"/>
    <w:multiLevelType w:val="hybridMultilevel"/>
    <w:tmpl w:val="76A2A4D8"/>
    <w:lvl w:ilvl="0" w:tplc="F0A6DA9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EE5A63"/>
    <w:multiLevelType w:val="hybridMultilevel"/>
    <w:tmpl w:val="A9A82E54"/>
    <w:lvl w:ilvl="0" w:tplc="C2B06A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19615202">
    <w:abstractNumId w:val="27"/>
  </w:num>
  <w:num w:numId="2" w16cid:durableId="1831945092">
    <w:abstractNumId w:val="20"/>
  </w:num>
  <w:num w:numId="3" w16cid:durableId="32122880">
    <w:abstractNumId w:val="9"/>
  </w:num>
  <w:num w:numId="4" w16cid:durableId="1744403098">
    <w:abstractNumId w:val="12"/>
  </w:num>
  <w:num w:numId="5" w16cid:durableId="1553691117">
    <w:abstractNumId w:val="8"/>
  </w:num>
  <w:num w:numId="6" w16cid:durableId="881475043">
    <w:abstractNumId w:val="28"/>
  </w:num>
  <w:num w:numId="7" w16cid:durableId="926842706">
    <w:abstractNumId w:val="2"/>
  </w:num>
  <w:num w:numId="8" w16cid:durableId="96753778">
    <w:abstractNumId w:val="24"/>
  </w:num>
  <w:num w:numId="9" w16cid:durableId="281303918">
    <w:abstractNumId w:val="6"/>
  </w:num>
  <w:num w:numId="10" w16cid:durableId="1448810522">
    <w:abstractNumId w:val="22"/>
  </w:num>
  <w:num w:numId="11" w16cid:durableId="1333609052">
    <w:abstractNumId w:val="5"/>
  </w:num>
  <w:num w:numId="12" w16cid:durableId="554783676">
    <w:abstractNumId w:val="7"/>
  </w:num>
  <w:num w:numId="13" w16cid:durableId="1240676795">
    <w:abstractNumId w:val="23"/>
  </w:num>
  <w:num w:numId="14" w16cid:durableId="1805930100">
    <w:abstractNumId w:val="4"/>
  </w:num>
  <w:num w:numId="15" w16cid:durableId="1004473292">
    <w:abstractNumId w:val="1"/>
  </w:num>
  <w:num w:numId="16" w16cid:durableId="495265489">
    <w:abstractNumId w:val="17"/>
  </w:num>
  <w:num w:numId="17" w16cid:durableId="930433249">
    <w:abstractNumId w:val="0"/>
  </w:num>
  <w:num w:numId="18" w16cid:durableId="935870686">
    <w:abstractNumId w:val="10"/>
  </w:num>
  <w:num w:numId="19" w16cid:durableId="1991514908">
    <w:abstractNumId w:val="15"/>
  </w:num>
  <w:num w:numId="20" w16cid:durableId="317736690">
    <w:abstractNumId w:val="14"/>
  </w:num>
  <w:num w:numId="21" w16cid:durableId="1114061089">
    <w:abstractNumId w:val="3"/>
  </w:num>
  <w:num w:numId="22" w16cid:durableId="1400787410">
    <w:abstractNumId w:val="18"/>
  </w:num>
  <w:num w:numId="23" w16cid:durableId="1643652186">
    <w:abstractNumId w:val="19"/>
  </w:num>
  <w:num w:numId="24" w16cid:durableId="851144836">
    <w:abstractNumId w:val="11"/>
  </w:num>
  <w:num w:numId="25" w16cid:durableId="173568916">
    <w:abstractNumId w:val="26"/>
  </w:num>
  <w:num w:numId="26" w16cid:durableId="782335953">
    <w:abstractNumId w:val="13"/>
  </w:num>
  <w:num w:numId="27" w16cid:durableId="996304185">
    <w:abstractNumId w:val="16"/>
  </w:num>
  <w:num w:numId="28" w16cid:durableId="81318077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41757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95501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BAA"/>
    <w:rsid w:val="00002B38"/>
    <w:rsid w:val="000041FF"/>
    <w:rsid w:val="000057A7"/>
    <w:rsid w:val="0001408A"/>
    <w:rsid w:val="00015F94"/>
    <w:rsid w:val="00024ADA"/>
    <w:rsid w:val="00035E9E"/>
    <w:rsid w:val="00046A09"/>
    <w:rsid w:val="00046DFA"/>
    <w:rsid w:val="0007066A"/>
    <w:rsid w:val="000855B2"/>
    <w:rsid w:val="000859D8"/>
    <w:rsid w:val="00087BC3"/>
    <w:rsid w:val="000B3E7C"/>
    <w:rsid w:val="000C1F26"/>
    <w:rsid w:val="000C5A68"/>
    <w:rsid w:val="000C7E57"/>
    <w:rsid w:val="000D5913"/>
    <w:rsid w:val="000E0B76"/>
    <w:rsid w:val="000E1851"/>
    <w:rsid w:val="000E6423"/>
    <w:rsid w:val="000F5AD7"/>
    <w:rsid w:val="001045BA"/>
    <w:rsid w:val="001150BA"/>
    <w:rsid w:val="00153AFC"/>
    <w:rsid w:val="00156321"/>
    <w:rsid w:val="00160D54"/>
    <w:rsid w:val="00174BAA"/>
    <w:rsid w:val="00193748"/>
    <w:rsid w:val="001A5133"/>
    <w:rsid w:val="001C1B49"/>
    <w:rsid w:val="001C1B65"/>
    <w:rsid w:val="001E025A"/>
    <w:rsid w:val="001E0C21"/>
    <w:rsid w:val="001E1D2F"/>
    <w:rsid w:val="001F1F5C"/>
    <w:rsid w:val="00202734"/>
    <w:rsid w:val="00205B00"/>
    <w:rsid w:val="00210B1D"/>
    <w:rsid w:val="0023449B"/>
    <w:rsid w:val="002345B5"/>
    <w:rsid w:val="00237AF4"/>
    <w:rsid w:val="002557D0"/>
    <w:rsid w:val="002564D3"/>
    <w:rsid w:val="00284040"/>
    <w:rsid w:val="002862ED"/>
    <w:rsid w:val="00286BAB"/>
    <w:rsid w:val="00290B0A"/>
    <w:rsid w:val="002960A7"/>
    <w:rsid w:val="002A3506"/>
    <w:rsid w:val="002B1EBF"/>
    <w:rsid w:val="002B393A"/>
    <w:rsid w:val="002B3C80"/>
    <w:rsid w:val="002B6762"/>
    <w:rsid w:val="002D426B"/>
    <w:rsid w:val="002D6235"/>
    <w:rsid w:val="00305384"/>
    <w:rsid w:val="00314AA1"/>
    <w:rsid w:val="003254A3"/>
    <w:rsid w:val="00334DE1"/>
    <w:rsid w:val="00340FB1"/>
    <w:rsid w:val="00341781"/>
    <w:rsid w:val="00343236"/>
    <w:rsid w:val="00345BA7"/>
    <w:rsid w:val="003460D5"/>
    <w:rsid w:val="003545B7"/>
    <w:rsid w:val="00361200"/>
    <w:rsid w:val="00396143"/>
    <w:rsid w:val="003B021E"/>
    <w:rsid w:val="003C61D0"/>
    <w:rsid w:val="003E02A1"/>
    <w:rsid w:val="003E1BB5"/>
    <w:rsid w:val="003E72A7"/>
    <w:rsid w:val="004158A6"/>
    <w:rsid w:val="004253E0"/>
    <w:rsid w:val="00467B56"/>
    <w:rsid w:val="00491097"/>
    <w:rsid w:val="004B50E5"/>
    <w:rsid w:val="004B66EB"/>
    <w:rsid w:val="004C0BF5"/>
    <w:rsid w:val="004E1FC2"/>
    <w:rsid w:val="004F1E8D"/>
    <w:rsid w:val="00502312"/>
    <w:rsid w:val="00502F21"/>
    <w:rsid w:val="00504438"/>
    <w:rsid w:val="00511556"/>
    <w:rsid w:val="005156DE"/>
    <w:rsid w:val="00531018"/>
    <w:rsid w:val="00547558"/>
    <w:rsid w:val="005507BB"/>
    <w:rsid w:val="0056450F"/>
    <w:rsid w:val="0057236A"/>
    <w:rsid w:val="005734AB"/>
    <w:rsid w:val="00576CFA"/>
    <w:rsid w:val="0058062B"/>
    <w:rsid w:val="00580781"/>
    <w:rsid w:val="00582B91"/>
    <w:rsid w:val="00586A31"/>
    <w:rsid w:val="0058736E"/>
    <w:rsid w:val="005A0302"/>
    <w:rsid w:val="005A20BB"/>
    <w:rsid w:val="005A3D88"/>
    <w:rsid w:val="005C4682"/>
    <w:rsid w:val="005D19C3"/>
    <w:rsid w:val="005D7FCC"/>
    <w:rsid w:val="005E309B"/>
    <w:rsid w:val="005E52DE"/>
    <w:rsid w:val="005E723F"/>
    <w:rsid w:val="00603290"/>
    <w:rsid w:val="00605EB3"/>
    <w:rsid w:val="00613BA2"/>
    <w:rsid w:val="00620F38"/>
    <w:rsid w:val="00627ADD"/>
    <w:rsid w:val="00631C8C"/>
    <w:rsid w:val="00641342"/>
    <w:rsid w:val="00645F1C"/>
    <w:rsid w:val="006665A3"/>
    <w:rsid w:val="00670BCE"/>
    <w:rsid w:val="00671E58"/>
    <w:rsid w:val="00672AD8"/>
    <w:rsid w:val="00682A53"/>
    <w:rsid w:val="00691DF8"/>
    <w:rsid w:val="006A6189"/>
    <w:rsid w:val="006B2D57"/>
    <w:rsid w:val="006B59C7"/>
    <w:rsid w:val="006B6299"/>
    <w:rsid w:val="006E5C8B"/>
    <w:rsid w:val="006F5FA6"/>
    <w:rsid w:val="00701206"/>
    <w:rsid w:val="007261CE"/>
    <w:rsid w:val="00756C2C"/>
    <w:rsid w:val="00760947"/>
    <w:rsid w:val="00784CDE"/>
    <w:rsid w:val="007945B7"/>
    <w:rsid w:val="007A2504"/>
    <w:rsid w:val="007C22BC"/>
    <w:rsid w:val="007F1E28"/>
    <w:rsid w:val="00815609"/>
    <w:rsid w:val="0083770C"/>
    <w:rsid w:val="00845E0C"/>
    <w:rsid w:val="00881D47"/>
    <w:rsid w:val="00882ABC"/>
    <w:rsid w:val="00897A3F"/>
    <w:rsid w:val="008A4912"/>
    <w:rsid w:val="008B1EB6"/>
    <w:rsid w:val="008C38FD"/>
    <w:rsid w:val="008C49AF"/>
    <w:rsid w:val="008D087D"/>
    <w:rsid w:val="008D6A52"/>
    <w:rsid w:val="008E470C"/>
    <w:rsid w:val="009174A7"/>
    <w:rsid w:val="009238AD"/>
    <w:rsid w:val="00936A1D"/>
    <w:rsid w:val="00956905"/>
    <w:rsid w:val="00965CD8"/>
    <w:rsid w:val="009C325A"/>
    <w:rsid w:val="00A40EFC"/>
    <w:rsid w:val="00A42C9D"/>
    <w:rsid w:val="00A45C21"/>
    <w:rsid w:val="00A46234"/>
    <w:rsid w:val="00A50A6D"/>
    <w:rsid w:val="00A6121E"/>
    <w:rsid w:val="00A71156"/>
    <w:rsid w:val="00A73553"/>
    <w:rsid w:val="00A75625"/>
    <w:rsid w:val="00A847F8"/>
    <w:rsid w:val="00AB3FAC"/>
    <w:rsid w:val="00AC4A17"/>
    <w:rsid w:val="00AE712D"/>
    <w:rsid w:val="00B002E4"/>
    <w:rsid w:val="00B15217"/>
    <w:rsid w:val="00B2386F"/>
    <w:rsid w:val="00B65A03"/>
    <w:rsid w:val="00B73656"/>
    <w:rsid w:val="00B91CB0"/>
    <w:rsid w:val="00B91ECA"/>
    <w:rsid w:val="00B92EC9"/>
    <w:rsid w:val="00BF19CE"/>
    <w:rsid w:val="00BF784C"/>
    <w:rsid w:val="00C0476B"/>
    <w:rsid w:val="00C13538"/>
    <w:rsid w:val="00C16A23"/>
    <w:rsid w:val="00C21A7A"/>
    <w:rsid w:val="00C355DD"/>
    <w:rsid w:val="00C3624E"/>
    <w:rsid w:val="00C41527"/>
    <w:rsid w:val="00C459C0"/>
    <w:rsid w:val="00C50BAB"/>
    <w:rsid w:val="00C50E3D"/>
    <w:rsid w:val="00C721C5"/>
    <w:rsid w:val="00C94684"/>
    <w:rsid w:val="00C96635"/>
    <w:rsid w:val="00CA2474"/>
    <w:rsid w:val="00CB1A32"/>
    <w:rsid w:val="00CD60E5"/>
    <w:rsid w:val="00CE32C1"/>
    <w:rsid w:val="00CF4A18"/>
    <w:rsid w:val="00D1070F"/>
    <w:rsid w:val="00D2216F"/>
    <w:rsid w:val="00D264F5"/>
    <w:rsid w:val="00D6426D"/>
    <w:rsid w:val="00D71433"/>
    <w:rsid w:val="00D910DE"/>
    <w:rsid w:val="00D921A3"/>
    <w:rsid w:val="00DA37F8"/>
    <w:rsid w:val="00DB7B60"/>
    <w:rsid w:val="00DB7DA7"/>
    <w:rsid w:val="00DC5FE6"/>
    <w:rsid w:val="00DE6E43"/>
    <w:rsid w:val="00DF193C"/>
    <w:rsid w:val="00E1067C"/>
    <w:rsid w:val="00E1767E"/>
    <w:rsid w:val="00E3532D"/>
    <w:rsid w:val="00E607B9"/>
    <w:rsid w:val="00E67F2A"/>
    <w:rsid w:val="00EB7FA5"/>
    <w:rsid w:val="00EC532F"/>
    <w:rsid w:val="00EC6017"/>
    <w:rsid w:val="00ED193A"/>
    <w:rsid w:val="00ED5233"/>
    <w:rsid w:val="00EF228D"/>
    <w:rsid w:val="00EF561B"/>
    <w:rsid w:val="00EF6F5D"/>
    <w:rsid w:val="00F00EB1"/>
    <w:rsid w:val="00F022D4"/>
    <w:rsid w:val="00F13E4F"/>
    <w:rsid w:val="00F15F86"/>
    <w:rsid w:val="00F25AA2"/>
    <w:rsid w:val="00F31245"/>
    <w:rsid w:val="00F32CB6"/>
    <w:rsid w:val="00F57DF5"/>
    <w:rsid w:val="00F614F1"/>
    <w:rsid w:val="00F84C3D"/>
    <w:rsid w:val="00F868B5"/>
    <w:rsid w:val="00F9645E"/>
    <w:rsid w:val="00F9707E"/>
    <w:rsid w:val="00FB402E"/>
    <w:rsid w:val="00FD4FB3"/>
    <w:rsid w:val="00FE732E"/>
    <w:rsid w:val="00FE7F41"/>
    <w:rsid w:val="00FF363F"/>
    <w:rsid w:val="00FF3B2A"/>
    <w:rsid w:val="00FF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  <w14:docId w14:val="54026522"/>
  <w15:docId w15:val="{B2B545B8-53F5-4EEE-9731-EA9AAEFF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1F5C"/>
    <w:pPr>
      <w:keepNext/>
      <w:autoSpaceDE w:val="0"/>
      <w:autoSpaceDN w:val="0"/>
      <w:ind w:firstLine="284"/>
      <w:outlineLvl w:val="0"/>
    </w:pPr>
    <w:rPr>
      <w:rFonts w:ascii="Calibri" w:eastAsia="Calibri" w:hAnsi="Calibri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9707E"/>
    <w:pPr>
      <w:spacing w:before="75" w:after="150"/>
    </w:pPr>
    <w:rPr>
      <w:rFonts w:ascii="Verdana" w:hAnsi="Verdana"/>
      <w:sz w:val="17"/>
      <w:szCs w:val="17"/>
    </w:rPr>
  </w:style>
  <w:style w:type="character" w:styleId="a5">
    <w:name w:val="Strong"/>
    <w:uiPriority w:val="22"/>
    <w:qFormat/>
    <w:rsid w:val="00F9707E"/>
    <w:rPr>
      <w:b/>
      <w:bCs/>
    </w:rPr>
  </w:style>
  <w:style w:type="character" w:styleId="a6">
    <w:name w:val="Emphasis"/>
    <w:uiPriority w:val="20"/>
    <w:qFormat/>
    <w:rsid w:val="00F9707E"/>
    <w:rPr>
      <w:i/>
      <w:iCs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024A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converted-space">
    <w:name w:val="apple-converted-space"/>
    <w:basedOn w:val="a0"/>
    <w:rsid w:val="00024ADA"/>
  </w:style>
  <w:style w:type="character" w:styleId="a9">
    <w:name w:val="page number"/>
    <w:basedOn w:val="a0"/>
    <w:rsid w:val="00024ADA"/>
  </w:style>
  <w:style w:type="character" w:customStyle="1" w:styleId="10">
    <w:name w:val="Заголовок 1 Знак"/>
    <w:link w:val="1"/>
    <w:uiPriority w:val="99"/>
    <w:rsid w:val="001F1F5C"/>
    <w:rPr>
      <w:rFonts w:ascii="Calibri" w:eastAsia="Calibri" w:hAnsi="Calibri"/>
      <w:sz w:val="24"/>
    </w:rPr>
  </w:style>
  <w:style w:type="paragraph" w:customStyle="1" w:styleId="Default">
    <w:name w:val="Default"/>
    <w:rsid w:val="003545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">
    <w:name w:val="Body Text Indent 2"/>
    <w:basedOn w:val="a"/>
    <w:link w:val="20"/>
    <w:rsid w:val="00237AF4"/>
    <w:pPr>
      <w:spacing w:after="120" w:line="480" w:lineRule="auto"/>
      <w:ind w:left="283"/>
    </w:pPr>
    <w:rPr>
      <w:sz w:val="20"/>
      <w:szCs w:val="20"/>
      <w:lang w:val="x-none" w:eastAsia="zh-CN"/>
    </w:rPr>
  </w:style>
  <w:style w:type="character" w:customStyle="1" w:styleId="20">
    <w:name w:val="Основной текст с отступом 2 Знак"/>
    <w:link w:val="2"/>
    <w:rsid w:val="00237AF4"/>
    <w:rPr>
      <w:lang w:eastAsia="zh-CN"/>
    </w:rPr>
  </w:style>
  <w:style w:type="paragraph" w:styleId="aa">
    <w:name w:val="header"/>
    <w:basedOn w:val="a"/>
    <w:link w:val="ab"/>
    <w:rsid w:val="00C721C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rsid w:val="00C721C5"/>
    <w:rPr>
      <w:sz w:val="24"/>
      <w:szCs w:val="24"/>
    </w:rPr>
  </w:style>
  <w:style w:type="paragraph" w:styleId="ac">
    <w:name w:val="footer"/>
    <w:basedOn w:val="a"/>
    <w:link w:val="ad"/>
    <w:uiPriority w:val="99"/>
    <w:rsid w:val="00C721C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C721C5"/>
    <w:rPr>
      <w:sz w:val="24"/>
      <w:szCs w:val="24"/>
    </w:rPr>
  </w:style>
  <w:style w:type="paragraph" w:customStyle="1" w:styleId="21">
    <w:name w:val="Список 21"/>
    <w:basedOn w:val="a"/>
    <w:rsid w:val="00502312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FontStyle50">
    <w:name w:val="Font Style50"/>
    <w:uiPriority w:val="99"/>
    <w:rsid w:val="0050231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9">
    <w:name w:val="Style19"/>
    <w:basedOn w:val="a"/>
    <w:uiPriority w:val="99"/>
    <w:rsid w:val="00502312"/>
    <w:pPr>
      <w:widowControl w:val="0"/>
      <w:autoSpaceDE w:val="0"/>
      <w:autoSpaceDN w:val="0"/>
      <w:adjustRightInd w:val="0"/>
    </w:pPr>
  </w:style>
  <w:style w:type="paragraph" w:customStyle="1" w:styleId="11">
    <w:name w:val="Абзац списка1"/>
    <w:basedOn w:val="a"/>
    <w:rsid w:val="005023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qFormat/>
    <w:locked/>
    <w:rsid w:val="006A6189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СВЕЛ таб/спис"/>
    <w:basedOn w:val="a"/>
    <w:link w:val="af"/>
    <w:rsid w:val="00627ADD"/>
    <w:rPr>
      <w:lang w:val="x-none" w:eastAsia="x-none"/>
    </w:rPr>
  </w:style>
  <w:style w:type="character" w:customStyle="1" w:styleId="af">
    <w:name w:val="СВЕЛ таб/спис Знак"/>
    <w:link w:val="ae"/>
    <w:locked/>
    <w:rsid w:val="00627ADD"/>
    <w:rPr>
      <w:sz w:val="24"/>
      <w:szCs w:val="24"/>
    </w:rPr>
  </w:style>
  <w:style w:type="paragraph" w:styleId="af0">
    <w:name w:val="Balloon Text"/>
    <w:basedOn w:val="a"/>
    <w:link w:val="af1"/>
    <w:uiPriority w:val="99"/>
    <w:unhideWhenUsed/>
    <w:rsid w:val="00627ADD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link w:val="af0"/>
    <w:uiPriority w:val="99"/>
    <w:rsid w:val="00627ADD"/>
    <w:rPr>
      <w:rFonts w:ascii="Tahoma" w:eastAsia="Calibri" w:hAnsi="Tahoma" w:cs="Tahoma"/>
      <w:sz w:val="16"/>
      <w:szCs w:val="16"/>
      <w:lang w:eastAsia="en-US"/>
    </w:rPr>
  </w:style>
  <w:style w:type="table" w:customStyle="1" w:styleId="12">
    <w:name w:val="Сетка таблицы1"/>
    <w:basedOn w:val="a1"/>
    <w:uiPriority w:val="59"/>
    <w:rsid w:val="00DC5FE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202734"/>
  </w:style>
  <w:style w:type="character" w:styleId="af2">
    <w:name w:val="Placeholder Text"/>
    <w:uiPriority w:val="99"/>
    <w:semiHidden/>
    <w:rsid w:val="00F022D4"/>
    <w:rPr>
      <w:color w:val="808080"/>
    </w:rPr>
  </w:style>
  <w:style w:type="paragraph" w:styleId="af3">
    <w:name w:val="Body Text"/>
    <w:basedOn w:val="a"/>
    <w:link w:val="af4"/>
    <w:rsid w:val="00D921A3"/>
    <w:pPr>
      <w:spacing w:after="120"/>
    </w:pPr>
  </w:style>
  <w:style w:type="character" w:customStyle="1" w:styleId="af4">
    <w:name w:val="Основной текст Знак"/>
    <w:basedOn w:val="a0"/>
    <w:link w:val="af3"/>
    <w:rsid w:val="00D921A3"/>
    <w:rPr>
      <w:sz w:val="24"/>
      <w:szCs w:val="24"/>
    </w:rPr>
  </w:style>
  <w:style w:type="character" w:customStyle="1" w:styleId="af5">
    <w:name w:val="Основной текст_"/>
    <w:link w:val="13"/>
    <w:qFormat/>
    <w:locked/>
    <w:rsid w:val="00EC6017"/>
  </w:style>
  <w:style w:type="paragraph" w:customStyle="1" w:styleId="13">
    <w:name w:val="Основной текст1"/>
    <w:basedOn w:val="a"/>
    <w:link w:val="af5"/>
    <w:qFormat/>
    <w:rsid w:val="00EC6017"/>
    <w:pPr>
      <w:widowControl w:val="0"/>
    </w:pPr>
    <w:rPr>
      <w:sz w:val="20"/>
      <w:szCs w:val="20"/>
    </w:rPr>
  </w:style>
  <w:style w:type="paragraph" w:customStyle="1" w:styleId="ConsPlusNormal">
    <w:name w:val="ConsPlusNormal"/>
    <w:rsid w:val="000855B2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leftmargin">
    <w:name w:val="left_margin"/>
    <w:basedOn w:val="a"/>
    <w:rsid w:val="00CF4A18"/>
    <w:pPr>
      <w:spacing w:before="100" w:beforeAutospacing="1" w:after="100" w:afterAutospacing="1"/>
    </w:pPr>
  </w:style>
  <w:style w:type="table" w:customStyle="1" w:styleId="22">
    <w:name w:val="Сетка таблицы2"/>
    <w:basedOn w:val="a1"/>
    <w:uiPriority w:val="59"/>
    <w:rsid w:val="00CF4A1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6915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880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32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7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image" Target="media/image13.png"/><Relationship Id="rId35" Type="http://schemas.openxmlformats.org/officeDocument/2006/relationships/image" Target="media/image16.wmf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EC3E9-3EF4-4C89-94F6-CEA3E363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Сургутский финансово-экономический колледж – филиал</vt:lpstr>
    </vt:vector>
  </TitlesOfParts>
  <Company>WB Software</Company>
  <LinksUpToDate>false</LinksUpToDate>
  <CharactersWithSpaces>15485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Сургутский финансово-экономический колледж – филиал</dc:title>
  <dc:creator>Heckler</dc:creator>
  <cp:lastModifiedBy>Максутова Эльза Раисовна</cp:lastModifiedBy>
  <cp:revision>10</cp:revision>
  <cp:lastPrinted>2024-11-11T10:07:00Z</cp:lastPrinted>
  <dcterms:created xsi:type="dcterms:W3CDTF">2024-11-26T05:49:00Z</dcterms:created>
  <dcterms:modified xsi:type="dcterms:W3CDTF">2024-12-28T05:04:00Z</dcterms:modified>
</cp:coreProperties>
</file>